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44" w:rsidRDefault="00D24644" w:rsidP="00D24644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556C582D" wp14:editId="387FA073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644" w:rsidRPr="00E24E2B" w:rsidRDefault="00D24644" w:rsidP="00D24644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D24644" w:rsidRDefault="00D24644" w:rsidP="00D24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D24644" w:rsidRDefault="00D24644" w:rsidP="00D24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D24644" w:rsidRDefault="00D24644" w:rsidP="00D24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D24644" w:rsidRDefault="00D24644" w:rsidP="00D24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D24644" w:rsidRPr="00C2381C" w:rsidRDefault="00D24644" w:rsidP="00D2464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24644" w:rsidRDefault="00D24644" w:rsidP="00D24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D24644" w:rsidRDefault="00D24644" w:rsidP="00D24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4644" w:rsidRDefault="00D24644" w:rsidP="00D246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D24644" w:rsidRDefault="00D24644" w:rsidP="00D246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17 декабря  2019 года       №  20 </w:t>
      </w:r>
    </w:p>
    <w:p w:rsidR="00D24644" w:rsidRDefault="00D24644" w:rsidP="00D246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D24644" w:rsidRDefault="00D24644" w:rsidP="00D24644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B2283" wp14:editId="5EA7C10C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D24644" w:rsidRPr="002306D6" w:rsidRDefault="00D24644" w:rsidP="00D24644">
      <w:pPr>
        <w:spacing w:after="0" w:line="240" w:lineRule="auto"/>
        <w:ind w:left="851" w:right="3826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 внесении изменений в решение Совета депутатов Лужского городского</w:t>
      </w:r>
      <w:r w:rsidRPr="001B4683"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поселения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 xml:space="preserve">от </w:t>
      </w:r>
      <w:r>
        <w:rPr>
          <w:rFonts w:ascii="Times New Roman" w:hAnsi="Times New Roman"/>
          <w:noProof/>
          <w:sz w:val="28"/>
          <w:szCs w:val="28"/>
        </w:rPr>
        <w:t>18</w:t>
      </w:r>
      <w:r w:rsidRPr="00B04328">
        <w:rPr>
          <w:rFonts w:ascii="Times New Roman" w:hAnsi="Times New Roman"/>
          <w:noProof/>
          <w:sz w:val="28"/>
          <w:szCs w:val="28"/>
        </w:rPr>
        <w:t>.12.</w:t>
      </w:r>
      <w:r>
        <w:rPr>
          <w:rFonts w:ascii="Times New Roman" w:hAnsi="Times New Roman"/>
          <w:noProof/>
          <w:sz w:val="28"/>
          <w:szCs w:val="28"/>
        </w:rPr>
        <w:t>2018 г. № 222 «</w:t>
      </w:r>
      <w:r w:rsidRPr="002306D6">
        <w:rPr>
          <w:rFonts w:ascii="Times New Roman" w:hAnsi="Times New Roman"/>
          <w:noProof/>
          <w:sz w:val="28"/>
          <w:szCs w:val="28"/>
        </w:rPr>
        <w:t xml:space="preserve">О бюджете муниципального образования Лужское городское поселение </w:t>
      </w:r>
      <w:r w:rsidRPr="002306D6">
        <w:rPr>
          <w:rFonts w:ascii="Times New Roman" w:hAnsi="Times New Roman"/>
          <w:bCs/>
          <w:noProof/>
          <w:sz w:val="28"/>
          <w:szCs w:val="28"/>
        </w:rPr>
        <w:t>на 201</w:t>
      </w:r>
      <w:r>
        <w:rPr>
          <w:rFonts w:ascii="Times New Roman" w:hAnsi="Times New Roman"/>
          <w:bCs/>
          <w:noProof/>
          <w:sz w:val="28"/>
          <w:szCs w:val="28"/>
        </w:rPr>
        <w:t>9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 и </w:t>
      </w:r>
      <w:r>
        <w:rPr>
          <w:rFonts w:ascii="Times New Roman" w:hAnsi="Times New Roman"/>
          <w:bCs/>
          <w:noProof/>
          <w:sz w:val="28"/>
          <w:szCs w:val="28"/>
        </w:rPr>
        <w:t xml:space="preserve">на </w:t>
      </w:r>
      <w:r w:rsidRPr="002306D6">
        <w:rPr>
          <w:rFonts w:ascii="Times New Roman" w:hAnsi="Times New Roman"/>
          <w:bCs/>
          <w:noProof/>
          <w:sz w:val="28"/>
          <w:szCs w:val="28"/>
        </w:rPr>
        <w:t>плановый период 20</w:t>
      </w:r>
      <w:r>
        <w:rPr>
          <w:rFonts w:ascii="Times New Roman" w:hAnsi="Times New Roman"/>
          <w:bCs/>
          <w:noProof/>
          <w:sz w:val="28"/>
          <w:szCs w:val="28"/>
        </w:rPr>
        <w:t>20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и 20</w:t>
      </w:r>
      <w:r>
        <w:rPr>
          <w:rFonts w:ascii="Times New Roman" w:hAnsi="Times New Roman"/>
          <w:bCs/>
          <w:noProof/>
          <w:sz w:val="28"/>
          <w:szCs w:val="28"/>
        </w:rPr>
        <w:t>21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годов</w:t>
      </w:r>
      <w:r>
        <w:rPr>
          <w:rFonts w:ascii="Times New Roman" w:hAnsi="Times New Roman"/>
          <w:bCs/>
          <w:noProof/>
          <w:sz w:val="28"/>
          <w:szCs w:val="28"/>
        </w:rPr>
        <w:t>»</w:t>
      </w:r>
    </w:p>
    <w:p w:rsidR="00D24644" w:rsidRPr="004E5A3D" w:rsidRDefault="00D24644" w:rsidP="00D24644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24644" w:rsidRDefault="00D24644" w:rsidP="00D24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</w:t>
      </w:r>
      <w:r>
        <w:rPr>
          <w:rFonts w:ascii="Times New Roman" w:hAnsi="Times New Roman"/>
          <w:sz w:val="28"/>
          <w:szCs w:val="28"/>
        </w:rPr>
        <w:t xml:space="preserve">г. № 131-ФЗ    </w:t>
      </w:r>
      <w:r w:rsidR="00DD5EEB">
        <w:rPr>
          <w:rFonts w:ascii="Times New Roman" w:hAnsi="Times New Roman"/>
          <w:sz w:val="28"/>
          <w:szCs w:val="28"/>
        </w:rPr>
        <w:t xml:space="preserve">      </w:t>
      </w:r>
      <w:r w:rsidRPr="002306D6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proofErr w:type="spellStart"/>
      <w:r w:rsidRPr="002306D6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bCs/>
          <w:sz w:val="28"/>
          <w:szCs w:val="28"/>
        </w:rPr>
        <w:t xml:space="preserve"> городского поселения, </w:t>
      </w:r>
      <w:r w:rsidRPr="002306D6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2306D6">
        <w:rPr>
          <w:rFonts w:ascii="Times New Roman" w:hAnsi="Times New Roman"/>
          <w:spacing w:val="60"/>
          <w:sz w:val="28"/>
          <w:szCs w:val="28"/>
        </w:rPr>
        <w:t>РЕШИЛ</w:t>
      </w:r>
      <w:r w:rsidRPr="002306D6">
        <w:rPr>
          <w:rFonts w:ascii="Times New Roman" w:hAnsi="Times New Roman"/>
          <w:sz w:val="28"/>
          <w:szCs w:val="28"/>
        </w:rPr>
        <w:t>:</w:t>
      </w:r>
    </w:p>
    <w:p w:rsidR="00D24644" w:rsidRDefault="00D24644" w:rsidP="00D24644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C303C">
        <w:rPr>
          <w:rFonts w:ascii="Times New Roman" w:hAnsi="Times New Roman"/>
          <w:bCs/>
          <w:sz w:val="28"/>
          <w:szCs w:val="28"/>
        </w:rPr>
        <w:t xml:space="preserve">Внести в решение Совета депутатов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  <w:r w:rsidR="00DD5EEB">
        <w:rPr>
          <w:rFonts w:ascii="Times New Roman" w:hAnsi="Times New Roman"/>
          <w:bCs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>от 18.12.2018 № 222</w:t>
      </w:r>
      <w:r w:rsidRPr="00FC303C">
        <w:rPr>
          <w:rFonts w:ascii="Times New Roman" w:hAnsi="Times New Roman"/>
          <w:bCs/>
          <w:sz w:val="28"/>
          <w:szCs w:val="28"/>
        </w:rPr>
        <w:t xml:space="preserve"> </w:t>
      </w:r>
      <w:r w:rsidRPr="00AB6601">
        <w:rPr>
          <w:rFonts w:ascii="Times New Roman" w:hAnsi="Times New Roman"/>
          <w:bCs/>
          <w:sz w:val="28"/>
          <w:szCs w:val="28"/>
        </w:rPr>
        <w:t xml:space="preserve">«О бюджете муниципального образования </w:t>
      </w:r>
      <w:proofErr w:type="spellStart"/>
      <w:r w:rsidRPr="00AB6601">
        <w:rPr>
          <w:rFonts w:ascii="Times New Roman" w:hAnsi="Times New Roman"/>
          <w:bCs/>
          <w:sz w:val="28"/>
          <w:szCs w:val="28"/>
        </w:rPr>
        <w:t>Лужское</w:t>
      </w:r>
      <w:proofErr w:type="spellEnd"/>
      <w:r w:rsidRPr="00AB6601">
        <w:rPr>
          <w:rFonts w:ascii="Times New Roman" w:hAnsi="Times New Roman"/>
          <w:bCs/>
          <w:sz w:val="28"/>
          <w:szCs w:val="28"/>
        </w:rPr>
        <w:t xml:space="preserve"> городское поселение на 201</w:t>
      </w:r>
      <w:r>
        <w:rPr>
          <w:rFonts w:ascii="Times New Roman" w:hAnsi="Times New Roman"/>
          <w:bCs/>
          <w:sz w:val="28"/>
          <w:szCs w:val="28"/>
        </w:rPr>
        <w:t>9 год и на плановый период 2020</w:t>
      </w:r>
      <w:r w:rsidRPr="00AB6601">
        <w:rPr>
          <w:rFonts w:ascii="Times New Roman" w:hAnsi="Times New Roman"/>
          <w:bCs/>
          <w:sz w:val="28"/>
          <w:szCs w:val="28"/>
        </w:rPr>
        <w:t xml:space="preserve"> и 20</w:t>
      </w:r>
      <w:r>
        <w:rPr>
          <w:rFonts w:ascii="Times New Roman" w:hAnsi="Times New Roman"/>
          <w:bCs/>
          <w:sz w:val="28"/>
          <w:szCs w:val="28"/>
        </w:rPr>
        <w:t>21</w:t>
      </w:r>
      <w:r w:rsidRPr="00AB6601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DD5EEB">
        <w:rPr>
          <w:rFonts w:ascii="Times New Roman" w:hAnsi="Times New Roman"/>
          <w:bCs/>
          <w:sz w:val="28"/>
          <w:szCs w:val="28"/>
        </w:rPr>
        <w:t xml:space="preserve">                        </w:t>
      </w:r>
      <w:r>
        <w:rPr>
          <w:rFonts w:ascii="Times New Roman" w:hAnsi="Times New Roman"/>
          <w:bCs/>
          <w:sz w:val="28"/>
          <w:szCs w:val="28"/>
        </w:rPr>
        <w:t>(с изменениями, внесенными решениями Совета депутатов от 29.01.2019</w:t>
      </w:r>
      <w:r w:rsidR="00DD5EE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№ 227, от 12.03.2019 № 234, от 23.04.2019 № 241, от 21.05.2019 № 250, от 18.06.2019 </w:t>
      </w:r>
      <w:r w:rsidR="003B35A9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№ 255, от 27.08.2019 № 262, от 22.10.2019 № 9, от 19.11.2019</w:t>
      </w:r>
      <w:r w:rsidR="003B35A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№ 15) </w:t>
      </w:r>
      <w:r w:rsidRPr="00FC303C">
        <w:rPr>
          <w:rFonts w:ascii="Times New Roman" w:hAnsi="Times New Roman"/>
          <w:bCs/>
          <w:sz w:val="28"/>
          <w:szCs w:val="28"/>
        </w:rPr>
        <w:t>следующие</w:t>
      </w:r>
      <w:proofErr w:type="gramEnd"/>
      <w:r w:rsidRPr="00FC303C">
        <w:rPr>
          <w:rFonts w:ascii="Times New Roman" w:hAnsi="Times New Roman"/>
          <w:bCs/>
          <w:sz w:val="28"/>
          <w:szCs w:val="28"/>
        </w:rPr>
        <w:t xml:space="preserve"> изменения:</w:t>
      </w:r>
    </w:p>
    <w:p w:rsidR="00D24644" w:rsidRDefault="00D24644" w:rsidP="00D24644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D24644" w:rsidRDefault="00D24644" w:rsidP="00D246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C303C">
        <w:rPr>
          <w:rFonts w:ascii="Times New Roman" w:hAnsi="Times New Roman"/>
          <w:sz w:val="28"/>
          <w:szCs w:val="28"/>
        </w:rPr>
        <w:t xml:space="preserve">Подпункт 1.1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 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24644" w:rsidRPr="00AB6601" w:rsidRDefault="00D24644" w:rsidP="00D246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60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1.1. </w:t>
      </w:r>
      <w:r w:rsidRPr="00AB6601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Pr="00AB660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B6601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9</w:t>
      </w:r>
      <w:r w:rsidRPr="00AB6601">
        <w:rPr>
          <w:rFonts w:ascii="Times New Roman" w:hAnsi="Times New Roman"/>
          <w:sz w:val="28"/>
          <w:szCs w:val="28"/>
        </w:rPr>
        <w:t xml:space="preserve"> год:</w:t>
      </w:r>
    </w:p>
    <w:p w:rsidR="00D24644" w:rsidRPr="00556857" w:rsidRDefault="00D24644" w:rsidP="00D246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прогнозируемый общий </w:t>
      </w:r>
      <w:r w:rsidRPr="00556857">
        <w:rPr>
          <w:rFonts w:ascii="Times New Roman" w:hAnsi="Times New Roman"/>
          <w:sz w:val="28"/>
          <w:szCs w:val="28"/>
        </w:rPr>
        <w:t xml:space="preserve">объем доходов местного бюджета </w:t>
      </w:r>
      <w:proofErr w:type="spellStart"/>
      <w:r w:rsidRPr="00556857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2019</w:t>
      </w:r>
      <w:r w:rsidRPr="00556857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635 556,7 </w:t>
      </w:r>
      <w:r w:rsidRPr="007E6803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яч</w:t>
      </w:r>
      <w:r w:rsidRPr="00556857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лей</w:t>
      </w:r>
      <w:r w:rsidRPr="00556857">
        <w:rPr>
          <w:rFonts w:ascii="Times New Roman" w:hAnsi="Times New Roman"/>
          <w:sz w:val="28"/>
          <w:szCs w:val="28"/>
        </w:rPr>
        <w:t>;</w:t>
      </w:r>
    </w:p>
    <w:p w:rsidR="00D24644" w:rsidRPr="002306D6" w:rsidRDefault="00D24644" w:rsidP="00D246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9</w:t>
      </w:r>
      <w:r w:rsidRPr="002306D6">
        <w:rPr>
          <w:rFonts w:ascii="Times New Roman" w:hAnsi="Times New Roman"/>
          <w:sz w:val="28"/>
          <w:szCs w:val="28"/>
        </w:rPr>
        <w:t xml:space="preserve"> год в </w:t>
      </w:r>
      <w:r>
        <w:rPr>
          <w:rFonts w:ascii="Times New Roman" w:hAnsi="Times New Roman"/>
          <w:sz w:val="28"/>
          <w:szCs w:val="28"/>
        </w:rPr>
        <w:t xml:space="preserve">сумме 672 803,8 </w:t>
      </w:r>
      <w:r w:rsidRPr="007E6803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яч</w:t>
      </w:r>
      <w:r w:rsidRPr="00D8748F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лей</w:t>
      </w:r>
      <w:r w:rsidRPr="00D8748F">
        <w:rPr>
          <w:rFonts w:ascii="Times New Roman" w:hAnsi="Times New Roman"/>
          <w:sz w:val="28"/>
          <w:szCs w:val="28"/>
        </w:rPr>
        <w:t>;</w:t>
      </w:r>
    </w:p>
    <w:p w:rsidR="00D24644" w:rsidRDefault="00D24644" w:rsidP="00D24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9</w:t>
      </w:r>
      <w:r w:rsidRPr="002306D6">
        <w:rPr>
          <w:rFonts w:ascii="Times New Roman" w:hAnsi="Times New Roman"/>
          <w:sz w:val="28"/>
          <w:szCs w:val="28"/>
        </w:rPr>
        <w:t xml:space="preserve"> год в </w:t>
      </w:r>
      <w:r w:rsidRPr="007E6803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37 247,1</w:t>
      </w:r>
      <w:r w:rsidRPr="007E6803">
        <w:rPr>
          <w:rFonts w:ascii="Times New Roman" w:hAnsi="Times New Roman"/>
          <w:bCs/>
          <w:sz w:val="28"/>
          <w:szCs w:val="28"/>
        </w:rPr>
        <w:t xml:space="preserve"> </w:t>
      </w:r>
      <w:r w:rsidRPr="007E6803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яч</w:t>
      </w:r>
      <w:r w:rsidRPr="00D8748F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лей</w:t>
      </w:r>
      <w:r w:rsidRPr="00D8748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24644" w:rsidRDefault="00D24644" w:rsidP="00D246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B35A9" w:rsidRDefault="003B35A9" w:rsidP="00D246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24644" w:rsidRDefault="00D24644" w:rsidP="00D246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Подпункт 1.2</w:t>
      </w:r>
      <w:r w:rsidRPr="00FC3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 xml:space="preserve">ункта </w:t>
      </w:r>
      <w:r>
        <w:rPr>
          <w:rFonts w:ascii="Times New Roman" w:hAnsi="Times New Roman"/>
          <w:sz w:val="28"/>
          <w:szCs w:val="28"/>
        </w:rPr>
        <w:t>1</w:t>
      </w:r>
      <w:r w:rsidRPr="00FC30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D24644" w:rsidRPr="00C45381" w:rsidRDefault="00D24644" w:rsidP="00D24644">
      <w:pPr>
        <w:spacing w:after="0" w:line="240" w:lineRule="auto"/>
        <w:ind w:firstLine="56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«1.2. </w:t>
      </w:r>
      <w:r w:rsidRPr="00C45381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плановый период 2020 и 2021</w:t>
      </w:r>
      <w:r w:rsidRPr="00C4538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</w:t>
      </w:r>
      <w:r w:rsidRPr="00C45381">
        <w:rPr>
          <w:rFonts w:ascii="Times New Roman" w:hAnsi="Times New Roman"/>
          <w:sz w:val="28"/>
          <w:szCs w:val="28"/>
        </w:rPr>
        <w:t>:</w:t>
      </w:r>
    </w:p>
    <w:p w:rsidR="00D24644" w:rsidRDefault="00D24644" w:rsidP="00D24644">
      <w:pPr>
        <w:autoSpaceDE w:val="0"/>
        <w:autoSpaceDN w:val="0"/>
        <w:adjustRightInd w:val="0"/>
        <w:spacing w:line="240" w:lineRule="auto"/>
        <w:ind w:firstLine="56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 xml:space="preserve">прогнозируемый общий объем доходов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2020</w:t>
      </w:r>
      <w:r w:rsidRPr="00C45381">
        <w:rPr>
          <w:rFonts w:ascii="Times New Roman" w:hAnsi="Times New Roman"/>
          <w:sz w:val="28"/>
          <w:szCs w:val="28"/>
        </w:rPr>
        <w:t xml:space="preserve"> год в сумме </w:t>
      </w:r>
      <w:r w:rsidRPr="000C5136">
        <w:rPr>
          <w:rFonts w:ascii="Times New Roman" w:hAnsi="Times New Roman"/>
          <w:sz w:val="28"/>
          <w:szCs w:val="28"/>
        </w:rPr>
        <w:t>326 564,7</w:t>
      </w:r>
      <w:r>
        <w:rPr>
          <w:rFonts w:ascii="Times New Roman" w:hAnsi="Times New Roman"/>
          <w:sz w:val="28"/>
          <w:szCs w:val="28"/>
        </w:rPr>
        <w:t xml:space="preserve"> тыс. руб. и на 2021</w:t>
      </w:r>
      <w:r w:rsidRPr="00C45381">
        <w:rPr>
          <w:rFonts w:ascii="Times New Roman" w:hAnsi="Times New Roman"/>
          <w:sz w:val="28"/>
          <w:szCs w:val="28"/>
        </w:rPr>
        <w:t xml:space="preserve"> год </w:t>
      </w:r>
      <w:r w:rsidR="003B35A9">
        <w:rPr>
          <w:rFonts w:ascii="Times New Roman" w:hAnsi="Times New Roman"/>
          <w:sz w:val="28"/>
          <w:szCs w:val="28"/>
        </w:rPr>
        <w:t xml:space="preserve">        </w:t>
      </w:r>
      <w:r w:rsidRPr="00C45381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361 142,9</w:t>
      </w:r>
      <w:r w:rsidRPr="00C45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C45381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C45381">
        <w:rPr>
          <w:rFonts w:ascii="Times New Roman" w:hAnsi="Times New Roman"/>
          <w:sz w:val="28"/>
          <w:szCs w:val="28"/>
        </w:rPr>
        <w:t>;</w:t>
      </w:r>
    </w:p>
    <w:p w:rsidR="00D24644" w:rsidRPr="00C45381" w:rsidRDefault="00D24644" w:rsidP="00D24644">
      <w:pPr>
        <w:autoSpaceDE w:val="0"/>
        <w:autoSpaceDN w:val="0"/>
        <w:adjustRightInd w:val="0"/>
        <w:spacing w:line="240" w:lineRule="auto"/>
        <w:ind w:firstLine="56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45381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2020</w:t>
      </w:r>
      <w:r w:rsidRPr="00C45381">
        <w:rPr>
          <w:rFonts w:ascii="Times New Roman" w:hAnsi="Times New Roman"/>
          <w:sz w:val="28"/>
          <w:szCs w:val="28"/>
        </w:rPr>
        <w:t xml:space="preserve"> год в сумме </w:t>
      </w:r>
      <w:r w:rsidRPr="000C5136">
        <w:rPr>
          <w:rFonts w:ascii="Times New Roman" w:hAnsi="Times New Roman"/>
          <w:sz w:val="28"/>
          <w:szCs w:val="28"/>
        </w:rPr>
        <w:t>332 564,7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C45381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C45381">
        <w:rPr>
          <w:rFonts w:ascii="Times New Roman" w:hAnsi="Times New Roman"/>
          <w:sz w:val="28"/>
          <w:szCs w:val="28"/>
        </w:rPr>
        <w:t xml:space="preserve">, в том числе </w:t>
      </w:r>
      <w:r w:rsidRPr="00E570AD">
        <w:rPr>
          <w:rFonts w:ascii="Times New Roman" w:hAnsi="Times New Roman"/>
          <w:sz w:val="28"/>
          <w:szCs w:val="28"/>
        </w:rPr>
        <w:t xml:space="preserve">условно утвержденные расходы в сумме </w:t>
      </w:r>
      <w:r>
        <w:rPr>
          <w:rFonts w:ascii="Times New Roman" w:hAnsi="Times New Roman"/>
          <w:sz w:val="28"/>
          <w:szCs w:val="28"/>
        </w:rPr>
        <w:t xml:space="preserve">12 661,1 </w:t>
      </w:r>
      <w:r w:rsidRPr="00E570AD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 руб.</w:t>
      </w:r>
      <w:r w:rsidRPr="00E570AD">
        <w:rPr>
          <w:rFonts w:ascii="Times New Roman" w:hAnsi="Times New Roman"/>
          <w:sz w:val="28"/>
          <w:szCs w:val="28"/>
        </w:rPr>
        <w:t>, и на 202</w:t>
      </w:r>
      <w:r>
        <w:rPr>
          <w:rFonts w:ascii="Times New Roman" w:hAnsi="Times New Roman"/>
          <w:sz w:val="28"/>
          <w:szCs w:val="28"/>
        </w:rPr>
        <w:t>1</w:t>
      </w:r>
      <w:r w:rsidRPr="00E570AD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366 142,9 </w:t>
      </w:r>
      <w:r w:rsidRPr="00E570AD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570AD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  <w:r w:rsidRPr="00E570AD">
        <w:rPr>
          <w:rFonts w:ascii="Times New Roman" w:hAnsi="Times New Roman"/>
          <w:sz w:val="28"/>
          <w:szCs w:val="28"/>
        </w:rPr>
        <w:t xml:space="preserve">, </w:t>
      </w:r>
      <w:r w:rsidR="003B35A9">
        <w:rPr>
          <w:rFonts w:ascii="Times New Roman" w:hAnsi="Times New Roman"/>
          <w:sz w:val="28"/>
          <w:szCs w:val="28"/>
        </w:rPr>
        <w:t xml:space="preserve">    </w:t>
      </w:r>
      <w:r w:rsidRPr="00E570AD">
        <w:rPr>
          <w:rFonts w:ascii="Times New Roman" w:hAnsi="Times New Roman"/>
          <w:sz w:val="28"/>
          <w:szCs w:val="28"/>
        </w:rPr>
        <w:t xml:space="preserve">в том числе условно утвержденные расходы в сумме </w:t>
      </w:r>
      <w:r>
        <w:rPr>
          <w:rFonts w:ascii="Times New Roman" w:hAnsi="Times New Roman"/>
          <w:sz w:val="28"/>
          <w:szCs w:val="28"/>
        </w:rPr>
        <w:t xml:space="preserve">15 385,1 </w:t>
      </w:r>
      <w:r w:rsidRPr="00E570AD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E570AD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E570AD">
        <w:rPr>
          <w:rFonts w:ascii="Times New Roman" w:hAnsi="Times New Roman"/>
          <w:sz w:val="28"/>
          <w:szCs w:val="28"/>
        </w:rPr>
        <w:t>;</w:t>
      </w:r>
      <w:proofErr w:type="gramEnd"/>
    </w:p>
    <w:p w:rsidR="00D24644" w:rsidRDefault="00D24644" w:rsidP="00D2464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2020</w:t>
      </w:r>
      <w:r w:rsidRPr="00C4538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6 000,0 тыс. руб. и на 2021</w:t>
      </w:r>
      <w:r w:rsidRPr="00C45381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 </w:t>
      </w:r>
      <w:r w:rsidR="00DD5EE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5 000,0 тыс.</w:t>
      </w:r>
      <w:r w:rsidRPr="00C45381"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</w:rPr>
        <w:t>»</w:t>
      </w:r>
    </w:p>
    <w:p w:rsidR="00D24644" w:rsidRDefault="00D24644" w:rsidP="00D246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4644" w:rsidRDefault="00D24644" w:rsidP="00D246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Подпункт 9.2. пункта 9</w:t>
      </w:r>
      <w:r w:rsidRPr="00FC725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D24644" w:rsidRPr="00713010" w:rsidRDefault="00D24644" w:rsidP="00D24644">
      <w:pPr>
        <w:pStyle w:val="a6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713010">
        <w:rPr>
          <w:sz w:val="28"/>
          <w:szCs w:val="28"/>
        </w:rPr>
        <w:t xml:space="preserve">Утвердить бюджетные инвестиции в объекты муниципальной  собственности </w:t>
      </w:r>
      <w:proofErr w:type="spellStart"/>
      <w:r w:rsidRPr="00713010">
        <w:rPr>
          <w:sz w:val="28"/>
          <w:szCs w:val="28"/>
        </w:rPr>
        <w:t>Лужского</w:t>
      </w:r>
      <w:proofErr w:type="spellEnd"/>
      <w:r w:rsidRPr="00713010">
        <w:rPr>
          <w:sz w:val="28"/>
          <w:szCs w:val="28"/>
        </w:rPr>
        <w:t xml:space="preserve"> городского поселения, в том числе:</w:t>
      </w:r>
    </w:p>
    <w:p w:rsidR="00D24644" w:rsidRPr="00713010" w:rsidRDefault="00D24644" w:rsidP="00D24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10">
        <w:rPr>
          <w:rFonts w:ascii="Times New Roman" w:hAnsi="Times New Roman"/>
          <w:sz w:val="28"/>
          <w:szCs w:val="28"/>
        </w:rPr>
        <w:t>на оказание поддержки гражданам, пострадавшим в результате пожара муниципального жилищного фонда</w:t>
      </w:r>
      <w:r>
        <w:rPr>
          <w:rFonts w:ascii="Times New Roman" w:hAnsi="Times New Roman"/>
          <w:sz w:val="28"/>
          <w:szCs w:val="28"/>
        </w:rPr>
        <w:t>:</w:t>
      </w:r>
    </w:p>
    <w:p w:rsidR="00D24644" w:rsidRPr="00713010" w:rsidRDefault="00D24644" w:rsidP="00D24644">
      <w:pPr>
        <w:pStyle w:val="a6"/>
        <w:ind w:left="709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 xml:space="preserve">на 2019 год в сумме </w:t>
      </w:r>
      <w:r>
        <w:rPr>
          <w:sz w:val="28"/>
          <w:szCs w:val="28"/>
        </w:rPr>
        <w:t>4 584,5</w:t>
      </w:r>
      <w:r w:rsidRPr="00713010">
        <w:rPr>
          <w:sz w:val="28"/>
          <w:szCs w:val="28"/>
        </w:rPr>
        <w:t xml:space="preserve"> тыс</w:t>
      </w:r>
      <w:r>
        <w:rPr>
          <w:sz w:val="28"/>
          <w:szCs w:val="28"/>
        </w:rPr>
        <w:t>.</w:t>
      </w:r>
      <w:r w:rsidRPr="00713010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713010">
        <w:rPr>
          <w:sz w:val="28"/>
          <w:szCs w:val="28"/>
        </w:rPr>
        <w:t>,</w:t>
      </w:r>
    </w:p>
    <w:p w:rsidR="00D24644" w:rsidRDefault="00D24644" w:rsidP="00D24644">
      <w:pPr>
        <w:pStyle w:val="a6"/>
        <w:ind w:left="709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 xml:space="preserve">на 2020 год в сумме </w:t>
      </w:r>
      <w:r>
        <w:rPr>
          <w:sz w:val="28"/>
          <w:szCs w:val="28"/>
        </w:rPr>
        <w:t>432,6</w:t>
      </w:r>
      <w:r w:rsidRPr="00713010">
        <w:rPr>
          <w:sz w:val="28"/>
          <w:szCs w:val="28"/>
        </w:rPr>
        <w:t xml:space="preserve"> тыс</w:t>
      </w:r>
      <w:r>
        <w:rPr>
          <w:sz w:val="28"/>
          <w:szCs w:val="28"/>
        </w:rPr>
        <w:t>.</w:t>
      </w:r>
      <w:r w:rsidRPr="00713010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71301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D24644" w:rsidRPr="00713010" w:rsidRDefault="00D24644" w:rsidP="00D24644">
      <w:pPr>
        <w:pStyle w:val="a6"/>
        <w:ind w:left="709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 xml:space="preserve">на 2021 год в сумме </w:t>
      </w:r>
      <w:r>
        <w:rPr>
          <w:sz w:val="28"/>
          <w:szCs w:val="28"/>
        </w:rPr>
        <w:t>432,6</w:t>
      </w:r>
      <w:r w:rsidRPr="00713010">
        <w:rPr>
          <w:sz w:val="28"/>
          <w:szCs w:val="28"/>
        </w:rPr>
        <w:t xml:space="preserve"> тыс</w:t>
      </w:r>
      <w:r>
        <w:rPr>
          <w:sz w:val="28"/>
          <w:szCs w:val="28"/>
        </w:rPr>
        <w:t>.</w:t>
      </w:r>
      <w:r w:rsidRPr="00713010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713010">
        <w:rPr>
          <w:sz w:val="28"/>
          <w:szCs w:val="28"/>
        </w:rPr>
        <w:t>,</w:t>
      </w:r>
    </w:p>
    <w:p w:rsidR="00D24644" w:rsidRPr="00713010" w:rsidRDefault="00D24644" w:rsidP="00D246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1301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10">
        <w:rPr>
          <w:rFonts w:ascii="Times New Roman" w:hAnsi="Times New Roman"/>
          <w:sz w:val="28"/>
          <w:szCs w:val="28"/>
        </w:rPr>
        <w:t>строительств</w:t>
      </w:r>
      <w:r>
        <w:rPr>
          <w:rFonts w:ascii="Times New Roman" w:hAnsi="Times New Roman"/>
          <w:sz w:val="28"/>
          <w:szCs w:val="28"/>
        </w:rPr>
        <w:t>о</w:t>
      </w:r>
      <w:r w:rsidRPr="00713010">
        <w:rPr>
          <w:rFonts w:ascii="Times New Roman" w:hAnsi="Times New Roman"/>
          <w:sz w:val="28"/>
          <w:szCs w:val="28"/>
        </w:rPr>
        <w:t xml:space="preserve"> объектов газификации (в том числе проектно-изыскательские работы) собственности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:    </w:t>
      </w:r>
    </w:p>
    <w:p w:rsidR="00D24644" w:rsidRDefault="00D24644" w:rsidP="00D24644">
      <w:pPr>
        <w:pStyle w:val="a6"/>
        <w:ind w:left="709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 xml:space="preserve">на 2019 год в </w:t>
      </w:r>
      <w:r w:rsidRPr="000C5136">
        <w:rPr>
          <w:sz w:val="28"/>
          <w:szCs w:val="28"/>
        </w:rPr>
        <w:t xml:space="preserve">сумме 32 633,8 </w:t>
      </w:r>
      <w:r w:rsidRPr="00713010">
        <w:rPr>
          <w:sz w:val="28"/>
          <w:szCs w:val="28"/>
        </w:rPr>
        <w:t>тыс</w:t>
      </w:r>
      <w:r>
        <w:rPr>
          <w:sz w:val="28"/>
          <w:szCs w:val="28"/>
        </w:rPr>
        <w:t>.</w:t>
      </w:r>
      <w:r w:rsidRPr="00713010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713010">
        <w:rPr>
          <w:sz w:val="28"/>
          <w:szCs w:val="28"/>
        </w:rPr>
        <w:t>,</w:t>
      </w:r>
    </w:p>
    <w:p w:rsidR="00D24644" w:rsidRPr="00713010" w:rsidRDefault="00D24644" w:rsidP="00D24644">
      <w:pPr>
        <w:pStyle w:val="a6"/>
        <w:ind w:left="709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 xml:space="preserve">на 2020 год в </w:t>
      </w:r>
      <w:r w:rsidRPr="000C5136">
        <w:rPr>
          <w:sz w:val="28"/>
          <w:szCs w:val="28"/>
        </w:rPr>
        <w:t xml:space="preserve">сумме 53 941,1 </w:t>
      </w:r>
      <w:r w:rsidRPr="00713010">
        <w:rPr>
          <w:sz w:val="28"/>
          <w:szCs w:val="28"/>
        </w:rPr>
        <w:t>тыс</w:t>
      </w:r>
      <w:r>
        <w:rPr>
          <w:sz w:val="28"/>
          <w:szCs w:val="28"/>
        </w:rPr>
        <w:t>.</w:t>
      </w:r>
      <w:r w:rsidRPr="00713010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713010">
        <w:rPr>
          <w:sz w:val="28"/>
          <w:szCs w:val="28"/>
        </w:rPr>
        <w:t>,</w:t>
      </w:r>
    </w:p>
    <w:p w:rsidR="00D24644" w:rsidRPr="001A0E3A" w:rsidRDefault="00D24644" w:rsidP="00D246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E3A">
        <w:rPr>
          <w:rFonts w:ascii="Times New Roman" w:hAnsi="Times New Roman"/>
          <w:sz w:val="28"/>
          <w:szCs w:val="28"/>
        </w:rPr>
        <w:t xml:space="preserve">на 2021 год в сумме </w:t>
      </w:r>
      <w:r>
        <w:rPr>
          <w:rFonts w:ascii="Times New Roman" w:hAnsi="Times New Roman"/>
          <w:sz w:val="28"/>
          <w:szCs w:val="28"/>
        </w:rPr>
        <w:t>81 898,0</w:t>
      </w:r>
      <w:r w:rsidRPr="001A0E3A">
        <w:rPr>
          <w:rFonts w:ascii="Times New Roman" w:hAnsi="Times New Roman"/>
          <w:sz w:val="28"/>
          <w:szCs w:val="28"/>
        </w:rPr>
        <w:t xml:space="preserve"> </w:t>
      </w:r>
      <w:r w:rsidRPr="00D24644">
        <w:rPr>
          <w:rFonts w:ascii="Times New Roman" w:hAnsi="Times New Roman"/>
          <w:sz w:val="28"/>
          <w:szCs w:val="28"/>
        </w:rPr>
        <w:t>тыс. руб.»</w:t>
      </w:r>
    </w:p>
    <w:p w:rsidR="00D24644" w:rsidRDefault="00D24644" w:rsidP="00D246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4644" w:rsidRDefault="00D24644" w:rsidP="00D24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56857">
        <w:rPr>
          <w:rFonts w:ascii="Times New Roman" w:hAnsi="Times New Roman"/>
          <w:sz w:val="28"/>
          <w:szCs w:val="28"/>
        </w:rPr>
        <w:t>. Изложить в новой редакции:</w:t>
      </w:r>
    </w:p>
    <w:p w:rsidR="00D24644" w:rsidRDefault="00D24644" w:rsidP="00D24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3 «Прогнозируемые поступления доходов в местный бюджет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2019 год» (прилагается).</w:t>
      </w:r>
    </w:p>
    <w:p w:rsidR="00D24644" w:rsidRDefault="00D24644" w:rsidP="00D24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 «</w:t>
      </w:r>
      <w:r w:rsidRPr="00350D99">
        <w:rPr>
          <w:rFonts w:ascii="Times New Roman" w:hAnsi="Times New Roman"/>
          <w:sz w:val="28"/>
          <w:szCs w:val="28"/>
        </w:rPr>
        <w:t xml:space="preserve">Прогнозируемые поступления доходов в местный бюджет </w:t>
      </w:r>
      <w:proofErr w:type="spellStart"/>
      <w:r w:rsidRPr="00350D9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50D99">
        <w:rPr>
          <w:rFonts w:ascii="Times New Roman" w:hAnsi="Times New Roman"/>
          <w:sz w:val="28"/>
          <w:szCs w:val="28"/>
        </w:rPr>
        <w:t xml:space="preserve"> городского поселения на плановый период 2020 и 2021 годов</w:t>
      </w:r>
      <w:r>
        <w:rPr>
          <w:rFonts w:ascii="Times New Roman" w:hAnsi="Times New Roman"/>
          <w:sz w:val="28"/>
          <w:szCs w:val="28"/>
        </w:rPr>
        <w:t>» (прилагается).</w:t>
      </w:r>
    </w:p>
    <w:p w:rsidR="00D24644" w:rsidRDefault="00D24644" w:rsidP="00D24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5 «Безвозмездные поступления в местный бюджет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2019 год» (прилагается).</w:t>
      </w:r>
    </w:p>
    <w:p w:rsidR="00D24644" w:rsidRDefault="00D24644" w:rsidP="00D24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6 «</w:t>
      </w:r>
      <w:r w:rsidRPr="00725117">
        <w:rPr>
          <w:rFonts w:ascii="Times New Roman" w:hAnsi="Times New Roman"/>
          <w:sz w:val="28"/>
          <w:szCs w:val="28"/>
        </w:rPr>
        <w:t xml:space="preserve">Безвозмездные поступления в местный бюджет </w:t>
      </w:r>
      <w:proofErr w:type="spellStart"/>
      <w:r w:rsidRPr="0072511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25117">
        <w:rPr>
          <w:rFonts w:ascii="Times New Roman" w:hAnsi="Times New Roman"/>
          <w:sz w:val="28"/>
          <w:szCs w:val="28"/>
        </w:rPr>
        <w:t xml:space="preserve"> городского поселения на плановый период 2020 и 2021 годов</w:t>
      </w:r>
      <w:r>
        <w:rPr>
          <w:rFonts w:ascii="Times New Roman" w:hAnsi="Times New Roman"/>
          <w:sz w:val="28"/>
          <w:szCs w:val="28"/>
        </w:rPr>
        <w:t>» (прилагается).</w:t>
      </w:r>
    </w:p>
    <w:p w:rsidR="00D24644" w:rsidRDefault="00D24644" w:rsidP="00D24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7 «Объем межбюджетных трансфертов, получаемых </w:t>
      </w:r>
      <w:r w:rsidR="003B35A9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от других бюджетов бюджетной системы Российской Федерации на 2019 год» (прилагается).</w:t>
      </w:r>
    </w:p>
    <w:p w:rsidR="00D24644" w:rsidRDefault="00D24644" w:rsidP="00D24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8 «</w:t>
      </w:r>
      <w:r w:rsidRPr="00725117">
        <w:rPr>
          <w:rFonts w:ascii="Times New Roman" w:hAnsi="Times New Roman"/>
          <w:sz w:val="28"/>
          <w:szCs w:val="28"/>
        </w:rPr>
        <w:t>Объем межбюджетных трансфертов, получаемых от других бюджетов бюджетной системы Российской Федерации на плановый период 2020 и 2021 годов</w:t>
      </w:r>
      <w:r>
        <w:rPr>
          <w:rFonts w:ascii="Times New Roman" w:hAnsi="Times New Roman"/>
          <w:sz w:val="28"/>
          <w:szCs w:val="28"/>
        </w:rPr>
        <w:t>» (прилагается).</w:t>
      </w:r>
    </w:p>
    <w:p w:rsidR="00D24644" w:rsidRDefault="00D24644" w:rsidP="00D24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9</w:t>
      </w:r>
      <w:r w:rsidRPr="007D796E">
        <w:rPr>
          <w:rFonts w:ascii="Times New Roman" w:hAnsi="Times New Roman"/>
          <w:bCs/>
          <w:sz w:val="28"/>
          <w:szCs w:val="28"/>
        </w:rPr>
        <w:t xml:space="preserve"> «Перечень</w:t>
      </w:r>
      <w:r>
        <w:rPr>
          <w:rFonts w:ascii="Times New Roman" w:hAnsi="Times New Roman"/>
          <w:bCs/>
          <w:sz w:val="28"/>
          <w:szCs w:val="28"/>
        </w:rPr>
        <w:t xml:space="preserve"> и коды</w:t>
      </w:r>
      <w:r w:rsidRPr="007D796E">
        <w:rPr>
          <w:rFonts w:ascii="Times New Roman" w:hAnsi="Times New Roman"/>
          <w:bCs/>
          <w:sz w:val="28"/>
          <w:szCs w:val="28"/>
        </w:rPr>
        <w:t xml:space="preserve"> главных администраторов доходов </w:t>
      </w:r>
      <w:r>
        <w:rPr>
          <w:rFonts w:ascii="Times New Roman" w:hAnsi="Times New Roman"/>
          <w:bCs/>
          <w:sz w:val="28"/>
          <w:szCs w:val="28"/>
        </w:rPr>
        <w:t xml:space="preserve">местного </w:t>
      </w:r>
      <w:r w:rsidRPr="007D796E">
        <w:rPr>
          <w:rFonts w:ascii="Times New Roman" w:hAnsi="Times New Roman"/>
          <w:bCs/>
          <w:sz w:val="28"/>
          <w:szCs w:val="28"/>
        </w:rPr>
        <w:t>бюджета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D796E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7D796E">
        <w:rPr>
          <w:rFonts w:ascii="Times New Roman" w:hAnsi="Times New Roman"/>
          <w:bCs/>
          <w:sz w:val="28"/>
          <w:szCs w:val="28"/>
        </w:rPr>
        <w:t xml:space="preserve"> городского поселения» (прилагается).</w:t>
      </w:r>
    </w:p>
    <w:p w:rsidR="00D24644" w:rsidRDefault="00D24644" w:rsidP="00D24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>Приложение 11 «</w:t>
      </w:r>
      <w:r w:rsidRPr="00A218B7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A218B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218B7">
        <w:rPr>
          <w:rFonts w:ascii="Times New Roman" w:hAnsi="Times New Roman"/>
          <w:sz w:val="28"/>
          <w:szCs w:val="28"/>
        </w:rPr>
        <w:t xml:space="preserve"> городского поселения и непрограммным направлениям деятельности), группам и подгруппам видов расходов, разделам и подразделам классификации расходов  бюджетов на 2019 год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D24644" w:rsidRDefault="00D24644" w:rsidP="00D24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12 «</w:t>
      </w:r>
      <w:r w:rsidRPr="00725117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72511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25117">
        <w:rPr>
          <w:rFonts w:ascii="Times New Roman" w:hAnsi="Times New Roman"/>
          <w:sz w:val="28"/>
          <w:szCs w:val="28"/>
        </w:rPr>
        <w:t xml:space="preserve"> городского поселения и непрограммным направлениям деятельности), группам и подгруппам видов расходов, разделам и подразделам классификации расходов  бюджетов на плановый период 2020 и 2021 годов</w:t>
      </w:r>
      <w:r>
        <w:rPr>
          <w:rFonts w:ascii="Times New Roman" w:hAnsi="Times New Roman"/>
          <w:sz w:val="28"/>
          <w:szCs w:val="28"/>
        </w:rPr>
        <w:t>» (прилагается).</w:t>
      </w:r>
    </w:p>
    <w:p w:rsidR="00D24644" w:rsidRDefault="00D24644" w:rsidP="00D24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>Приложение 13 «</w:t>
      </w:r>
      <w:r w:rsidRPr="00A218B7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2019 год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D24644" w:rsidRDefault="00D24644" w:rsidP="00D24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14</w:t>
      </w:r>
      <w:r w:rsidRPr="00556857">
        <w:rPr>
          <w:rFonts w:ascii="Times New Roman" w:hAnsi="Times New Roman"/>
          <w:sz w:val="28"/>
          <w:szCs w:val="28"/>
        </w:rPr>
        <w:t xml:space="preserve"> «</w:t>
      </w:r>
      <w:r w:rsidRPr="00725117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бюджетов на плановый период 2020 и 2021 годов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D24644" w:rsidRDefault="00D24644" w:rsidP="00D24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>Приложение 15 «</w:t>
      </w:r>
      <w:r w:rsidRPr="00A218B7">
        <w:rPr>
          <w:rFonts w:ascii="Times New Roman" w:hAnsi="Times New Roman"/>
          <w:sz w:val="28"/>
          <w:szCs w:val="28"/>
        </w:rPr>
        <w:t xml:space="preserve">Ведомственная структура расходов местного бюджета </w:t>
      </w:r>
      <w:proofErr w:type="spellStart"/>
      <w:r w:rsidRPr="00A218B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218B7">
        <w:rPr>
          <w:rFonts w:ascii="Times New Roman" w:hAnsi="Times New Roman"/>
          <w:sz w:val="28"/>
          <w:szCs w:val="28"/>
        </w:rPr>
        <w:t xml:space="preserve"> городского поселения на 2019 год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D24644" w:rsidRDefault="00D24644" w:rsidP="00D24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>6</w:t>
      </w:r>
      <w:r w:rsidRPr="00556857">
        <w:rPr>
          <w:rFonts w:ascii="Times New Roman" w:hAnsi="Times New Roman"/>
          <w:sz w:val="28"/>
          <w:szCs w:val="28"/>
        </w:rPr>
        <w:t xml:space="preserve"> «</w:t>
      </w:r>
      <w:r w:rsidRPr="001D579A">
        <w:rPr>
          <w:rFonts w:ascii="Times New Roman" w:hAnsi="Times New Roman"/>
          <w:sz w:val="28"/>
          <w:szCs w:val="28"/>
        </w:rPr>
        <w:t xml:space="preserve">Ведомственная структура расходов местного бюджета </w:t>
      </w:r>
      <w:proofErr w:type="spellStart"/>
      <w:r w:rsidRPr="001D579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1D579A">
        <w:rPr>
          <w:rFonts w:ascii="Times New Roman" w:hAnsi="Times New Roman"/>
          <w:sz w:val="28"/>
          <w:szCs w:val="28"/>
        </w:rPr>
        <w:t xml:space="preserve"> городского поселения на плановый период 2020 и 2021 годов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D24644" w:rsidRPr="00556857" w:rsidRDefault="00D24644" w:rsidP="00D24644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D24644" w:rsidRPr="00556857" w:rsidRDefault="00D24644" w:rsidP="00D246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556857">
        <w:rPr>
          <w:rFonts w:ascii="Times New Roman" w:hAnsi="Times New Roman"/>
          <w:bCs/>
          <w:sz w:val="28"/>
          <w:szCs w:val="28"/>
        </w:rPr>
        <w:t>. Н</w:t>
      </w:r>
      <w:r w:rsidRPr="00556857">
        <w:rPr>
          <w:rFonts w:ascii="Times New Roman" w:hAnsi="Times New Roman"/>
          <w:sz w:val="28"/>
          <w:szCs w:val="28"/>
        </w:rPr>
        <w:t>астоящее решение вступает в силу с момента официального  опубликования.</w:t>
      </w:r>
    </w:p>
    <w:p w:rsidR="00D24644" w:rsidRPr="0003273E" w:rsidRDefault="00D24644" w:rsidP="00D24644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D24644" w:rsidRDefault="00D24644" w:rsidP="00D24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D24644" w:rsidRDefault="00D24644" w:rsidP="00D24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D24644" w:rsidRDefault="00D24644" w:rsidP="00D24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</w:t>
      </w:r>
      <w:r w:rsidR="003B35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В.А. Голуб </w:t>
      </w:r>
    </w:p>
    <w:p w:rsidR="00D24644" w:rsidRDefault="00D24644" w:rsidP="00D24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644" w:rsidRDefault="00D24644" w:rsidP="00D24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644" w:rsidRDefault="00D24644" w:rsidP="00D24644"/>
    <w:p w:rsidR="00D24644" w:rsidRDefault="00D24644" w:rsidP="00D24644"/>
    <w:p w:rsidR="00D24644" w:rsidRDefault="00D24644" w:rsidP="00D24644"/>
    <w:p w:rsidR="00D24644" w:rsidRDefault="00D24644" w:rsidP="00D24644"/>
    <w:p w:rsidR="00D24644" w:rsidRDefault="00D24644" w:rsidP="00D24644"/>
    <w:p w:rsidR="00D24644" w:rsidRDefault="00D24644" w:rsidP="00D24644"/>
    <w:p w:rsidR="00D24644" w:rsidRDefault="00D24644" w:rsidP="00D24644"/>
    <w:p w:rsidR="00D24644" w:rsidRDefault="00D24644" w:rsidP="00D24644"/>
    <w:p w:rsidR="00D24644" w:rsidRDefault="00D24644" w:rsidP="00D24644"/>
    <w:p w:rsidR="00D24644" w:rsidRDefault="00D24644" w:rsidP="00D24644"/>
    <w:p w:rsidR="00D24644" w:rsidRDefault="00D24644" w:rsidP="00D24644"/>
    <w:p w:rsidR="00D24644" w:rsidRDefault="00D24644" w:rsidP="00D24644"/>
    <w:p w:rsidR="00D24644" w:rsidRDefault="00D24644" w:rsidP="00D24644"/>
    <w:p w:rsidR="00D24644" w:rsidRDefault="00D24644" w:rsidP="00D24644"/>
    <w:p w:rsidR="00D24644" w:rsidRDefault="00D24644" w:rsidP="00D24644"/>
    <w:p w:rsidR="00D24644" w:rsidRDefault="00D24644" w:rsidP="00D24644"/>
    <w:p w:rsidR="00D24644" w:rsidRDefault="00D24644" w:rsidP="00D24644"/>
    <w:p w:rsidR="00D24644" w:rsidRDefault="00D24644" w:rsidP="00D24644"/>
    <w:p w:rsidR="00D24644" w:rsidRDefault="00D24644" w:rsidP="00D24644"/>
    <w:p w:rsidR="00D24644" w:rsidRDefault="00D24644" w:rsidP="00D24644"/>
    <w:p w:rsidR="00D24644" w:rsidRDefault="00D24644" w:rsidP="00D24644"/>
    <w:p w:rsidR="00D24644" w:rsidRDefault="00D24644" w:rsidP="00D24644"/>
    <w:p w:rsidR="00D24644" w:rsidRDefault="00D24644" w:rsidP="00D24644"/>
    <w:p w:rsidR="00D24644" w:rsidRDefault="00D24644" w:rsidP="00D24644"/>
    <w:p w:rsidR="00D24644" w:rsidRDefault="00D24644" w:rsidP="00D24644"/>
    <w:p w:rsidR="00D24644" w:rsidRDefault="00D24644" w:rsidP="00D24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644" w:rsidRDefault="00D24644" w:rsidP="00D24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644" w:rsidRDefault="00D24644" w:rsidP="00D24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644" w:rsidRDefault="00D24644" w:rsidP="00D24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644" w:rsidRDefault="00D24644" w:rsidP="00D24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644" w:rsidRDefault="00D24644" w:rsidP="00D24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644" w:rsidRDefault="00D24644" w:rsidP="00D24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644" w:rsidRDefault="00D24644" w:rsidP="00D24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644" w:rsidRDefault="00D24644" w:rsidP="00D24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644" w:rsidRDefault="00D24644" w:rsidP="00D24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644" w:rsidRDefault="00D24644" w:rsidP="00D24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35A9" w:rsidRDefault="003B35A9" w:rsidP="00D24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35A9" w:rsidRDefault="003B35A9" w:rsidP="00D24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35A9" w:rsidRDefault="003B35A9" w:rsidP="00D24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644" w:rsidRDefault="00D24644" w:rsidP="00D24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644" w:rsidRDefault="00D24644" w:rsidP="00D24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644" w:rsidRDefault="00D24644" w:rsidP="00D24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644" w:rsidRDefault="00D24644" w:rsidP="00D24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администрация ЛМР, КФ, 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</w:t>
      </w:r>
    </w:p>
    <w:p w:rsidR="00146BDD" w:rsidRDefault="00D24644" w:rsidP="00A30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A921E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рокуратура</w:t>
      </w:r>
    </w:p>
    <w:p w:rsidR="00A921EC" w:rsidRDefault="00A921EC" w:rsidP="00A921EC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A921EC" w:rsidRPr="00535B87" w:rsidRDefault="00A921EC" w:rsidP="00A921E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A921EC" w:rsidRPr="00535B87" w:rsidRDefault="00A921EC" w:rsidP="00A921E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A921EC" w:rsidRPr="00535B87" w:rsidRDefault="00A921EC" w:rsidP="00A921EC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A921EC" w:rsidRDefault="00A921EC" w:rsidP="00A921E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A921EC" w:rsidRPr="00535B87" w:rsidRDefault="00A921EC" w:rsidP="00A921EC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17.12.2019 г. № 20)</w:t>
      </w:r>
    </w:p>
    <w:p w:rsidR="00A921EC" w:rsidRDefault="00A921EC" w:rsidP="00A921E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3</w:t>
      </w:r>
      <w:r w:rsidRPr="00535B87">
        <w:rPr>
          <w:rFonts w:ascii="Times New Roman" w:hAnsi="Times New Roman"/>
        </w:rPr>
        <w:t>)</w:t>
      </w:r>
    </w:p>
    <w:p w:rsidR="00A921EC" w:rsidRDefault="00A921EC" w:rsidP="00A921EC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A921EC" w:rsidRPr="00EB56B5" w:rsidRDefault="00A921EC" w:rsidP="00A921EC">
      <w:pPr>
        <w:spacing w:after="0" w:line="240" w:lineRule="auto"/>
        <w:ind w:right="-285"/>
        <w:jc w:val="center"/>
        <w:rPr>
          <w:rFonts w:ascii="Times New Roman" w:hAnsi="Times New Roman"/>
          <w:b/>
          <w:sz w:val="26"/>
          <w:szCs w:val="26"/>
        </w:rPr>
      </w:pPr>
      <w:r w:rsidRPr="00EB56B5">
        <w:rPr>
          <w:rFonts w:ascii="Times New Roman" w:hAnsi="Times New Roman"/>
          <w:b/>
          <w:sz w:val="26"/>
          <w:szCs w:val="26"/>
        </w:rPr>
        <w:t>Прогнозируемые поступления доходов в местный бюджет</w:t>
      </w:r>
    </w:p>
    <w:p w:rsidR="00A921EC" w:rsidRDefault="00A921EC" w:rsidP="00A921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B56B5">
        <w:rPr>
          <w:rFonts w:ascii="Times New Roman" w:hAnsi="Times New Roman"/>
          <w:b/>
          <w:sz w:val="26"/>
          <w:szCs w:val="26"/>
        </w:rPr>
        <w:t>Лужского</w:t>
      </w:r>
      <w:proofErr w:type="spellEnd"/>
      <w:r w:rsidRPr="00EB56B5">
        <w:rPr>
          <w:rFonts w:ascii="Times New Roman" w:hAnsi="Times New Roman"/>
          <w:b/>
          <w:sz w:val="26"/>
          <w:szCs w:val="26"/>
        </w:rPr>
        <w:t xml:space="preserve"> городского поселения на 2019 год</w:t>
      </w:r>
    </w:p>
    <w:p w:rsidR="00A921EC" w:rsidRDefault="00A921EC" w:rsidP="00A30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992"/>
        <w:gridCol w:w="5387"/>
        <w:gridCol w:w="1417"/>
      </w:tblGrid>
      <w:tr w:rsidR="00A921EC" w:rsidRPr="00A921EC" w:rsidTr="00A921EC">
        <w:trPr>
          <w:trHeight w:val="276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Pr="00A921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A921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A921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921EC" w:rsidRPr="00A921EC" w:rsidTr="00A921EC">
        <w:trPr>
          <w:trHeight w:val="276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1EC" w:rsidRPr="00A921EC" w:rsidRDefault="00A921EC" w:rsidP="00A921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1EC" w:rsidRPr="00A921EC" w:rsidRDefault="00A921EC" w:rsidP="00A921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EC" w:rsidRPr="00A921EC" w:rsidRDefault="00A921EC" w:rsidP="00A921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21EC" w:rsidRPr="00A921EC" w:rsidTr="00A921EC">
        <w:trPr>
          <w:trHeight w:val="2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921E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921E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921E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</w:tr>
      <w:tr w:rsidR="00A921EC" w:rsidRPr="00A921EC" w:rsidTr="00A921EC">
        <w:trPr>
          <w:trHeight w:val="2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635 556,7</w:t>
            </w:r>
          </w:p>
        </w:tc>
      </w:tr>
      <w:tr w:rsidR="00A921EC" w:rsidRPr="00A921EC" w:rsidTr="00A921EC">
        <w:trPr>
          <w:trHeight w:val="2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1 00 00 00 0 00 0 000 000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233 523,9</w:t>
            </w:r>
          </w:p>
        </w:tc>
      </w:tr>
      <w:tr w:rsidR="00A921EC" w:rsidRPr="00A921EC" w:rsidTr="00A921EC">
        <w:trPr>
          <w:trHeight w:val="2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191 858,7</w:t>
            </w:r>
          </w:p>
        </w:tc>
      </w:tr>
      <w:tr w:rsidR="00A921EC" w:rsidRPr="00A921EC" w:rsidTr="00A921EC">
        <w:trPr>
          <w:trHeight w:val="2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1 01 00 00 0 00 0 000 000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127 142,9</w:t>
            </w:r>
          </w:p>
        </w:tc>
      </w:tr>
      <w:tr w:rsidR="00A921EC" w:rsidRPr="00A921EC" w:rsidTr="00A921EC">
        <w:trPr>
          <w:trHeight w:val="2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1 01 02 00 0 01 0 000 110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color w:val="000000"/>
                <w:sz w:val="24"/>
                <w:szCs w:val="24"/>
              </w:rPr>
              <w:t>127 142,9</w:t>
            </w:r>
          </w:p>
        </w:tc>
      </w:tr>
      <w:tr w:rsidR="00A921EC" w:rsidRPr="00A921EC" w:rsidTr="00A921EC">
        <w:trPr>
          <w:trHeight w:val="76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1 03 00 00 0 00 0 000 000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5 285,8</w:t>
            </w:r>
          </w:p>
        </w:tc>
      </w:tr>
      <w:tr w:rsidR="00A921EC" w:rsidRPr="00A921EC" w:rsidTr="00A921EC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1 03 02 00 0 01 0 000 110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color w:val="000000"/>
                <w:sz w:val="24"/>
                <w:szCs w:val="24"/>
              </w:rPr>
              <w:t>5 285,8</w:t>
            </w:r>
          </w:p>
        </w:tc>
      </w:tr>
      <w:tr w:rsidR="00A921EC" w:rsidRPr="00A921EC" w:rsidTr="00A921EC">
        <w:trPr>
          <w:trHeight w:val="2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1 06 00 00 0 00 0 000 000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59 430,0</w:t>
            </w:r>
          </w:p>
        </w:tc>
      </w:tr>
      <w:tr w:rsidR="00A921EC" w:rsidRPr="00A921EC" w:rsidTr="00A921EC">
        <w:trPr>
          <w:trHeight w:val="2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1 06 01 00 0 00 0 000 110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color w:val="000000"/>
                <w:sz w:val="24"/>
                <w:szCs w:val="24"/>
              </w:rPr>
              <w:t>4 530,0</w:t>
            </w:r>
          </w:p>
        </w:tc>
      </w:tr>
      <w:tr w:rsidR="00A921EC" w:rsidRPr="00A921EC" w:rsidTr="00A921EC">
        <w:trPr>
          <w:trHeight w:val="2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1 06 06 00 0 00 0 000 110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color w:val="000000"/>
                <w:sz w:val="24"/>
                <w:szCs w:val="24"/>
              </w:rPr>
              <w:t>54 900,0</w:t>
            </w:r>
          </w:p>
        </w:tc>
      </w:tr>
      <w:tr w:rsidR="00A921EC" w:rsidRPr="00A921EC" w:rsidTr="00A921EC">
        <w:trPr>
          <w:trHeight w:val="2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1 06 06 03 0 00 0 000 110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color w:val="000000"/>
                <w:sz w:val="24"/>
                <w:szCs w:val="24"/>
              </w:rPr>
              <w:t>46 870,0</w:t>
            </w:r>
          </w:p>
        </w:tc>
      </w:tr>
      <w:tr w:rsidR="00A921EC" w:rsidRPr="00A921EC" w:rsidTr="00A921EC">
        <w:trPr>
          <w:trHeight w:val="2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1 06 06 04 0 00 0 000 110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color w:val="000000"/>
                <w:sz w:val="24"/>
                <w:szCs w:val="24"/>
              </w:rPr>
              <w:t>8 030,0</w:t>
            </w:r>
          </w:p>
        </w:tc>
      </w:tr>
      <w:tr w:rsidR="00A921EC" w:rsidRPr="00A921EC" w:rsidTr="00A921EC">
        <w:trPr>
          <w:trHeight w:val="2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41 665,2</w:t>
            </w:r>
          </w:p>
        </w:tc>
      </w:tr>
      <w:tr w:rsidR="00A921EC" w:rsidRPr="00A921EC" w:rsidTr="00A921EC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1 11 00 00 0 00 0 000 000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12 343,2</w:t>
            </w:r>
          </w:p>
        </w:tc>
      </w:tr>
      <w:tr w:rsidR="00A921EC" w:rsidRPr="00A921EC" w:rsidTr="00A921EC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1 11 05 00 0 00 0 000 120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color w:val="000000"/>
                <w:sz w:val="24"/>
                <w:szCs w:val="24"/>
              </w:rPr>
              <w:t>9 278,2</w:t>
            </w:r>
          </w:p>
        </w:tc>
      </w:tr>
      <w:tr w:rsidR="00A921EC" w:rsidRPr="00A921EC" w:rsidTr="00A921EC">
        <w:trPr>
          <w:trHeight w:val="41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1 11 05 01 0 00 0 000 120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color w:val="000000"/>
                <w:sz w:val="24"/>
                <w:szCs w:val="24"/>
              </w:rPr>
              <w:t>7 778,2</w:t>
            </w:r>
          </w:p>
        </w:tc>
      </w:tr>
      <w:tr w:rsidR="00A921EC" w:rsidRPr="00A921EC" w:rsidTr="00A921EC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1 11 05 07 0 00 0 000 120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color w:val="000000"/>
                <w:sz w:val="24"/>
                <w:szCs w:val="24"/>
              </w:rPr>
              <w:t>1 500,0</w:t>
            </w:r>
          </w:p>
        </w:tc>
      </w:tr>
      <w:tr w:rsidR="00A921EC" w:rsidRPr="00A921EC" w:rsidTr="00A921EC">
        <w:trPr>
          <w:trHeight w:val="55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1 11 07 00 0 00 0 000 120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A921EC" w:rsidRPr="00A921EC" w:rsidTr="00A921EC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1 11 09 00 0 00 0 000 120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A921EC" w:rsidRPr="00A921EC" w:rsidTr="00A921EC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1 13 00 00 0 00 0 000 000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18 622,0</w:t>
            </w:r>
          </w:p>
        </w:tc>
      </w:tr>
      <w:tr w:rsidR="00A921EC" w:rsidRPr="00A921EC" w:rsidTr="00A921EC">
        <w:trPr>
          <w:trHeight w:val="2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1 13 01 00 0 00 0 000 130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color w:val="000000"/>
                <w:sz w:val="24"/>
                <w:szCs w:val="24"/>
              </w:rPr>
              <w:t>18 622,0</w:t>
            </w:r>
          </w:p>
        </w:tc>
      </w:tr>
      <w:tr w:rsidR="00A921EC" w:rsidRPr="00A921EC" w:rsidTr="00A921EC">
        <w:trPr>
          <w:trHeight w:val="5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1 14 00 00 0 00 0 000 000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10 500,0</w:t>
            </w:r>
          </w:p>
        </w:tc>
      </w:tr>
      <w:tr w:rsidR="00A921EC" w:rsidRPr="00A921EC" w:rsidTr="00A921EC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1 14 02 00 0 00 0 000 000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color w:val="000000"/>
                <w:sz w:val="24"/>
                <w:szCs w:val="24"/>
              </w:rPr>
              <w:t>7 000,0</w:t>
            </w:r>
          </w:p>
        </w:tc>
      </w:tr>
      <w:tr w:rsidR="00A921EC" w:rsidRPr="00A921EC" w:rsidTr="00A921EC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1 14 06 00 0 00 0 000 430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color w:val="000000"/>
                <w:sz w:val="24"/>
                <w:szCs w:val="24"/>
              </w:rPr>
              <w:t>3 500,0</w:t>
            </w:r>
          </w:p>
        </w:tc>
      </w:tr>
      <w:tr w:rsidR="00A921EC" w:rsidRPr="00A921EC" w:rsidTr="00A921EC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1 16 00 00 0 00 0 000 000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A921EC" w:rsidRPr="00A921EC" w:rsidTr="00A921EC">
        <w:trPr>
          <w:trHeight w:val="2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402 032,8</w:t>
            </w:r>
          </w:p>
        </w:tc>
      </w:tr>
    </w:tbl>
    <w:p w:rsidR="00A921EC" w:rsidRDefault="00A921EC" w:rsidP="00A921EC">
      <w:pPr>
        <w:spacing w:after="0" w:line="240" w:lineRule="auto"/>
        <w:jc w:val="both"/>
      </w:pPr>
    </w:p>
    <w:p w:rsidR="00A921EC" w:rsidRDefault="00A921EC" w:rsidP="00A921EC">
      <w:pPr>
        <w:spacing w:after="0" w:line="240" w:lineRule="auto"/>
        <w:jc w:val="both"/>
      </w:pPr>
    </w:p>
    <w:p w:rsidR="00A921EC" w:rsidRDefault="00A921EC" w:rsidP="00A921EC">
      <w:pPr>
        <w:spacing w:after="0" w:line="240" w:lineRule="auto"/>
        <w:jc w:val="both"/>
      </w:pPr>
    </w:p>
    <w:p w:rsidR="00A921EC" w:rsidRDefault="00A921EC" w:rsidP="00A921EC">
      <w:pPr>
        <w:spacing w:after="0" w:line="240" w:lineRule="auto"/>
        <w:jc w:val="both"/>
      </w:pPr>
    </w:p>
    <w:p w:rsidR="00A921EC" w:rsidRDefault="00A921EC" w:rsidP="00A921EC">
      <w:pPr>
        <w:spacing w:after="0" w:line="240" w:lineRule="auto"/>
        <w:jc w:val="both"/>
      </w:pPr>
    </w:p>
    <w:p w:rsidR="00A921EC" w:rsidRDefault="00A921EC" w:rsidP="00A921EC">
      <w:pPr>
        <w:spacing w:after="0" w:line="240" w:lineRule="auto"/>
        <w:jc w:val="both"/>
      </w:pPr>
    </w:p>
    <w:p w:rsidR="00A921EC" w:rsidRDefault="00A921EC" w:rsidP="00A921EC">
      <w:pPr>
        <w:spacing w:after="0" w:line="240" w:lineRule="auto"/>
        <w:jc w:val="both"/>
      </w:pPr>
    </w:p>
    <w:p w:rsidR="00A921EC" w:rsidRDefault="00A921EC" w:rsidP="00A921EC">
      <w:pPr>
        <w:spacing w:after="0" w:line="240" w:lineRule="auto"/>
        <w:jc w:val="both"/>
      </w:pPr>
    </w:p>
    <w:p w:rsidR="00A921EC" w:rsidRDefault="00A921EC" w:rsidP="00A921EC">
      <w:pPr>
        <w:spacing w:after="0" w:line="240" w:lineRule="auto"/>
        <w:jc w:val="both"/>
      </w:pPr>
    </w:p>
    <w:p w:rsidR="00A921EC" w:rsidRDefault="00A921EC" w:rsidP="00A921EC">
      <w:pPr>
        <w:spacing w:after="0" w:line="240" w:lineRule="auto"/>
        <w:jc w:val="both"/>
      </w:pPr>
    </w:p>
    <w:p w:rsidR="00A921EC" w:rsidRDefault="00A921EC" w:rsidP="00A921EC">
      <w:pPr>
        <w:spacing w:after="0" w:line="240" w:lineRule="auto"/>
        <w:jc w:val="both"/>
      </w:pPr>
    </w:p>
    <w:p w:rsidR="00A921EC" w:rsidRDefault="00A921EC" w:rsidP="00A921EC">
      <w:pPr>
        <w:spacing w:after="0" w:line="240" w:lineRule="auto"/>
        <w:jc w:val="both"/>
      </w:pPr>
    </w:p>
    <w:p w:rsidR="00A921EC" w:rsidRDefault="00A921EC" w:rsidP="00A921EC">
      <w:pPr>
        <w:spacing w:after="0" w:line="240" w:lineRule="auto"/>
        <w:jc w:val="both"/>
      </w:pPr>
    </w:p>
    <w:p w:rsidR="00A921EC" w:rsidRDefault="00A921EC" w:rsidP="00A921EC">
      <w:pPr>
        <w:spacing w:after="0" w:line="240" w:lineRule="auto"/>
        <w:jc w:val="both"/>
      </w:pPr>
    </w:p>
    <w:p w:rsidR="00A921EC" w:rsidRDefault="00A921EC" w:rsidP="00A921EC">
      <w:pPr>
        <w:spacing w:after="0" w:line="240" w:lineRule="auto"/>
        <w:jc w:val="both"/>
      </w:pPr>
    </w:p>
    <w:p w:rsidR="00A921EC" w:rsidRDefault="00A921EC" w:rsidP="00A921EC">
      <w:pPr>
        <w:spacing w:after="0" w:line="240" w:lineRule="auto"/>
        <w:jc w:val="both"/>
      </w:pPr>
    </w:p>
    <w:p w:rsidR="00A921EC" w:rsidRDefault="00A921EC" w:rsidP="00A921EC">
      <w:pPr>
        <w:spacing w:after="0" w:line="240" w:lineRule="auto"/>
        <w:jc w:val="both"/>
      </w:pPr>
    </w:p>
    <w:p w:rsidR="00A921EC" w:rsidRDefault="00A921EC" w:rsidP="00A921EC">
      <w:pPr>
        <w:spacing w:after="0" w:line="240" w:lineRule="auto"/>
        <w:jc w:val="both"/>
      </w:pPr>
    </w:p>
    <w:p w:rsidR="00A921EC" w:rsidRDefault="00A921EC" w:rsidP="00A921EC">
      <w:pPr>
        <w:spacing w:after="0" w:line="240" w:lineRule="auto"/>
        <w:jc w:val="both"/>
      </w:pPr>
    </w:p>
    <w:p w:rsidR="00A921EC" w:rsidRDefault="00A921EC" w:rsidP="00A921EC">
      <w:pPr>
        <w:spacing w:after="0" w:line="240" w:lineRule="auto"/>
        <w:jc w:val="both"/>
      </w:pPr>
    </w:p>
    <w:p w:rsidR="00A921EC" w:rsidRDefault="00A921EC" w:rsidP="00A921EC">
      <w:pPr>
        <w:spacing w:after="0" w:line="240" w:lineRule="auto"/>
        <w:jc w:val="both"/>
      </w:pPr>
    </w:p>
    <w:p w:rsidR="00A921EC" w:rsidRDefault="00A921EC" w:rsidP="00A921EC">
      <w:pPr>
        <w:spacing w:after="0" w:line="240" w:lineRule="auto"/>
        <w:jc w:val="both"/>
      </w:pPr>
    </w:p>
    <w:p w:rsidR="00A921EC" w:rsidRDefault="00A921EC" w:rsidP="00A921EC">
      <w:pPr>
        <w:spacing w:after="0" w:line="240" w:lineRule="auto"/>
        <w:jc w:val="both"/>
      </w:pPr>
    </w:p>
    <w:p w:rsidR="00A921EC" w:rsidRDefault="00A921EC" w:rsidP="00A921EC">
      <w:pPr>
        <w:spacing w:after="0" w:line="240" w:lineRule="auto"/>
        <w:jc w:val="both"/>
      </w:pPr>
    </w:p>
    <w:p w:rsidR="00A921EC" w:rsidRDefault="00A921EC" w:rsidP="00A921EC">
      <w:pPr>
        <w:spacing w:after="0" w:line="240" w:lineRule="auto"/>
        <w:jc w:val="both"/>
      </w:pPr>
    </w:p>
    <w:p w:rsidR="00DD5EEB" w:rsidRDefault="00DD5EEB" w:rsidP="00A921EC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D5EEB" w:rsidRDefault="00DD5EEB" w:rsidP="00A921EC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A921EC" w:rsidRPr="00535B87" w:rsidRDefault="00A921EC" w:rsidP="00A921E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>УТВЕРЖДЕНЫ</w:t>
      </w:r>
    </w:p>
    <w:p w:rsidR="00A921EC" w:rsidRPr="00535B87" w:rsidRDefault="00A921EC" w:rsidP="00A921E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A921EC" w:rsidRPr="00535B87" w:rsidRDefault="00A921EC" w:rsidP="00A921EC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A921EC" w:rsidRDefault="00A921EC" w:rsidP="00A921E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A921EC" w:rsidRPr="00535B87" w:rsidRDefault="00A921EC" w:rsidP="00A921EC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17.12.2019 г. № 20)</w:t>
      </w:r>
    </w:p>
    <w:p w:rsidR="00A921EC" w:rsidRDefault="00A921EC" w:rsidP="00A921E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4</w:t>
      </w:r>
      <w:r w:rsidRPr="00535B87">
        <w:rPr>
          <w:rFonts w:ascii="Times New Roman" w:hAnsi="Times New Roman"/>
        </w:rPr>
        <w:t>)</w:t>
      </w:r>
    </w:p>
    <w:p w:rsidR="00A921EC" w:rsidRDefault="00A921EC" w:rsidP="00A921EC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A921EC" w:rsidRPr="00EB56B5" w:rsidRDefault="00A921EC" w:rsidP="00A921EC">
      <w:pPr>
        <w:spacing w:after="0" w:line="240" w:lineRule="auto"/>
        <w:ind w:right="-285"/>
        <w:jc w:val="center"/>
        <w:rPr>
          <w:rFonts w:ascii="Times New Roman" w:hAnsi="Times New Roman"/>
          <w:b/>
          <w:sz w:val="26"/>
          <w:szCs w:val="26"/>
        </w:rPr>
      </w:pPr>
      <w:r w:rsidRPr="00EB56B5">
        <w:rPr>
          <w:rFonts w:ascii="Times New Roman" w:hAnsi="Times New Roman"/>
          <w:b/>
          <w:sz w:val="26"/>
          <w:szCs w:val="26"/>
        </w:rPr>
        <w:t>Прогнозируемые поступления доходов в местный бюджет</w:t>
      </w:r>
    </w:p>
    <w:p w:rsidR="00A921EC" w:rsidRDefault="00A921EC" w:rsidP="00A921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B56B5">
        <w:rPr>
          <w:rFonts w:ascii="Times New Roman" w:hAnsi="Times New Roman"/>
          <w:b/>
          <w:sz w:val="26"/>
          <w:szCs w:val="26"/>
        </w:rPr>
        <w:t>Лужского</w:t>
      </w:r>
      <w:proofErr w:type="spellEnd"/>
      <w:r w:rsidRPr="00EB56B5">
        <w:rPr>
          <w:rFonts w:ascii="Times New Roman" w:hAnsi="Times New Roman"/>
          <w:b/>
          <w:sz w:val="26"/>
          <w:szCs w:val="26"/>
        </w:rPr>
        <w:t xml:space="preserve"> городского поселения на </w:t>
      </w:r>
      <w:r>
        <w:rPr>
          <w:rFonts w:ascii="Times New Roman" w:hAnsi="Times New Roman"/>
          <w:b/>
          <w:sz w:val="26"/>
          <w:szCs w:val="26"/>
        </w:rPr>
        <w:t>плановый период</w:t>
      </w:r>
      <w:r w:rsidR="00146BDD">
        <w:rPr>
          <w:rFonts w:ascii="Times New Roman" w:hAnsi="Times New Roman"/>
          <w:b/>
          <w:sz w:val="26"/>
          <w:szCs w:val="26"/>
        </w:rPr>
        <w:t xml:space="preserve"> 2020 и 2021 </w:t>
      </w:r>
      <w:r w:rsidRPr="00EB56B5">
        <w:rPr>
          <w:rFonts w:ascii="Times New Roman" w:hAnsi="Times New Roman"/>
          <w:b/>
          <w:sz w:val="26"/>
          <w:szCs w:val="26"/>
        </w:rPr>
        <w:t>год</w:t>
      </w:r>
      <w:r w:rsidR="00146BDD">
        <w:rPr>
          <w:rFonts w:ascii="Times New Roman" w:hAnsi="Times New Roman"/>
          <w:b/>
          <w:sz w:val="26"/>
          <w:szCs w:val="26"/>
        </w:rPr>
        <w:t>ов</w:t>
      </w:r>
    </w:p>
    <w:p w:rsidR="00A921EC" w:rsidRDefault="00A921EC" w:rsidP="00A921EC">
      <w:pPr>
        <w:spacing w:after="0" w:line="240" w:lineRule="auto"/>
        <w:jc w:val="both"/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567"/>
        <w:gridCol w:w="4961"/>
        <w:gridCol w:w="1134"/>
        <w:gridCol w:w="1134"/>
      </w:tblGrid>
      <w:tr w:rsidR="00A921EC" w:rsidRPr="00A921EC" w:rsidTr="00A921EC">
        <w:trPr>
          <w:trHeight w:val="69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</w:rPr>
              <w:t>Источник доходов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1EC" w:rsidRPr="00A921EC" w:rsidRDefault="00A921EC" w:rsidP="00A921EC">
            <w:pPr>
              <w:spacing w:after="0" w:line="240" w:lineRule="auto"/>
              <w:ind w:right="235"/>
              <w:jc w:val="center"/>
              <w:rPr>
                <w:rFonts w:ascii="Times New Roman" w:hAnsi="Times New Roman"/>
                <w:b/>
                <w:bCs/>
              </w:rPr>
            </w:pPr>
            <w:r w:rsidRPr="00A921EC">
              <w:rPr>
                <w:rFonts w:ascii="Times New Roman" w:hAnsi="Times New Roman"/>
                <w:b/>
                <w:bCs/>
              </w:rPr>
              <w:t xml:space="preserve">Сумма </w:t>
            </w:r>
            <w:r w:rsidRPr="00A921EC">
              <w:rPr>
                <w:rFonts w:ascii="Times New Roman" w:hAnsi="Times New Roman"/>
                <w:b/>
                <w:bCs/>
              </w:rPr>
              <w:br/>
              <w:t>(тыс. руб.)</w:t>
            </w:r>
          </w:p>
        </w:tc>
      </w:tr>
      <w:tr w:rsidR="00A921EC" w:rsidRPr="00A921EC" w:rsidTr="00A921EC">
        <w:trPr>
          <w:trHeight w:val="315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1EC" w:rsidRPr="00A921EC" w:rsidRDefault="00A921EC" w:rsidP="00A921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1EC" w:rsidRPr="00A921EC" w:rsidRDefault="00A921EC" w:rsidP="00A921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</w:rPr>
              <w:t>2021 год</w:t>
            </w:r>
          </w:p>
        </w:tc>
      </w:tr>
      <w:tr w:rsidR="00A921EC" w:rsidRPr="00A921EC" w:rsidTr="00A921EC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21EC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21EC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21EC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21EC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A921EC" w:rsidRPr="00A921EC" w:rsidTr="00A921EC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</w:rPr>
              <w:t>326 564,7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</w:rPr>
              <w:t>361 142,9</w:t>
            </w:r>
          </w:p>
        </w:tc>
      </w:tr>
      <w:tr w:rsidR="00A921EC" w:rsidRPr="00A921EC" w:rsidTr="00A921EC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</w:rPr>
              <w:t xml:space="preserve">1 00 00 00 0 00 0 000 000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</w:rPr>
              <w:t>237 614,4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</w:rPr>
              <w:t>239 553,7</w:t>
            </w:r>
          </w:p>
        </w:tc>
      </w:tr>
      <w:tr w:rsidR="00A921EC" w:rsidRPr="00A921EC" w:rsidTr="00A921EC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</w:rPr>
              <w:t xml:space="preserve">1 01 00 00 0 00 0 000 000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</w:rPr>
              <w:t>132 610,0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</w:rPr>
              <w:t>138 047,0</w:t>
            </w:r>
          </w:p>
        </w:tc>
      </w:tr>
      <w:tr w:rsidR="00A921EC" w:rsidRPr="00A921EC" w:rsidTr="00A921EC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21EC">
              <w:rPr>
                <w:rFonts w:ascii="Times New Roman" w:hAnsi="Times New Roman"/>
                <w:color w:val="000000"/>
              </w:rPr>
              <w:t xml:space="preserve">1 01 02 00 0 01 0 000 110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21EC">
              <w:rPr>
                <w:rFonts w:ascii="Times New Roman" w:hAnsi="Times New Roman"/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21EC">
              <w:rPr>
                <w:rFonts w:ascii="Times New Roman" w:hAnsi="Times New Roman"/>
                <w:color w:val="000000"/>
              </w:rPr>
              <w:t>132 610,0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21EC">
              <w:rPr>
                <w:rFonts w:ascii="Times New Roman" w:hAnsi="Times New Roman"/>
                <w:color w:val="000000"/>
              </w:rPr>
              <w:t>138 047,0</w:t>
            </w:r>
          </w:p>
        </w:tc>
      </w:tr>
      <w:tr w:rsidR="00A921EC" w:rsidRPr="00A921EC" w:rsidTr="00A921E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</w:rPr>
              <w:t xml:space="preserve">1 03 00 00 0 00 0 000 000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</w:rPr>
              <w:t>5 466,2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</w:rPr>
              <w:t>5 783,5</w:t>
            </w:r>
          </w:p>
        </w:tc>
      </w:tr>
      <w:tr w:rsidR="00A921EC" w:rsidRPr="00A921EC" w:rsidTr="00A921E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21EC">
              <w:rPr>
                <w:rFonts w:ascii="Times New Roman" w:hAnsi="Times New Roman"/>
                <w:color w:val="000000"/>
              </w:rPr>
              <w:t xml:space="preserve">1 03 02 00 0 01 0 000 110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21EC">
              <w:rPr>
                <w:rFonts w:ascii="Times New Roman" w:hAnsi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21EC">
              <w:rPr>
                <w:rFonts w:ascii="Times New Roman" w:hAnsi="Times New Roman"/>
                <w:color w:val="000000"/>
              </w:rPr>
              <w:t>5 466,2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21EC">
              <w:rPr>
                <w:rFonts w:ascii="Times New Roman" w:hAnsi="Times New Roman"/>
                <w:color w:val="000000"/>
              </w:rPr>
              <w:t>5 783,5</w:t>
            </w:r>
          </w:p>
        </w:tc>
      </w:tr>
      <w:tr w:rsidR="00A921EC" w:rsidRPr="00A921EC" w:rsidTr="00A921EC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</w:rPr>
              <w:t xml:space="preserve">1 06 00 00 0 00 0 000 000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</w:rPr>
              <w:t>59 860,0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</w:rPr>
              <w:t>59 935,0</w:t>
            </w:r>
          </w:p>
        </w:tc>
      </w:tr>
      <w:tr w:rsidR="00A921EC" w:rsidRPr="00A921EC" w:rsidTr="00A921EC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21EC">
              <w:rPr>
                <w:rFonts w:ascii="Times New Roman" w:hAnsi="Times New Roman"/>
                <w:color w:val="000000"/>
              </w:rPr>
              <w:t xml:space="preserve">1 06 01 00 0 00 0 000 110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21EC">
              <w:rPr>
                <w:rFonts w:ascii="Times New Roman" w:hAnsi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21EC">
              <w:rPr>
                <w:rFonts w:ascii="Times New Roman" w:hAnsi="Times New Roman"/>
                <w:color w:val="000000"/>
              </w:rPr>
              <w:t>4 625,0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21EC">
              <w:rPr>
                <w:rFonts w:ascii="Times New Roman" w:hAnsi="Times New Roman"/>
                <w:color w:val="000000"/>
              </w:rPr>
              <w:t>4 700,0</w:t>
            </w:r>
          </w:p>
        </w:tc>
      </w:tr>
      <w:tr w:rsidR="00A921EC" w:rsidRPr="00A921EC" w:rsidTr="00A921EC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21EC">
              <w:rPr>
                <w:rFonts w:ascii="Times New Roman" w:hAnsi="Times New Roman"/>
                <w:color w:val="000000"/>
              </w:rPr>
              <w:t xml:space="preserve">1 06 06 00 0 00 0 000 110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21EC">
              <w:rPr>
                <w:rFonts w:ascii="Times New Roman" w:hAnsi="Times New Roman"/>
                <w:color w:val="00000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21EC">
              <w:rPr>
                <w:rFonts w:ascii="Times New Roman" w:hAnsi="Times New Roman"/>
                <w:color w:val="000000"/>
              </w:rPr>
              <w:t>55 235,0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21EC">
              <w:rPr>
                <w:rFonts w:ascii="Times New Roman" w:hAnsi="Times New Roman"/>
                <w:color w:val="000000"/>
              </w:rPr>
              <w:t>55 235,0</w:t>
            </w:r>
          </w:p>
        </w:tc>
      </w:tr>
      <w:tr w:rsidR="00A921EC" w:rsidRPr="00A921EC" w:rsidTr="00A921EC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21EC">
              <w:rPr>
                <w:rFonts w:ascii="Times New Roman" w:hAnsi="Times New Roman"/>
                <w:color w:val="000000"/>
              </w:rPr>
              <w:t xml:space="preserve">1 06 06 03 0 00 0 000 110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21EC">
              <w:rPr>
                <w:rFonts w:ascii="Times New Roman" w:hAnsi="Times New Roman"/>
                <w:color w:val="00000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21EC">
              <w:rPr>
                <w:rFonts w:ascii="Times New Roman" w:hAnsi="Times New Roman"/>
                <w:color w:val="000000"/>
              </w:rPr>
              <w:t>47 000,0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21EC">
              <w:rPr>
                <w:rFonts w:ascii="Times New Roman" w:hAnsi="Times New Roman"/>
                <w:color w:val="000000"/>
              </w:rPr>
              <w:t>47 000,0</w:t>
            </w:r>
          </w:p>
        </w:tc>
      </w:tr>
      <w:tr w:rsidR="00A921EC" w:rsidRPr="00A921EC" w:rsidTr="00A921EC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21EC">
              <w:rPr>
                <w:rFonts w:ascii="Times New Roman" w:hAnsi="Times New Roman"/>
                <w:color w:val="000000"/>
              </w:rPr>
              <w:t xml:space="preserve">1 06 06 04 0 00 0 000 110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21EC">
              <w:rPr>
                <w:rFonts w:ascii="Times New Roman" w:hAnsi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21EC">
              <w:rPr>
                <w:rFonts w:ascii="Times New Roman" w:hAnsi="Times New Roman"/>
                <w:color w:val="000000"/>
              </w:rPr>
              <w:t>8 235,0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21EC">
              <w:rPr>
                <w:rFonts w:ascii="Times New Roman" w:hAnsi="Times New Roman"/>
                <w:color w:val="000000"/>
              </w:rPr>
              <w:t>8 235,0</w:t>
            </w:r>
          </w:p>
        </w:tc>
      </w:tr>
      <w:tr w:rsidR="00A921EC" w:rsidRPr="00A921EC" w:rsidTr="00A921E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</w:rPr>
              <w:t xml:space="preserve">1 11 00 00 0 00 0 000 000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</w:rPr>
              <w:t>11 856,2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</w:rPr>
              <w:t>11 366,2</w:t>
            </w:r>
          </w:p>
        </w:tc>
      </w:tr>
      <w:tr w:rsidR="00A921EC" w:rsidRPr="00A921EC" w:rsidTr="00A921EC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21EC">
              <w:rPr>
                <w:rFonts w:ascii="Times New Roman" w:hAnsi="Times New Roman"/>
                <w:color w:val="000000"/>
              </w:rPr>
              <w:t xml:space="preserve">1 11 05 00 0 00 0 000 120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21EC">
              <w:rPr>
                <w:rFonts w:ascii="Times New Roman" w:hAnsi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21EC">
              <w:rPr>
                <w:rFonts w:ascii="Times New Roman" w:hAnsi="Times New Roman"/>
                <w:color w:val="000000"/>
              </w:rPr>
              <w:t>9 278,2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21EC">
              <w:rPr>
                <w:rFonts w:ascii="Times New Roman" w:hAnsi="Times New Roman"/>
                <w:color w:val="000000"/>
              </w:rPr>
              <w:t>9 278,2</w:t>
            </w:r>
          </w:p>
        </w:tc>
      </w:tr>
      <w:tr w:rsidR="00A921EC" w:rsidRPr="00A921EC" w:rsidTr="00A921E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21EC">
              <w:rPr>
                <w:rFonts w:ascii="Times New Roman" w:hAnsi="Times New Roman"/>
                <w:color w:val="000000"/>
              </w:rPr>
              <w:t xml:space="preserve">1 11 05 01 0 00 0 000 120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21EC">
              <w:rPr>
                <w:rFonts w:ascii="Times New Roman" w:hAnsi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21EC">
              <w:rPr>
                <w:rFonts w:ascii="Times New Roman" w:hAnsi="Times New Roman"/>
                <w:color w:val="000000"/>
              </w:rPr>
              <w:t>7 778,2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21EC">
              <w:rPr>
                <w:rFonts w:ascii="Times New Roman" w:hAnsi="Times New Roman"/>
                <w:color w:val="000000"/>
              </w:rPr>
              <w:t>7 778,2</w:t>
            </w:r>
          </w:p>
        </w:tc>
      </w:tr>
      <w:tr w:rsidR="00A921EC" w:rsidRPr="00A921EC" w:rsidTr="00A921E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21EC">
              <w:rPr>
                <w:rFonts w:ascii="Times New Roman" w:hAnsi="Times New Roman"/>
                <w:color w:val="000000"/>
              </w:rPr>
              <w:t xml:space="preserve">1 11 05 07 0 00 0 000 120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21EC">
              <w:rPr>
                <w:rFonts w:ascii="Times New Roman" w:hAnsi="Times New Roman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21EC">
              <w:rPr>
                <w:rFonts w:ascii="Times New Roman" w:hAnsi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21EC">
              <w:rPr>
                <w:rFonts w:ascii="Times New Roman" w:hAnsi="Times New Roman"/>
                <w:color w:val="000000"/>
              </w:rPr>
              <w:t>1 500,0</w:t>
            </w:r>
          </w:p>
        </w:tc>
      </w:tr>
      <w:tr w:rsidR="00A921EC" w:rsidRPr="00A921EC" w:rsidTr="00A921EC">
        <w:trPr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21EC">
              <w:rPr>
                <w:rFonts w:ascii="Times New Roman" w:hAnsi="Times New Roman"/>
                <w:color w:val="000000"/>
              </w:rPr>
              <w:t xml:space="preserve">1 11 07 00 0 00 0 000 120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21EC">
              <w:rPr>
                <w:rFonts w:ascii="Times New Roman" w:hAnsi="Times New Roman"/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21EC">
              <w:rPr>
                <w:rFonts w:ascii="Times New Roman" w:hAnsi="Times New Roman"/>
                <w:color w:val="000000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21EC">
              <w:rPr>
                <w:rFonts w:ascii="Times New Roman" w:hAnsi="Times New Roman"/>
                <w:color w:val="000000"/>
              </w:rPr>
              <w:t>88,0</w:t>
            </w:r>
          </w:p>
        </w:tc>
      </w:tr>
      <w:tr w:rsidR="00A921EC" w:rsidRPr="00A921EC" w:rsidTr="00146BDD">
        <w:trPr>
          <w:trHeight w:val="15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21EC">
              <w:rPr>
                <w:rFonts w:ascii="Times New Roman" w:hAnsi="Times New Roman"/>
                <w:color w:val="000000"/>
              </w:rPr>
              <w:lastRenderedPageBreak/>
              <w:t xml:space="preserve">1 11 09 00 0 00 0 000 120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21EC">
              <w:rPr>
                <w:rFonts w:ascii="Times New Roman" w:hAnsi="Times New Roman"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21EC">
              <w:rPr>
                <w:rFonts w:ascii="Times New Roman" w:hAnsi="Times New Roman"/>
                <w:color w:val="000000"/>
              </w:rPr>
              <w:t>2 500,0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21EC">
              <w:rPr>
                <w:rFonts w:ascii="Times New Roman" w:hAnsi="Times New Roman"/>
                <w:color w:val="000000"/>
              </w:rPr>
              <w:t>2 000,0</w:t>
            </w:r>
          </w:p>
        </w:tc>
      </w:tr>
      <w:tr w:rsidR="00A921EC" w:rsidRPr="00A921EC" w:rsidTr="00A921E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</w:rPr>
              <w:t xml:space="preserve">1 13 00 00 0 00 0 000 000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</w:rPr>
              <w:t>18 622,0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</w:rPr>
              <w:t>18 722,0</w:t>
            </w:r>
          </w:p>
        </w:tc>
      </w:tr>
      <w:tr w:rsidR="00A921EC" w:rsidRPr="00A921EC" w:rsidTr="00A921EC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21EC">
              <w:rPr>
                <w:rFonts w:ascii="Times New Roman" w:hAnsi="Times New Roman"/>
                <w:color w:val="000000"/>
              </w:rPr>
              <w:t xml:space="preserve">1 13 01 00 0 00 0 000 130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21EC">
              <w:rPr>
                <w:rFonts w:ascii="Times New Roman" w:hAnsi="Times New Roman"/>
                <w:color w:val="000000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21EC">
              <w:rPr>
                <w:rFonts w:ascii="Times New Roman" w:hAnsi="Times New Roman"/>
                <w:color w:val="000000"/>
              </w:rPr>
              <w:t>18 622,0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21EC">
              <w:rPr>
                <w:rFonts w:ascii="Times New Roman" w:hAnsi="Times New Roman"/>
                <w:color w:val="000000"/>
              </w:rPr>
              <w:t>18 722,0</w:t>
            </w:r>
          </w:p>
        </w:tc>
      </w:tr>
      <w:tr w:rsidR="00A921EC" w:rsidRPr="00A921EC" w:rsidTr="00A921EC">
        <w:trPr>
          <w:trHeight w:val="41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</w:rPr>
              <w:t xml:space="preserve">1 14 00 00 0 00 0 000 000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</w:rPr>
              <w:t>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</w:rPr>
              <w:t>5 500,0</w:t>
            </w:r>
          </w:p>
        </w:tc>
      </w:tr>
      <w:tr w:rsidR="00A921EC" w:rsidRPr="00A921EC" w:rsidTr="00A921EC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21EC">
              <w:rPr>
                <w:rFonts w:ascii="Times New Roman" w:hAnsi="Times New Roman"/>
                <w:color w:val="000000"/>
              </w:rPr>
              <w:t xml:space="preserve">1 14 02 00 0 00 0 000 000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21EC">
              <w:rPr>
                <w:rFonts w:ascii="Times New Roman" w:hAnsi="Times New Roman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21EC">
              <w:rPr>
                <w:rFonts w:ascii="Times New Roman" w:hAnsi="Times New Roman"/>
                <w:color w:val="000000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21EC">
              <w:rPr>
                <w:rFonts w:ascii="Times New Roman" w:hAnsi="Times New Roman"/>
                <w:color w:val="000000"/>
              </w:rPr>
              <w:t>2 000,0</w:t>
            </w:r>
          </w:p>
        </w:tc>
      </w:tr>
      <w:tr w:rsidR="00A921EC" w:rsidRPr="00A921EC" w:rsidTr="00A921E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21EC">
              <w:rPr>
                <w:rFonts w:ascii="Times New Roman" w:hAnsi="Times New Roman"/>
                <w:color w:val="000000"/>
              </w:rPr>
              <w:t xml:space="preserve">1 14 06 00 0 00 0 000 430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21EC">
              <w:rPr>
                <w:rFonts w:ascii="Times New Roman" w:hAnsi="Times New Roman"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21EC">
              <w:rPr>
                <w:rFonts w:ascii="Times New Roman" w:hAnsi="Times New Roman"/>
                <w:color w:val="000000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21EC">
              <w:rPr>
                <w:rFonts w:ascii="Times New Roman" w:hAnsi="Times New Roman"/>
                <w:color w:val="000000"/>
              </w:rPr>
              <w:t>3 500,0</w:t>
            </w:r>
          </w:p>
        </w:tc>
      </w:tr>
      <w:tr w:rsidR="00A921EC" w:rsidRPr="00A921EC" w:rsidTr="00A921E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</w:rPr>
              <w:t xml:space="preserve">1 16 00 00 0 00 0 000 000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</w:tr>
      <w:tr w:rsidR="00A921EC" w:rsidRPr="00A921EC" w:rsidTr="00A921EC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</w:rPr>
              <w:t xml:space="preserve">2 00 00 00 0 00 0 000 000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</w:rPr>
              <w:t>88 950,3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EC" w:rsidRPr="00A921EC" w:rsidRDefault="00A921EC" w:rsidP="00A9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21EC">
              <w:rPr>
                <w:rFonts w:ascii="Times New Roman" w:hAnsi="Times New Roman"/>
                <w:b/>
                <w:bCs/>
                <w:color w:val="000000"/>
              </w:rPr>
              <w:t>121 589,2</w:t>
            </w:r>
          </w:p>
        </w:tc>
      </w:tr>
    </w:tbl>
    <w:p w:rsidR="00A921EC" w:rsidRDefault="00A921EC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Pr="00535B87" w:rsidRDefault="00146BDD" w:rsidP="00146BDD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146BDD" w:rsidRPr="00535B87" w:rsidRDefault="00146BDD" w:rsidP="00146BDD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146BDD" w:rsidRPr="00535B87" w:rsidRDefault="00146BDD" w:rsidP="00146BDD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146BDD" w:rsidRDefault="00146BDD" w:rsidP="00146BDD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146BDD" w:rsidRPr="00535B87" w:rsidRDefault="00146BDD" w:rsidP="00146BDD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17.12.2019 г. № 20)</w:t>
      </w:r>
    </w:p>
    <w:p w:rsidR="00146BDD" w:rsidRDefault="00146BDD" w:rsidP="00146BDD">
      <w:pPr>
        <w:spacing w:after="0" w:line="240" w:lineRule="auto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5</w:t>
      </w:r>
      <w:r w:rsidRPr="00535B87">
        <w:rPr>
          <w:rFonts w:ascii="Times New Roman" w:hAnsi="Times New Roman"/>
        </w:rPr>
        <w:t>)</w:t>
      </w:r>
    </w:p>
    <w:p w:rsidR="00146BDD" w:rsidRDefault="00146BDD" w:rsidP="00146BDD">
      <w:pPr>
        <w:spacing w:after="0" w:line="240" w:lineRule="auto"/>
        <w:jc w:val="right"/>
        <w:rPr>
          <w:rFonts w:ascii="Times New Roman" w:hAnsi="Times New Roman"/>
        </w:rPr>
      </w:pPr>
    </w:p>
    <w:p w:rsidR="00146BDD" w:rsidRDefault="00146BDD" w:rsidP="00146BDD">
      <w:pPr>
        <w:spacing w:after="0" w:line="240" w:lineRule="auto"/>
        <w:jc w:val="right"/>
        <w:rPr>
          <w:rFonts w:ascii="Times New Roman" w:hAnsi="Times New Roman"/>
        </w:rPr>
      </w:pPr>
    </w:p>
    <w:p w:rsidR="00146BDD" w:rsidRPr="00492A66" w:rsidRDefault="00146BDD" w:rsidP="00146BDD">
      <w:pPr>
        <w:spacing w:after="0" w:line="240" w:lineRule="auto"/>
        <w:ind w:right="-285"/>
        <w:jc w:val="center"/>
        <w:rPr>
          <w:rFonts w:ascii="Times New Roman" w:hAnsi="Times New Roman"/>
          <w:b/>
          <w:sz w:val="26"/>
          <w:szCs w:val="26"/>
        </w:rPr>
      </w:pPr>
      <w:r w:rsidRPr="00492A66">
        <w:rPr>
          <w:rFonts w:ascii="Times New Roman" w:hAnsi="Times New Roman"/>
          <w:b/>
          <w:sz w:val="26"/>
          <w:szCs w:val="26"/>
        </w:rPr>
        <w:t>Безвозмездные поступления в местный бюджет</w:t>
      </w:r>
    </w:p>
    <w:p w:rsidR="00146BDD" w:rsidRDefault="00146BDD" w:rsidP="00146BDD">
      <w:pPr>
        <w:spacing w:after="0" w:line="240" w:lineRule="auto"/>
        <w:ind w:right="-285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492A66">
        <w:rPr>
          <w:rFonts w:ascii="Times New Roman" w:hAnsi="Times New Roman"/>
          <w:b/>
          <w:sz w:val="26"/>
          <w:szCs w:val="26"/>
        </w:rPr>
        <w:t>Лужского</w:t>
      </w:r>
      <w:proofErr w:type="spellEnd"/>
      <w:r w:rsidRPr="00492A66">
        <w:rPr>
          <w:rFonts w:ascii="Times New Roman" w:hAnsi="Times New Roman"/>
          <w:b/>
          <w:sz w:val="26"/>
          <w:szCs w:val="26"/>
        </w:rPr>
        <w:t xml:space="preserve"> городского поселения на 2019 год</w:t>
      </w:r>
    </w:p>
    <w:p w:rsidR="00146BDD" w:rsidRDefault="00146BDD" w:rsidP="00146BDD">
      <w:pPr>
        <w:spacing w:after="0" w:line="240" w:lineRule="auto"/>
        <w:jc w:val="right"/>
      </w:pPr>
    </w:p>
    <w:p w:rsidR="00146BDD" w:rsidRDefault="00146BDD" w:rsidP="00146BDD">
      <w:pPr>
        <w:spacing w:after="0" w:line="240" w:lineRule="auto"/>
        <w:jc w:val="both"/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360"/>
        <w:gridCol w:w="4877"/>
        <w:gridCol w:w="1559"/>
      </w:tblGrid>
      <w:tr w:rsidR="00146BDD" w:rsidRPr="00146BDD" w:rsidTr="00146BDD">
        <w:trPr>
          <w:trHeight w:val="276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DD" w:rsidRPr="00146BDD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6B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DD" w:rsidRPr="00146BDD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6B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DD" w:rsidRPr="00146BDD" w:rsidRDefault="00146BDD" w:rsidP="00146BD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6B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Pr="00146B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146B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146B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146BDD" w:rsidRPr="00146BDD" w:rsidTr="00146BDD">
        <w:trPr>
          <w:trHeight w:val="623"/>
        </w:trPr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BDD" w:rsidRPr="00146BDD" w:rsidRDefault="00146BDD" w:rsidP="00146B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BDD" w:rsidRPr="00146BDD" w:rsidRDefault="00146BDD" w:rsidP="00146B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DD" w:rsidRPr="00146BDD" w:rsidRDefault="00146BDD" w:rsidP="00146B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6BDD" w:rsidRPr="00146BDD" w:rsidTr="00146BDD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BDD" w:rsidRPr="00146BDD" w:rsidRDefault="00146BDD" w:rsidP="00146B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46BD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BDD" w:rsidRPr="00146BDD" w:rsidRDefault="00146BDD" w:rsidP="00146B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46BD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BDD" w:rsidRPr="00146BDD" w:rsidRDefault="00146BDD" w:rsidP="00146B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46BD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</w:tr>
      <w:tr w:rsidR="00146BDD" w:rsidRPr="00146BDD" w:rsidTr="00146BDD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146BDD" w:rsidRDefault="00146BDD" w:rsidP="00146B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146BDD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146BDD" w:rsidRDefault="00146BDD" w:rsidP="00146BDD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146BDD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146BDD" w:rsidRDefault="00146BDD" w:rsidP="00146B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146BDD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402 032,8</w:t>
            </w:r>
          </w:p>
        </w:tc>
      </w:tr>
      <w:tr w:rsidR="00146BDD" w:rsidRPr="00146BDD" w:rsidTr="00146BDD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146BDD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6B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146BDD" w:rsidRDefault="00146BDD" w:rsidP="00146B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6B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146BDD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6B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402 032,8</w:t>
            </w:r>
          </w:p>
        </w:tc>
      </w:tr>
      <w:tr w:rsidR="00146BDD" w:rsidRPr="00146BDD" w:rsidTr="00146BDD">
        <w:trPr>
          <w:trHeight w:val="9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146BDD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6B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2 02 00 00 0 00 0 000 000 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146BDD" w:rsidRDefault="00146BDD" w:rsidP="00146B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6B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146BDD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6B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402 012,8</w:t>
            </w:r>
          </w:p>
        </w:tc>
      </w:tr>
      <w:tr w:rsidR="00146BDD" w:rsidRPr="00146BDD" w:rsidTr="00146BDD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146BDD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2 02 10 00 0 00 0 000 150 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146BDD" w:rsidRDefault="00146BDD" w:rsidP="00146B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BDD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146BDD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BDD">
              <w:rPr>
                <w:rFonts w:ascii="Times New Roman" w:hAnsi="Times New Roman"/>
                <w:color w:val="000000"/>
                <w:sz w:val="24"/>
                <w:szCs w:val="24"/>
              </w:rPr>
              <w:t>22 079,1</w:t>
            </w:r>
          </w:p>
        </w:tc>
      </w:tr>
      <w:tr w:rsidR="00146BDD" w:rsidRPr="00146BDD" w:rsidTr="00146BDD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146BDD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2 02 20 00 0 00 0 000 150 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146BDD" w:rsidRDefault="00146BDD" w:rsidP="00146B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BD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146BDD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BDD">
              <w:rPr>
                <w:rFonts w:ascii="Times New Roman" w:hAnsi="Times New Roman"/>
                <w:color w:val="000000"/>
                <w:sz w:val="24"/>
                <w:szCs w:val="24"/>
              </w:rPr>
              <w:t>219 576,3</w:t>
            </w:r>
          </w:p>
        </w:tc>
      </w:tr>
      <w:tr w:rsidR="00146BDD" w:rsidRPr="00146BDD" w:rsidTr="00146BDD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146BDD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2 02 40 00 0 00 0 000 150 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146BDD" w:rsidRDefault="00146BDD" w:rsidP="00146B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BDD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146BDD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BDD">
              <w:rPr>
                <w:rFonts w:ascii="Times New Roman" w:hAnsi="Times New Roman"/>
                <w:color w:val="000000"/>
                <w:sz w:val="24"/>
                <w:szCs w:val="24"/>
              </w:rPr>
              <w:t>160 357,4</w:t>
            </w:r>
          </w:p>
        </w:tc>
      </w:tr>
      <w:tr w:rsidR="00146BDD" w:rsidRPr="00146BDD" w:rsidTr="00146BDD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146BDD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6B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2 07 00 00 0 00 0 000 000 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146BDD" w:rsidRDefault="00146BDD" w:rsidP="00146B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6B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146BDD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6B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146BDD" w:rsidRPr="00146BDD" w:rsidTr="00146BDD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146BDD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2 07 05 00 0 13 0 000 150 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146BDD" w:rsidRDefault="00146BDD" w:rsidP="00146B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BDD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146BDD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BD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</w:tbl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Pr="00535B87" w:rsidRDefault="00146BDD" w:rsidP="00146BDD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146BDD" w:rsidRPr="00535B87" w:rsidRDefault="00146BDD" w:rsidP="00146BDD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146BDD" w:rsidRPr="00535B87" w:rsidRDefault="00146BDD" w:rsidP="00146BDD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146BDD" w:rsidRDefault="00146BDD" w:rsidP="00146BDD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146BDD" w:rsidRPr="00535B87" w:rsidRDefault="00146BDD" w:rsidP="00146BDD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17.12.2019 г. № 20)</w:t>
      </w:r>
    </w:p>
    <w:p w:rsidR="00146BDD" w:rsidRDefault="00146BDD" w:rsidP="00146BDD">
      <w:pPr>
        <w:spacing w:after="0" w:line="240" w:lineRule="auto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6</w:t>
      </w:r>
      <w:r w:rsidRPr="00535B87">
        <w:rPr>
          <w:rFonts w:ascii="Times New Roman" w:hAnsi="Times New Roman"/>
        </w:rPr>
        <w:t>)</w:t>
      </w:r>
    </w:p>
    <w:p w:rsidR="00146BDD" w:rsidRDefault="00146BDD" w:rsidP="00146BDD">
      <w:pPr>
        <w:spacing w:after="0" w:line="240" w:lineRule="auto"/>
        <w:jc w:val="right"/>
        <w:rPr>
          <w:rFonts w:ascii="Times New Roman" w:hAnsi="Times New Roman"/>
        </w:rPr>
      </w:pPr>
    </w:p>
    <w:p w:rsidR="00146BDD" w:rsidRDefault="00146BDD" w:rsidP="00146BDD">
      <w:pPr>
        <w:spacing w:after="0" w:line="240" w:lineRule="auto"/>
        <w:jc w:val="right"/>
        <w:rPr>
          <w:rFonts w:ascii="Times New Roman" w:hAnsi="Times New Roman"/>
        </w:rPr>
      </w:pPr>
    </w:p>
    <w:p w:rsidR="00146BDD" w:rsidRPr="00492A66" w:rsidRDefault="00146BDD" w:rsidP="00146BDD">
      <w:pPr>
        <w:spacing w:after="0" w:line="240" w:lineRule="auto"/>
        <w:ind w:right="-285"/>
        <w:jc w:val="center"/>
        <w:rPr>
          <w:rFonts w:ascii="Times New Roman" w:hAnsi="Times New Roman"/>
          <w:b/>
          <w:sz w:val="26"/>
          <w:szCs w:val="26"/>
        </w:rPr>
      </w:pPr>
      <w:r w:rsidRPr="00492A66">
        <w:rPr>
          <w:rFonts w:ascii="Times New Roman" w:hAnsi="Times New Roman"/>
          <w:b/>
          <w:sz w:val="26"/>
          <w:szCs w:val="26"/>
        </w:rPr>
        <w:t>Безвозмездные поступления в местный бюджет</w:t>
      </w:r>
    </w:p>
    <w:p w:rsidR="00146BDD" w:rsidRDefault="00146BDD" w:rsidP="00146BDD">
      <w:pPr>
        <w:spacing w:after="0" w:line="240" w:lineRule="auto"/>
        <w:ind w:right="-285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492A66">
        <w:rPr>
          <w:rFonts w:ascii="Times New Roman" w:hAnsi="Times New Roman"/>
          <w:b/>
          <w:sz w:val="26"/>
          <w:szCs w:val="26"/>
        </w:rPr>
        <w:t>Лужского</w:t>
      </w:r>
      <w:proofErr w:type="spellEnd"/>
      <w:r w:rsidRPr="00492A66">
        <w:rPr>
          <w:rFonts w:ascii="Times New Roman" w:hAnsi="Times New Roman"/>
          <w:b/>
          <w:sz w:val="26"/>
          <w:szCs w:val="26"/>
        </w:rPr>
        <w:t xml:space="preserve"> городского поселения на </w:t>
      </w:r>
      <w:r>
        <w:rPr>
          <w:rFonts w:ascii="Times New Roman" w:hAnsi="Times New Roman"/>
          <w:b/>
          <w:sz w:val="26"/>
          <w:szCs w:val="26"/>
        </w:rPr>
        <w:t>плановый период 2020 и 2021</w:t>
      </w:r>
      <w:r w:rsidRPr="00492A66">
        <w:rPr>
          <w:rFonts w:ascii="Times New Roman" w:hAnsi="Times New Roman"/>
          <w:b/>
          <w:sz w:val="26"/>
          <w:szCs w:val="26"/>
        </w:rPr>
        <w:t xml:space="preserve"> год</w:t>
      </w:r>
      <w:r>
        <w:rPr>
          <w:rFonts w:ascii="Times New Roman" w:hAnsi="Times New Roman"/>
          <w:b/>
          <w:sz w:val="26"/>
          <w:szCs w:val="26"/>
        </w:rPr>
        <w:t>ов</w:t>
      </w: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4395"/>
        <w:gridCol w:w="1275"/>
        <w:gridCol w:w="1276"/>
      </w:tblGrid>
      <w:tr w:rsidR="00146BDD" w:rsidRPr="00146BDD" w:rsidTr="00146BDD">
        <w:trPr>
          <w:trHeight w:val="72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DD" w:rsidRPr="00146BDD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6B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DD" w:rsidRPr="00146BDD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6B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DD" w:rsidRPr="00146BDD" w:rsidRDefault="00146BDD" w:rsidP="00146B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6B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r w:rsidRPr="00146BD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146B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146BDD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46BDD" w:rsidRPr="00146BDD" w:rsidTr="00146BDD">
        <w:trPr>
          <w:trHeight w:val="518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BDD" w:rsidRPr="00146BDD" w:rsidRDefault="00146BDD" w:rsidP="00146B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BDD" w:rsidRPr="00146BDD" w:rsidRDefault="00146BDD" w:rsidP="00146B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DD" w:rsidRPr="00146BDD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6B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DD" w:rsidRPr="00146BDD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6B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</w:tr>
      <w:tr w:rsidR="00146BDD" w:rsidRPr="00146BDD" w:rsidTr="00146BDD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BDD" w:rsidRPr="00146BDD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6BD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BDD" w:rsidRPr="00146BDD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6BD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BDD" w:rsidRPr="00146BDD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6BD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BDD" w:rsidRPr="00146BDD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6BD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46BDD" w:rsidRPr="00146BDD" w:rsidTr="00146BDD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146BDD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6B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146BDD" w:rsidRDefault="00146BDD" w:rsidP="00146B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6B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146BDD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6B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88 950,3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146BDD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6B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121 589,2</w:t>
            </w:r>
          </w:p>
        </w:tc>
      </w:tr>
      <w:tr w:rsidR="00146BDD" w:rsidRPr="00146BDD" w:rsidTr="00146BDD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146BDD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6B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146BDD" w:rsidRDefault="00146BDD" w:rsidP="00146B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6B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146BDD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6B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88 950,3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146BDD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6B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121 589,2</w:t>
            </w:r>
          </w:p>
        </w:tc>
      </w:tr>
      <w:tr w:rsidR="00146BDD" w:rsidRPr="00146BDD" w:rsidTr="00146BDD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146BDD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6B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2 02 00 00 0 00 0 000 000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146BDD" w:rsidRDefault="00146BDD" w:rsidP="00146B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6B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146BDD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6B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88 950,3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146BDD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6B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121 589,2</w:t>
            </w:r>
          </w:p>
        </w:tc>
      </w:tr>
      <w:tr w:rsidR="00146BDD" w:rsidRPr="00146BDD" w:rsidTr="00146BDD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146BDD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2 02 10 00 0 00 0 000 150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146BDD" w:rsidRDefault="00146BDD" w:rsidP="00146B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BDD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146BDD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BDD">
              <w:rPr>
                <w:rFonts w:ascii="Times New Roman" w:hAnsi="Times New Roman"/>
                <w:color w:val="000000"/>
                <w:sz w:val="24"/>
                <w:szCs w:val="24"/>
              </w:rPr>
              <w:t>22 954,7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146BDD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BDD">
              <w:rPr>
                <w:rFonts w:ascii="Times New Roman" w:hAnsi="Times New Roman"/>
                <w:color w:val="000000"/>
                <w:sz w:val="24"/>
                <w:szCs w:val="24"/>
              </w:rPr>
              <w:t>23 849,5</w:t>
            </w:r>
          </w:p>
        </w:tc>
      </w:tr>
      <w:tr w:rsidR="00146BDD" w:rsidRPr="00146BDD" w:rsidTr="00146BDD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146BDD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2 02 20 00 0 00 0 000 150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146BDD" w:rsidRDefault="00146BDD" w:rsidP="00146B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BD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146BDD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BDD">
              <w:rPr>
                <w:rFonts w:ascii="Times New Roman" w:hAnsi="Times New Roman"/>
                <w:color w:val="000000"/>
                <w:sz w:val="24"/>
                <w:szCs w:val="24"/>
              </w:rPr>
              <w:t>65 995,6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146BDD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BDD">
              <w:rPr>
                <w:rFonts w:ascii="Times New Roman" w:hAnsi="Times New Roman"/>
                <w:color w:val="000000"/>
                <w:sz w:val="24"/>
                <w:szCs w:val="24"/>
              </w:rPr>
              <w:t>97 739,7</w:t>
            </w:r>
          </w:p>
        </w:tc>
      </w:tr>
    </w:tbl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146BDD" w:rsidRDefault="00146BDD" w:rsidP="00146BDD">
      <w:pPr>
        <w:spacing w:after="0" w:line="240" w:lineRule="auto"/>
        <w:jc w:val="both"/>
      </w:pPr>
    </w:p>
    <w:p w:rsidR="00DD5EEB" w:rsidRPr="00535B87" w:rsidRDefault="00DD5EEB" w:rsidP="003B35A9">
      <w:pPr>
        <w:spacing w:after="0" w:line="240" w:lineRule="auto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</w:p>
    <w:p w:rsidR="00DD5EEB" w:rsidRPr="00535B87" w:rsidRDefault="00DD5EEB" w:rsidP="003B35A9">
      <w:pPr>
        <w:spacing w:after="0" w:line="240" w:lineRule="auto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DD5EEB" w:rsidRPr="00535B87" w:rsidRDefault="00DD5EEB" w:rsidP="003B35A9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DD5EEB" w:rsidRDefault="00DD5EEB" w:rsidP="003B35A9">
      <w:pPr>
        <w:spacing w:after="0" w:line="240" w:lineRule="auto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DD5EEB" w:rsidRPr="00535B87" w:rsidRDefault="00DD5EEB" w:rsidP="003B35A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17.12.2019 г. № 20)</w:t>
      </w:r>
    </w:p>
    <w:p w:rsidR="00DD5EEB" w:rsidRDefault="00DD5EEB" w:rsidP="003B35A9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7</w:t>
      </w:r>
      <w:r w:rsidRPr="00535B87">
        <w:rPr>
          <w:rFonts w:ascii="Times New Roman" w:hAnsi="Times New Roman"/>
        </w:rPr>
        <w:t>)</w:t>
      </w:r>
    </w:p>
    <w:p w:rsidR="00DD5EEB" w:rsidRPr="003B35A9" w:rsidRDefault="00DD5EEB" w:rsidP="00DD5EEB">
      <w:pPr>
        <w:spacing w:after="0" w:line="240" w:lineRule="auto"/>
        <w:ind w:right="-285"/>
        <w:jc w:val="center"/>
        <w:rPr>
          <w:rFonts w:ascii="Times New Roman" w:hAnsi="Times New Roman"/>
          <w:b/>
        </w:rPr>
      </w:pPr>
    </w:p>
    <w:p w:rsidR="00DD5EEB" w:rsidRPr="00DD5EEB" w:rsidRDefault="00DD5EEB" w:rsidP="00DD5EEB">
      <w:pPr>
        <w:spacing w:after="0" w:line="240" w:lineRule="auto"/>
        <w:ind w:right="-285"/>
        <w:jc w:val="center"/>
        <w:rPr>
          <w:rFonts w:ascii="Times New Roman" w:hAnsi="Times New Roman"/>
          <w:b/>
          <w:sz w:val="26"/>
          <w:szCs w:val="26"/>
        </w:rPr>
      </w:pPr>
      <w:r w:rsidRPr="00DD5EEB">
        <w:rPr>
          <w:rFonts w:ascii="Times New Roman" w:hAnsi="Times New Roman"/>
          <w:b/>
          <w:sz w:val="26"/>
          <w:szCs w:val="26"/>
        </w:rPr>
        <w:t xml:space="preserve">Объем межбюджетных трансфертов, получаемых от других бюджетов </w:t>
      </w:r>
    </w:p>
    <w:p w:rsidR="00DD5EEB" w:rsidRPr="00DD5EEB" w:rsidRDefault="00DD5EEB" w:rsidP="00DD5EEB">
      <w:pPr>
        <w:spacing w:after="0" w:line="240" w:lineRule="auto"/>
        <w:ind w:right="-285"/>
        <w:jc w:val="center"/>
        <w:rPr>
          <w:rFonts w:ascii="Times New Roman" w:hAnsi="Times New Roman"/>
          <w:b/>
          <w:sz w:val="26"/>
          <w:szCs w:val="26"/>
        </w:rPr>
      </w:pPr>
      <w:r w:rsidRPr="00DD5EEB">
        <w:rPr>
          <w:rFonts w:ascii="Times New Roman" w:hAnsi="Times New Roman"/>
          <w:b/>
          <w:sz w:val="26"/>
          <w:szCs w:val="26"/>
        </w:rPr>
        <w:t>бюджетной системы Российской Федерации на 2019 год</w:t>
      </w:r>
    </w:p>
    <w:p w:rsidR="00DD5EEB" w:rsidRPr="003B35A9" w:rsidRDefault="00DD5EEB" w:rsidP="00146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50"/>
        <w:gridCol w:w="5670"/>
        <w:gridCol w:w="1276"/>
      </w:tblGrid>
      <w:tr w:rsidR="00146BDD" w:rsidRPr="00146BDD" w:rsidTr="00DD5EEB">
        <w:trPr>
          <w:trHeight w:val="276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DD" w:rsidRPr="00DD5EEB" w:rsidRDefault="00146BDD" w:rsidP="003B35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Pr="00DD5E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(тыс. руб.)</w:t>
            </w:r>
          </w:p>
        </w:tc>
      </w:tr>
      <w:tr w:rsidR="00146BDD" w:rsidRPr="00146BDD" w:rsidTr="003B35A9">
        <w:trPr>
          <w:trHeight w:val="442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BDD" w:rsidRPr="00DD5EEB" w:rsidRDefault="00146BDD" w:rsidP="00146B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BDD" w:rsidRPr="00DD5EEB" w:rsidRDefault="00146BDD" w:rsidP="00146B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DD" w:rsidRPr="00DD5EEB" w:rsidRDefault="00146BDD" w:rsidP="00146B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6BDD" w:rsidRPr="00146BDD" w:rsidTr="003B35A9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EE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EE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EE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46BDD" w:rsidRPr="00146BDD" w:rsidTr="003B35A9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402 032,8</w:t>
            </w:r>
          </w:p>
        </w:tc>
      </w:tr>
      <w:tr w:rsidR="00146BDD" w:rsidRPr="00146BDD" w:rsidTr="003B35A9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402 032,8</w:t>
            </w:r>
          </w:p>
        </w:tc>
      </w:tr>
      <w:tr w:rsidR="00146BDD" w:rsidRPr="00146BDD" w:rsidTr="003B35A9">
        <w:trPr>
          <w:trHeight w:val="68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2 02 00 00 0 00 0 000 000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402 012,8</w:t>
            </w:r>
          </w:p>
        </w:tc>
      </w:tr>
      <w:tr w:rsidR="00146BDD" w:rsidRPr="00146BDD" w:rsidTr="003B35A9">
        <w:trPr>
          <w:trHeight w:val="54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2 02 10 00 0 00 0 000 150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>22 079,1</w:t>
            </w:r>
          </w:p>
        </w:tc>
      </w:tr>
      <w:tr w:rsidR="00146BDD" w:rsidRPr="00146BDD" w:rsidTr="00DD5EE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2 02 15 00 1 00 0 000 150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>22 079,1</w:t>
            </w:r>
          </w:p>
        </w:tc>
      </w:tr>
      <w:tr w:rsidR="00146BDD" w:rsidRPr="00146BDD" w:rsidTr="003B35A9">
        <w:trPr>
          <w:trHeight w:val="41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2 02 15 00 1 13 0 000 150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>22 079,1</w:t>
            </w:r>
          </w:p>
        </w:tc>
      </w:tr>
      <w:tr w:rsidR="00146BDD" w:rsidRPr="00146BDD" w:rsidTr="003B35A9">
        <w:trPr>
          <w:trHeight w:val="4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2 02 20 00 0 00 0 000 150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>219 576,3</w:t>
            </w:r>
          </w:p>
        </w:tc>
      </w:tr>
      <w:tr w:rsidR="00146BDD" w:rsidRPr="00146BDD" w:rsidTr="003B35A9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2 02 20 07 7 00 0 000 150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>24 312,0</w:t>
            </w:r>
          </w:p>
        </w:tc>
      </w:tr>
      <w:tr w:rsidR="00146BDD" w:rsidRPr="00146BDD" w:rsidTr="003B35A9">
        <w:trPr>
          <w:trHeight w:val="7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2 02 20 07 7 13 0 000 150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городских поселений на </w:t>
            </w:r>
            <w:proofErr w:type="spellStart"/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>24 312,0</w:t>
            </w:r>
          </w:p>
        </w:tc>
      </w:tr>
      <w:tr w:rsidR="00146BDD" w:rsidRPr="00146BDD" w:rsidTr="00DD5EEB">
        <w:trPr>
          <w:trHeight w:val="16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2 02 20 21 6 00 0 000 150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>64 161,7</w:t>
            </w:r>
          </w:p>
        </w:tc>
      </w:tr>
      <w:tr w:rsidR="00146BDD" w:rsidRPr="00146BDD" w:rsidTr="00DD5EEB">
        <w:trPr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2 02 20 21 6 13 0 000 150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>64 161,7</w:t>
            </w:r>
          </w:p>
        </w:tc>
      </w:tr>
      <w:tr w:rsidR="00146BDD" w:rsidRPr="00146BDD" w:rsidTr="003B35A9">
        <w:trPr>
          <w:trHeight w:val="1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2 02 20 30 2 00 0 000 150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>3 906,1</w:t>
            </w:r>
          </w:p>
        </w:tc>
      </w:tr>
      <w:tr w:rsidR="00146BDD" w:rsidRPr="00146BDD" w:rsidTr="003B35A9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2 02 20 30 2 13 0 000 150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>3 906,1</w:t>
            </w:r>
          </w:p>
        </w:tc>
      </w:tr>
      <w:tr w:rsidR="00146BDD" w:rsidRPr="00146BDD" w:rsidTr="003B35A9">
        <w:trPr>
          <w:trHeight w:val="4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2 02 25 49 7 00 0 000 150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>9 624,8</w:t>
            </w:r>
          </w:p>
        </w:tc>
      </w:tr>
      <w:tr w:rsidR="00146BDD" w:rsidRPr="00146BDD" w:rsidTr="00DD5EE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2 02 25 49 7 13 0 000 150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>9 624,8</w:t>
            </w:r>
          </w:p>
        </w:tc>
      </w:tr>
      <w:tr w:rsidR="00146BDD" w:rsidRPr="00146BDD" w:rsidTr="003B35A9">
        <w:trPr>
          <w:trHeight w:val="4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2 02 25 55 5 00 0 000 150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>56 000,0</w:t>
            </w:r>
          </w:p>
        </w:tc>
      </w:tr>
      <w:tr w:rsidR="00146BDD" w:rsidRPr="00146BDD" w:rsidTr="00DD5EE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2 02 25 55 5 13 0 000 150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>56 000,0</w:t>
            </w:r>
          </w:p>
        </w:tc>
      </w:tr>
      <w:tr w:rsidR="00146BDD" w:rsidRPr="00146BDD" w:rsidTr="00DD5EE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2 02 29 99 9 00 0 000 150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>61 571,7</w:t>
            </w:r>
          </w:p>
        </w:tc>
      </w:tr>
      <w:tr w:rsidR="00146BDD" w:rsidRPr="00146BDD" w:rsidTr="00DD5EE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2 02 29 99 9 13 0 000 150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>61 571,7</w:t>
            </w:r>
          </w:p>
        </w:tc>
      </w:tr>
      <w:tr w:rsidR="00146BDD" w:rsidRPr="00146BDD" w:rsidTr="00DD5EE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2 02 40 00 0 00 0 000 150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>160 357,4</w:t>
            </w:r>
          </w:p>
        </w:tc>
      </w:tr>
      <w:tr w:rsidR="00146BDD" w:rsidRPr="00146BDD" w:rsidTr="003B35A9">
        <w:trPr>
          <w:trHeight w:val="137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2 02 45 42 4 00 0 000 150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>75 000,0</w:t>
            </w:r>
          </w:p>
        </w:tc>
      </w:tr>
      <w:tr w:rsidR="00146BDD" w:rsidRPr="00146BDD" w:rsidTr="00DD5EEB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2 02 45 42 4 13 0 000 150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>75 000,0</w:t>
            </w:r>
          </w:p>
        </w:tc>
      </w:tr>
      <w:tr w:rsidR="00146BDD" w:rsidRPr="00146BDD" w:rsidTr="00DD5EEB">
        <w:trPr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2 02 49 99 9 00 0 000 150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>85 357,4</w:t>
            </w:r>
          </w:p>
        </w:tc>
      </w:tr>
      <w:tr w:rsidR="00146BDD" w:rsidRPr="00146BDD" w:rsidTr="00DD5EE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2 02 49 99 9 13 0 000 150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>85 357,4</w:t>
            </w:r>
          </w:p>
        </w:tc>
      </w:tr>
      <w:tr w:rsidR="00146BDD" w:rsidRPr="00146BDD" w:rsidTr="003B35A9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2 07 00 00 0 00 0 000 000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146BDD" w:rsidRPr="00146BDD" w:rsidTr="003B35A9">
        <w:trPr>
          <w:trHeight w:val="47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2 07 05 00 0 13 0 000 150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146BDD" w:rsidRPr="00146BDD" w:rsidTr="003B35A9">
        <w:trPr>
          <w:trHeight w:val="3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2 07 05 03 0 13 0 000 150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DD" w:rsidRPr="00DD5EEB" w:rsidRDefault="00146BDD" w:rsidP="0014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E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</w:tbl>
    <w:p w:rsidR="00146BDD" w:rsidRDefault="00146BDD" w:rsidP="003B35A9">
      <w:pPr>
        <w:spacing w:after="0" w:line="240" w:lineRule="auto"/>
        <w:jc w:val="both"/>
      </w:pPr>
    </w:p>
    <w:p w:rsidR="003B35A9" w:rsidRDefault="003B35A9" w:rsidP="003B35A9">
      <w:pPr>
        <w:spacing w:after="0" w:line="240" w:lineRule="auto"/>
        <w:jc w:val="both"/>
      </w:pPr>
    </w:p>
    <w:p w:rsidR="003B35A9" w:rsidRDefault="003B35A9" w:rsidP="003B35A9">
      <w:pPr>
        <w:spacing w:after="0" w:line="240" w:lineRule="auto"/>
        <w:jc w:val="both"/>
      </w:pPr>
    </w:p>
    <w:p w:rsidR="003B35A9" w:rsidRDefault="003B35A9" w:rsidP="003B35A9">
      <w:pPr>
        <w:spacing w:after="0" w:line="240" w:lineRule="auto"/>
        <w:jc w:val="both"/>
      </w:pPr>
    </w:p>
    <w:p w:rsidR="003B35A9" w:rsidRDefault="003B35A9" w:rsidP="003B35A9">
      <w:pPr>
        <w:spacing w:after="0" w:line="240" w:lineRule="auto"/>
        <w:jc w:val="both"/>
      </w:pPr>
    </w:p>
    <w:p w:rsidR="003B35A9" w:rsidRDefault="003B35A9" w:rsidP="003B35A9">
      <w:pPr>
        <w:spacing w:after="0" w:line="240" w:lineRule="auto"/>
        <w:jc w:val="both"/>
      </w:pPr>
    </w:p>
    <w:p w:rsidR="003B35A9" w:rsidRDefault="003B35A9" w:rsidP="003B35A9">
      <w:pPr>
        <w:spacing w:after="0" w:line="240" w:lineRule="auto"/>
        <w:jc w:val="both"/>
      </w:pPr>
    </w:p>
    <w:p w:rsidR="003B35A9" w:rsidRDefault="003B35A9" w:rsidP="003B35A9">
      <w:pPr>
        <w:spacing w:after="0" w:line="240" w:lineRule="auto"/>
        <w:jc w:val="both"/>
      </w:pPr>
    </w:p>
    <w:p w:rsidR="003B35A9" w:rsidRDefault="003B35A9" w:rsidP="003B35A9">
      <w:pPr>
        <w:spacing w:after="0" w:line="240" w:lineRule="auto"/>
        <w:jc w:val="both"/>
      </w:pPr>
    </w:p>
    <w:p w:rsidR="003B35A9" w:rsidRDefault="003B35A9" w:rsidP="003B35A9">
      <w:pPr>
        <w:spacing w:after="0" w:line="240" w:lineRule="auto"/>
        <w:jc w:val="both"/>
      </w:pPr>
    </w:p>
    <w:p w:rsidR="003B35A9" w:rsidRDefault="003B35A9" w:rsidP="003B35A9">
      <w:pPr>
        <w:spacing w:after="0" w:line="240" w:lineRule="auto"/>
        <w:jc w:val="both"/>
      </w:pPr>
    </w:p>
    <w:p w:rsidR="001D75DB" w:rsidRPr="00535B87" w:rsidRDefault="001D75DB" w:rsidP="001D75DB">
      <w:pPr>
        <w:spacing w:after="0" w:line="240" w:lineRule="auto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</w:p>
    <w:p w:rsidR="001D75DB" w:rsidRPr="00535B87" w:rsidRDefault="001D75DB" w:rsidP="001D75DB">
      <w:pPr>
        <w:spacing w:after="0" w:line="240" w:lineRule="auto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1D75DB" w:rsidRPr="00535B87" w:rsidRDefault="001D75DB" w:rsidP="001D75DB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1D75DB" w:rsidRDefault="001D75DB" w:rsidP="001D75DB">
      <w:pPr>
        <w:spacing w:after="0" w:line="240" w:lineRule="auto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1D75DB" w:rsidRPr="00535B87" w:rsidRDefault="001D75DB" w:rsidP="001D75D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17.12.2019 г. № 20)</w:t>
      </w:r>
    </w:p>
    <w:p w:rsidR="001D75DB" w:rsidRDefault="001D75DB" w:rsidP="001D75DB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8</w:t>
      </w:r>
      <w:r w:rsidRPr="00535B87">
        <w:rPr>
          <w:rFonts w:ascii="Times New Roman" w:hAnsi="Times New Roman"/>
        </w:rPr>
        <w:t>)</w:t>
      </w:r>
    </w:p>
    <w:p w:rsidR="001D75DB" w:rsidRPr="003B35A9" w:rsidRDefault="001D75DB" w:rsidP="001D75DB">
      <w:pPr>
        <w:spacing w:after="0" w:line="240" w:lineRule="auto"/>
        <w:ind w:right="-285"/>
        <w:jc w:val="center"/>
        <w:rPr>
          <w:rFonts w:ascii="Times New Roman" w:hAnsi="Times New Roman"/>
          <w:b/>
        </w:rPr>
      </w:pPr>
    </w:p>
    <w:p w:rsidR="001D75DB" w:rsidRPr="00DD5EEB" w:rsidRDefault="001D75DB" w:rsidP="001D75DB">
      <w:pPr>
        <w:spacing w:after="0" w:line="240" w:lineRule="auto"/>
        <w:ind w:right="-285"/>
        <w:jc w:val="center"/>
        <w:rPr>
          <w:rFonts w:ascii="Times New Roman" w:hAnsi="Times New Roman"/>
          <w:b/>
          <w:sz w:val="26"/>
          <w:szCs w:val="26"/>
        </w:rPr>
      </w:pPr>
      <w:r w:rsidRPr="00DD5EEB">
        <w:rPr>
          <w:rFonts w:ascii="Times New Roman" w:hAnsi="Times New Roman"/>
          <w:b/>
          <w:sz w:val="26"/>
          <w:szCs w:val="26"/>
        </w:rPr>
        <w:t xml:space="preserve">Объем межбюджетных трансфертов, получаемых от других бюджетов </w:t>
      </w:r>
    </w:p>
    <w:p w:rsidR="001D75DB" w:rsidRDefault="001D75DB" w:rsidP="001D75DB">
      <w:pPr>
        <w:spacing w:after="0" w:line="240" w:lineRule="auto"/>
        <w:ind w:right="-285"/>
        <w:jc w:val="center"/>
        <w:rPr>
          <w:rFonts w:ascii="Times New Roman" w:hAnsi="Times New Roman"/>
          <w:b/>
          <w:sz w:val="26"/>
          <w:szCs w:val="26"/>
        </w:rPr>
      </w:pPr>
      <w:r w:rsidRPr="00DD5EEB">
        <w:rPr>
          <w:rFonts w:ascii="Times New Roman" w:hAnsi="Times New Roman"/>
          <w:b/>
          <w:sz w:val="26"/>
          <w:szCs w:val="26"/>
        </w:rPr>
        <w:t xml:space="preserve">бюджетной системы Российской Федерации </w:t>
      </w:r>
    </w:p>
    <w:p w:rsidR="001D75DB" w:rsidRPr="00DD5EEB" w:rsidRDefault="001D75DB" w:rsidP="001D75DB">
      <w:pPr>
        <w:spacing w:after="0" w:line="240" w:lineRule="auto"/>
        <w:ind w:right="-285"/>
        <w:jc w:val="center"/>
        <w:rPr>
          <w:rFonts w:ascii="Times New Roman" w:hAnsi="Times New Roman"/>
          <w:b/>
          <w:sz w:val="26"/>
          <w:szCs w:val="26"/>
        </w:rPr>
      </w:pPr>
      <w:r w:rsidRPr="00DD5EEB">
        <w:rPr>
          <w:rFonts w:ascii="Times New Roman" w:hAnsi="Times New Roman"/>
          <w:b/>
          <w:sz w:val="26"/>
          <w:szCs w:val="26"/>
        </w:rPr>
        <w:t xml:space="preserve">на </w:t>
      </w:r>
      <w:r>
        <w:rPr>
          <w:rFonts w:ascii="Times New Roman" w:hAnsi="Times New Roman"/>
          <w:b/>
          <w:sz w:val="26"/>
          <w:szCs w:val="26"/>
        </w:rPr>
        <w:t xml:space="preserve">плановый период </w:t>
      </w:r>
      <w:r w:rsidRPr="00DD5EEB">
        <w:rPr>
          <w:rFonts w:ascii="Times New Roman" w:hAnsi="Times New Roman"/>
          <w:b/>
          <w:sz w:val="26"/>
          <w:szCs w:val="26"/>
        </w:rPr>
        <w:t>20</w:t>
      </w:r>
      <w:r>
        <w:rPr>
          <w:rFonts w:ascii="Times New Roman" w:hAnsi="Times New Roman"/>
          <w:b/>
          <w:sz w:val="26"/>
          <w:szCs w:val="26"/>
        </w:rPr>
        <w:t xml:space="preserve">20 и 2021 </w:t>
      </w:r>
      <w:r w:rsidRPr="00DD5EEB">
        <w:rPr>
          <w:rFonts w:ascii="Times New Roman" w:hAnsi="Times New Roman"/>
          <w:b/>
          <w:sz w:val="26"/>
          <w:szCs w:val="26"/>
        </w:rPr>
        <w:t xml:space="preserve"> год</w:t>
      </w:r>
      <w:r>
        <w:rPr>
          <w:rFonts w:ascii="Times New Roman" w:hAnsi="Times New Roman"/>
          <w:b/>
          <w:sz w:val="26"/>
          <w:szCs w:val="26"/>
        </w:rPr>
        <w:t>ов</w:t>
      </w:r>
    </w:p>
    <w:p w:rsidR="001D75DB" w:rsidRDefault="001D75DB" w:rsidP="003B35A9">
      <w:pPr>
        <w:spacing w:after="0" w:line="240" w:lineRule="auto"/>
        <w:jc w:val="both"/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2836"/>
        <w:gridCol w:w="4678"/>
        <w:gridCol w:w="1275"/>
        <w:gridCol w:w="1276"/>
      </w:tblGrid>
      <w:tr w:rsidR="001D75DB" w:rsidRPr="003B35A9" w:rsidTr="001D75DB">
        <w:trPr>
          <w:trHeight w:val="45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DB" w:rsidRPr="003B35A9" w:rsidRDefault="001D75DB" w:rsidP="003B35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35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DB" w:rsidRPr="003B35A9" w:rsidRDefault="001D75DB" w:rsidP="003B35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35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r w:rsidRPr="003B35A9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(тыс</w:t>
            </w:r>
            <w:r w:rsidRPr="001D75D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3B35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D75DB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3B35A9">
              <w:rPr>
                <w:rFonts w:ascii="Times New Roman" w:hAnsi="Times New Roman"/>
                <w:b/>
                <w:bCs/>
                <w:sz w:val="24"/>
                <w:szCs w:val="24"/>
              </w:rPr>
              <w:t>уб</w:t>
            </w:r>
            <w:r w:rsidRPr="001D75D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3B35A9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D75DB" w:rsidRPr="003B35A9" w:rsidTr="001D75DB">
        <w:trPr>
          <w:trHeight w:val="32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5A9" w:rsidRPr="003B35A9" w:rsidRDefault="003B35A9" w:rsidP="003B35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5A9" w:rsidRPr="003B35A9" w:rsidRDefault="003B35A9" w:rsidP="003B35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A9" w:rsidRPr="003B35A9" w:rsidRDefault="003B35A9" w:rsidP="003B35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35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A9" w:rsidRPr="003B35A9" w:rsidRDefault="003B35A9" w:rsidP="003B35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35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</w:tr>
      <w:tr w:rsidR="001D75DB" w:rsidRPr="003B35A9" w:rsidTr="001D75DB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A9" w:rsidRPr="003B35A9" w:rsidRDefault="003B35A9" w:rsidP="003B35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35A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A9" w:rsidRPr="003B35A9" w:rsidRDefault="003B35A9" w:rsidP="003B35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35A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A9" w:rsidRPr="003B35A9" w:rsidRDefault="003B35A9" w:rsidP="003B35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35A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A9" w:rsidRPr="003B35A9" w:rsidRDefault="003B35A9" w:rsidP="003B35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35A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D75DB" w:rsidRPr="003B35A9" w:rsidTr="001D75DB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9" w:rsidRPr="003B35A9" w:rsidRDefault="003B35A9" w:rsidP="003B35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35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9" w:rsidRPr="003B35A9" w:rsidRDefault="003B35A9" w:rsidP="003B35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35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9" w:rsidRPr="003B35A9" w:rsidRDefault="003B35A9" w:rsidP="003B35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35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88 950,3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9" w:rsidRPr="003B35A9" w:rsidRDefault="003B35A9" w:rsidP="003B35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35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121 589,2</w:t>
            </w:r>
          </w:p>
        </w:tc>
      </w:tr>
      <w:tr w:rsidR="001D75DB" w:rsidRPr="003B35A9" w:rsidTr="001D75DB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9" w:rsidRPr="003B35A9" w:rsidRDefault="003B35A9" w:rsidP="003B35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35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9" w:rsidRPr="003B35A9" w:rsidRDefault="003B35A9" w:rsidP="003B35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35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9" w:rsidRPr="003B35A9" w:rsidRDefault="003B35A9" w:rsidP="003B35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35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88 950,3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9" w:rsidRPr="003B35A9" w:rsidRDefault="003B35A9" w:rsidP="003B35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35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121 589,2</w:t>
            </w:r>
          </w:p>
        </w:tc>
      </w:tr>
      <w:tr w:rsidR="001D75DB" w:rsidRPr="003B35A9" w:rsidTr="001D75DB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9" w:rsidRPr="003B35A9" w:rsidRDefault="003B35A9" w:rsidP="003B35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35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2 02 00 00 0 00 0 000 000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9" w:rsidRPr="003B35A9" w:rsidRDefault="003B35A9" w:rsidP="003B35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35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9" w:rsidRPr="003B35A9" w:rsidRDefault="003B35A9" w:rsidP="003B35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35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88 950,3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9" w:rsidRPr="003B35A9" w:rsidRDefault="003B35A9" w:rsidP="003B35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35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121 589,2</w:t>
            </w:r>
          </w:p>
        </w:tc>
      </w:tr>
      <w:tr w:rsidR="001D75DB" w:rsidRPr="003B35A9" w:rsidTr="001D75DB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9" w:rsidRPr="003B35A9" w:rsidRDefault="003B35A9" w:rsidP="003B3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2 02 10 00 0 00 0 000 150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9" w:rsidRPr="003B35A9" w:rsidRDefault="003B35A9" w:rsidP="003B3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A9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9" w:rsidRPr="003B35A9" w:rsidRDefault="003B35A9" w:rsidP="003B3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A9">
              <w:rPr>
                <w:rFonts w:ascii="Times New Roman" w:hAnsi="Times New Roman"/>
                <w:color w:val="000000"/>
                <w:sz w:val="24"/>
                <w:szCs w:val="24"/>
              </w:rPr>
              <w:t>22 954,7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9" w:rsidRPr="003B35A9" w:rsidRDefault="003B35A9" w:rsidP="003B3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A9">
              <w:rPr>
                <w:rFonts w:ascii="Times New Roman" w:hAnsi="Times New Roman"/>
                <w:color w:val="000000"/>
                <w:sz w:val="24"/>
                <w:szCs w:val="24"/>
              </w:rPr>
              <w:t>23 849,5</w:t>
            </w:r>
          </w:p>
        </w:tc>
      </w:tr>
      <w:tr w:rsidR="001D75DB" w:rsidRPr="003B35A9" w:rsidTr="001D75DB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9" w:rsidRPr="003B35A9" w:rsidRDefault="003B35A9" w:rsidP="003B3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2 02 15 00 1 00 0 000 150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9" w:rsidRPr="003B35A9" w:rsidRDefault="003B35A9" w:rsidP="003B3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A9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9" w:rsidRPr="003B35A9" w:rsidRDefault="003B35A9" w:rsidP="003B3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A9">
              <w:rPr>
                <w:rFonts w:ascii="Times New Roman" w:hAnsi="Times New Roman"/>
                <w:color w:val="000000"/>
                <w:sz w:val="24"/>
                <w:szCs w:val="24"/>
              </w:rPr>
              <w:t>22 954,7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9" w:rsidRPr="003B35A9" w:rsidRDefault="003B35A9" w:rsidP="003B3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A9">
              <w:rPr>
                <w:rFonts w:ascii="Times New Roman" w:hAnsi="Times New Roman"/>
                <w:color w:val="000000"/>
                <w:sz w:val="24"/>
                <w:szCs w:val="24"/>
              </w:rPr>
              <w:t>23 849,5</w:t>
            </w:r>
          </w:p>
        </w:tc>
      </w:tr>
      <w:tr w:rsidR="001D75DB" w:rsidRPr="003B35A9" w:rsidTr="001D75DB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9" w:rsidRPr="003B35A9" w:rsidRDefault="003B35A9" w:rsidP="003B3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2 02 15 00 1 13 0 000 150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9" w:rsidRPr="003B35A9" w:rsidRDefault="003B35A9" w:rsidP="003B3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A9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9" w:rsidRPr="003B35A9" w:rsidRDefault="003B35A9" w:rsidP="003B3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A9">
              <w:rPr>
                <w:rFonts w:ascii="Times New Roman" w:hAnsi="Times New Roman"/>
                <w:color w:val="000000"/>
                <w:sz w:val="24"/>
                <w:szCs w:val="24"/>
              </w:rPr>
              <w:t>22 954,7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9" w:rsidRPr="003B35A9" w:rsidRDefault="003B35A9" w:rsidP="003B3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A9">
              <w:rPr>
                <w:rFonts w:ascii="Times New Roman" w:hAnsi="Times New Roman"/>
                <w:color w:val="000000"/>
                <w:sz w:val="24"/>
                <w:szCs w:val="24"/>
              </w:rPr>
              <w:t>23 849,5</w:t>
            </w:r>
          </w:p>
        </w:tc>
      </w:tr>
      <w:tr w:rsidR="001D75DB" w:rsidRPr="003B35A9" w:rsidTr="001D75DB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9" w:rsidRPr="003B35A9" w:rsidRDefault="003B35A9" w:rsidP="003B3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2 02 20 00 0 00 0 000 150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9" w:rsidRPr="003B35A9" w:rsidRDefault="003B35A9" w:rsidP="003B3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A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9" w:rsidRPr="003B35A9" w:rsidRDefault="003B35A9" w:rsidP="003B3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A9">
              <w:rPr>
                <w:rFonts w:ascii="Times New Roman" w:hAnsi="Times New Roman"/>
                <w:color w:val="000000"/>
                <w:sz w:val="24"/>
                <w:szCs w:val="24"/>
              </w:rPr>
              <w:t>65 995,6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9" w:rsidRPr="003B35A9" w:rsidRDefault="003B35A9" w:rsidP="003B3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A9">
              <w:rPr>
                <w:rFonts w:ascii="Times New Roman" w:hAnsi="Times New Roman"/>
                <w:color w:val="000000"/>
                <w:sz w:val="24"/>
                <w:szCs w:val="24"/>
              </w:rPr>
              <w:t>97 739,7</w:t>
            </w:r>
          </w:p>
        </w:tc>
      </w:tr>
      <w:tr w:rsidR="001D75DB" w:rsidRPr="003B35A9" w:rsidTr="001D75DB">
        <w:trPr>
          <w:trHeight w:val="7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9" w:rsidRPr="003B35A9" w:rsidRDefault="003B35A9" w:rsidP="003B3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2 02 20 07 7 00 0 000 150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9" w:rsidRPr="003B35A9" w:rsidRDefault="003B35A9" w:rsidP="003B3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3B35A9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B3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9" w:rsidRPr="003B35A9" w:rsidRDefault="003B35A9" w:rsidP="003B3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A9">
              <w:rPr>
                <w:rFonts w:ascii="Times New Roman" w:hAnsi="Times New Roman"/>
                <w:color w:val="000000"/>
                <w:sz w:val="24"/>
                <w:szCs w:val="24"/>
              </w:rPr>
              <w:t>46 153,9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9" w:rsidRPr="003B35A9" w:rsidRDefault="003B35A9" w:rsidP="003B3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A9">
              <w:rPr>
                <w:rFonts w:ascii="Times New Roman" w:hAnsi="Times New Roman"/>
                <w:color w:val="000000"/>
                <w:sz w:val="24"/>
                <w:szCs w:val="24"/>
              </w:rPr>
              <w:t>77 898,0</w:t>
            </w:r>
          </w:p>
        </w:tc>
      </w:tr>
      <w:tr w:rsidR="001D75DB" w:rsidRPr="003B35A9" w:rsidTr="001D75DB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9" w:rsidRPr="003B35A9" w:rsidRDefault="003B35A9" w:rsidP="003B3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2 02 20 07 7 13 0 000 150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9" w:rsidRPr="003B35A9" w:rsidRDefault="003B35A9" w:rsidP="003B3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городских поселений на </w:t>
            </w:r>
            <w:proofErr w:type="spellStart"/>
            <w:r w:rsidRPr="003B35A9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B3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9" w:rsidRPr="003B35A9" w:rsidRDefault="003B35A9" w:rsidP="003B3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A9">
              <w:rPr>
                <w:rFonts w:ascii="Times New Roman" w:hAnsi="Times New Roman"/>
                <w:color w:val="000000"/>
                <w:sz w:val="24"/>
                <w:szCs w:val="24"/>
              </w:rPr>
              <w:t>46 153,9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9" w:rsidRPr="003B35A9" w:rsidRDefault="003B35A9" w:rsidP="003B3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A9">
              <w:rPr>
                <w:rFonts w:ascii="Times New Roman" w:hAnsi="Times New Roman"/>
                <w:color w:val="000000"/>
                <w:sz w:val="24"/>
                <w:szCs w:val="24"/>
              </w:rPr>
              <w:t>77 898,0</w:t>
            </w:r>
          </w:p>
        </w:tc>
      </w:tr>
      <w:tr w:rsidR="001D75DB" w:rsidRPr="003B35A9" w:rsidTr="001D75DB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9" w:rsidRPr="003B35A9" w:rsidRDefault="003B35A9" w:rsidP="003B3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2 02 20 21 6 00 0 000 150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9" w:rsidRPr="003B35A9" w:rsidRDefault="003B35A9" w:rsidP="003B3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A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9" w:rsidRPr="003B35A9" w:rsidRDefault="003B35A9" w:rsidP="003B3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A9">
              <w:rPr>
                <w:rFonts w:ascii="Times New Roman" w:hAnsi="Times New Roman"/>
                <w:color w:val="000000"/>
                <w:sz w:val="24"/>
                <w:szCs w:val="24"/>
              </w:rPr>
              <w:t>2 341,4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9" w:rsidRPr="003B35A9" w:rsidRDefault="003B35A9" w:rsidP="003B3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A9">
              <w:rPr>
                <w:rFonts w:ascii="Times New Roman" w:hAnsi="Times New Roman"/>
                <w:color w:val="000000"/>
                <w:sz w:val="24"/>
                <w:szCs w:val="24"/>
              </w:rPr>
              <w:t>2 341,4</w:t>
            </w:r>
          </w:p>
        </w:tc>
      </w:tr>
      <w:tr w:rsidR="001D75DB" w:rsidRPr="003B35A9" w:rsidTr="001D75DB">
        <w:trPr>
          <w:trHeight w:val="16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9" w:rsidRPr="003B35A9" w:rsidRDefault="003B35A9" w:rsidP="003B3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2 02 20 21 6 13 0 000 150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9" w:rsidRPr="003B35A9" w:rsidRDefault="003B35A9" w:rsidP="003B3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A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9" w:rsidRPr="003B35A9" w:rsidRDefault="003B35A9" w:rsidP="003B3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A9">
              <w:rPr>
                <w:rFonts w:ascii="Times New Roman" w:hAnsi="Times New Roman"/>
                <w:color w:val="000000"/>
                <w:sz w:val="24"/>
                <w:szCs w:val="24"/>
              </w:rPr>
              <w:t>2 341,4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9" w:rsidRPr="003B35A9" w:rsidRDefault="003B35A9" w:rsidP="003B3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A9">
              <w:rPr>
                <w:rFonts w:ascii="Times New Roman" w:hAnsi="Times New Roman"/>
                <w:color w:val="000000"/>
                <w:sz w:val="24"/>
                <w:szCs w:val="24"/>
              </w:rPr>
              <w:t>2 341,4</w:t>
            </w:r>
          </w:p>
        </w:tc>
      </w:tr>
      <w:tr w:rsidR="001D75DB" w:rsidRPr="003B35A9" w:rsidTr="001D75DB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9" w:rsidRPr="003B35A9" w:rsidRDefault="003B35A9" w:rsidP="003B3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2 02 29 99 9 00 0 000 150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9" w:rsidRPr="003B35A9" w:rsidRDefault="003B35A9" w:rsidP="003B3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A9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9" w:rsidRPr="003B35A9" w:rsidRDefault="003B35A9" w:rsidP="003B3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A9">
              <w:rPr>
                <w:rFonts w:ascii="Times New Roman" w:hAnsi="Times New Roman"/>
                <w:color w:val="000000"/>
                <w:sz w:val="24"/>
                <w:szCs w:val="24"/>
              </w:rPr>
              <w:t>17 500,3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9" w:rsidRPr="003B35A9" w:rsidRDefault="003B35A9" w:rsidP="003B3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A9">
              <w:rPr>
                <w:rFonts w:ascii="Times New Roman" w:hAnsi="Times New Roman"/>
                <w:color w:val="000000"/>
                <w:sz w:val="24"/>
                <w:szCs w:val="24"/>
              </w:rPr>
              <w:t>17 500,3</w:t>
            </w:r>
          </w:p>
        </w:tc>
      </w:tr>
      <w:tr w:rsidR="001D75DB" w:rsidRPr="003B35A9" w:rsidTr="001D75DB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9" w:rsidRPr="003B35A9" w:rsidRDefault="003B35A9" w:rsidP="003B3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2 02 29 99 9 13 0 000 150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9" w:rsidRPr="003B35A9" w:rsidRDefault="003B35A9" w:rsidP="003B3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A9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9" w:rsidRPr="003B35A9" w:rsidRDefault="003B35A9" w:rsidP="003B3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A9">
              <w:rPr>
                <w:rFonts w:ascii="Times New Roman" w:hAnsi="Times New Roman"/>
                <w:color w:val="000000"/>
                <w:sz w:val="24"/>
                <w:szCs w:val="24"/>
              </w:rPr>
              <w:t>17 500,3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9" w:rsidRPr="003B35A9" w:rsidRDefault="003B35A9" w:rsidP="003B3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A9">
              <w:rPr>
                <w:rFonts w:ascii="Times New Roman" w:hAnsi="Times New Roman"/>
                <w:color w:val="000000"/>
                <w:sz w:val="24"/>
                <w:szCs w:val="24"/>
              </w:rPr>
              <w:t>17 500,3</w:t>
            </w:r>
          </w:p>
        </w:tc>
      </w:tr>
    </w:tbl>
    <w:p w:rsidR="003B35A9" w:rsidRDefault="003B35A9" w:rsidP="001D75DB">
      <w:pPr>
        <w:spacing w:after="0" w:line="240" w:lineRule="auto"/>
        <w:jc w:val="both"/>
      </w:pPr>
    </w:p>
    <w:p w:rsidR="001D75DB" w:rsidRDefault="001D75DB" w:rsidP="001D75DB">
      <w:pPr>
        <w:spacing w:after="0" w:line="240" w:lineRule="auto"/>
        <w:jc w:val="both"/>
      </w:pPr>
    </w:p>
    <w:p w:rsidR="001D75DB" w:rsidRDefault="001D75DB" w:rsidP="001D75DB">
      <w:pPr>
        <w:spacing w:after="0" w:line="240" w:lineRule="auto"/>
        <w:jc w:val="both"/>
      </w:pPr>
    </w:p>
    <w:p w:rsidR="001D75DB" w:rsidRDefault="001D75DB" w:rsidP="001D75DB">
      <w:pPr>
        <w:spacing w:after="0" w:line="240" w:lineRule="auto"/>
        <w:jc w:val="both"/>
      </w:pPr>
    </w:p>
    <w:p w:rsidR="001D75DB" w:rsidRDefault="001D75DB" w:rsidP="001D75DB">
      <w:pPr>
        <w:spacing w:after="0" w:line="240" w:lineRule="auto"/>
        <w:jc w:val="both"/>
      </w:pPr>
    </w:p>
    <w:p w:rsidR="001D75DB" w:rsidRDefault="001D75DB" w:rsidP="001D75DB">
      <w:pPr>
        <w:spacing w:after="0" w:line="240" w:lineRule="auto"/>
        <w:jc w:val="both"/>
      </w:pPr>
    </w:p>
    <w:p w:rsidR="001D75DB" w:rsidRDefault="001D75DB" w:rsidP="001D75DB">
      <w:pPr>
        <w:spacing w:after="0" w:line="240" w:lineRule="auto"/>
        <w:jc w:val="both"/>
      </w:pPr>
    </w:p>
    <w:p w:rsidR="001D75DB" w:rsidRDefault="001D75DB" w:rsidP="001D75DB">
      <w:pPr>
        <w:spacing w:after="0" w:line="240" w:lineRule="auto"/>
        <w:jc w:val="both"/>
      </w:pPr>
    </w:p>
    <w:p w:rsidR="001D75DB" w:rsidRDefault="001D75DB" w:rsidP="001D75DB">
      <w:pPr>
        <w:spacing w:after="0" w:line="240" w:lineRule="auto"/>
        <w:jc w:val="both"/>
      </w:pPr>
    </w:p>
    <w:p w:rsidR="001D75DB" w:rsidRDefault="001D75DB" w:rsidP="001D75DB">
      <w:pPr>
        <w:spacing w:after="0" w:line="240" w:lineRule="auto"/>
        <w:jc w:val="both"/>
      </w:pPr>
    </w:p>
    <w:p w:rsidR="001D75DB" w:rsidRDefault="001D75DB" w:rsidP="001D75DB">
      <w:pPr>
        <w:spacing w:after="0" w:line="240" w:lineRule="auto"/>
        <w:jc w:val="both"/>
      </w:pPr>
    </w:p>
    <w:p w:rsidR="001D75DB" w:rsidRDefault="001D75DB" w:rsidP="001D75DB">
      <w:pPr>
        <w:spacing w:after="0" w:line="240" w:lineRule="auto"/>
        <w:jc w:val="both"/>
      </w:pPr>
    </w:p>
    <w:p w:rsidR="001D75DB" w:rsidRDefault="001D75DB" w:rsidP="001D75DB">
      <w:pPr>
        <w:spacing w:after="0" w:line="240" w:lineRule="auto"/>
        <w:jc w:val="both"/>
      </w:pPr>
    </w:p>
    <w:p w:rsidR="001D75DB" w:rsidRDefault="001D75DB" w:rsidP="001D75DB">
      <w:pPr>
        <w:spacing w:after="0" w:line="240" w:lineRule="auto"/>
        <w:jc w:val="both"/>
      </w:pPr>
    </w:p>
    <w:p w:rsidR="001D75DB" w:rsidRDefault="001D75DB" w:rsidP="001D75DB">
      <w:pPr>
        <w:spacing w:after="0" w:line="240" w:lineRule="auto"/>
        <w:jc w:val="both"/>
      </w:pPr>
    </w:p>
    <w:p w:rsidR="001D75DB" w:rsidRDefault="001D75DB" w:rsidP="001D75DB">
      <w:pPr>
        <w:spacing w:after="0" w:line="240" w:lineRule="auto"/>
        <w:jc w:val="both"/>
      </w:pPr>
    </w:p>
    <w:p w:rsidR="001D75DB" w:rsidRDefault="001D75DB" w:rsidP="001D75DB">
      <w:pPr>
        <w:spacing w:after="0" w:line="240" w:lineRule="auto"/>
        <w:jc w:val="both"/>
      </w:pPr>
    </w:p>
    <w:p w:rsidR="001D75DB" w:rsidRDefault="001D75DB" w:rsidP="001D75DB">
      <w:pPr>
        <w:spacing w:after="0" w:line="240" w:lineRule="auto"/>
        <w:jc w:val="both"/>
      </w:pPr>
    </w:p>
    <w:p w:rsidR="001D75DB" w:rsidRDefault="001D75DB" w:rsidP="001D75DB">
      <w:pPr>
        <w:spacing w:after="0" w:line="240" w:lineRule="auto"/>
        <w:jc w:val="both"/>
      </w:pPr>
    </w:p>
    <w:p w:rsidR="001D75DB" w:rsidRDefault="001D75DB" w:rsidP="001D75DB">
      <w:pPr>
        <w:spacing w:after="0" w:line="240" w:lineRule="auto"/>
        <w:jc w:val="both"/>
      </w:pPr>
    </w:p>
    <w:p w:rsidR="001D75DB" w:rsidRDefault="001D75DB" w:rsidP="001D75DB">
      <w:pPr>
        <w:spacing w:after="0" w:line="240" w:lineRule="auto"/>
        <w:jc w:val="both"/>
      </w:pPr>
    </w:p>
    <w:p w:rsidR="001D75DB" w:rsidRDefault="001D75DB" w:rsidP="001D75DB">
      <w:pPr>
        <w:spacing w:after="0" w:line="240" w:lineRule="auto"/>
        <w:jc w:val="both"/>
      </w:pPr>
    </w:p>
    <w:p w:rsidR="001D75DB" w:rsidRDefault="001D75DB" w:rsidP="001D75DB">
      <w:pPr>
        <w:spacing w:after="0" w:line="240" w:lineRule="auto"/>
        <w:jc w:val="both"/>
      </w:pPr>
    </w:p>
    <w:p w:rsidR="001D75DB" w:rsidRDefault="001D75DB" w:rsidP="001D75DB">
      <w:pPr>
        <w:spacing w:after="0" w:line="240" w:lineRule="auto"/>
        <w:jc w:val="both"/>
      </w:pPr>
    </w:p>
    <w:p w:rsidR="001D75DB" w:rsidRDefault="001D75DB" w:rsidP="001D75DB">
      <w:pPr>
        <w:spacing w:after="0" w:line="240" w:lineRule="auto"/>
        <w:jc w:val="both"/>
      </w:pPr>
    </w:p>
    <w:p w:rsidR="001D75DB" w:rsidRDefault="001D75DB" w:rsidP="001D75DB">
      <w:pPr>
        <w:spacing w:after="0" w:line="240" w:lineRule="auto"/>
        <w:jc w:val="both"/>
      </w:pPr>
    </w:p>
    <w:p w:rsidR="001D75DB" w:rsidRDefault="001D75DB" w:rsidP="001D75DB">
      <w:pPr>
        <w:spacing w:after="0" w:line="240" w:lineRule="auto"/>
        <w:jc w:val="both"/>
      </w:pPr>
    </w:p>
    <w:p w:rsidR="001D75DB" w:rsidRDefault="001D75DB" w:rsidP="001D75DB">
      <w:pPr>
        <w:spacing w:after="0" w:line="240" w:lineRule="auto"/>
        <w:jc w:val="both"/>
      </w:pPr>
    </w:p>
    <w:p w:rsidR="001D75DB" w:rsidRDefault="001D75DB" w:rsidP="001D75DB">
      <w:pPr>
        <w:spacing w:after="0" w:line="240" w:lineRule="auto"/>
        <w:jc w:val="both"/>
      </w:pPr>
    </w:p>
    <w:p w:rsidR="001D75DB" w:rsidRDefault="001D75DB" w:rsidP="001D75DB">
      <w:pPr>
        <w:spacing w:after="0" w:line="240" w:lineRule="auto"/>
        <w:jc w:val="both"/>
      </w:pPr>
    </w:p>
    <w:p w:rsidR="001D75DB" w:rsidRDefault="001D75DB" w:rsidP="001D75DB">
      <w:pPr>
        <w:spacing w:after="0" w:line="240" w:lineRule="auto"/>
        <w:jc w:val="both"/>
      </w:pPr>
    </w:p>
    <w:p w:rsidR="001D75DB" w:rsidRDefault="001D75DB" w:rsidP="001D75DB">
      <w:pPr>
        <w:spacing w:after="0" w:line="240" w:lineRule="auto"/>
        <w:jc w:val="both"/>
      </w:pPr>
    </w:p>
    <w:p w:rsidR="001D75DB" w:rsidRDefault="001D75DB" w:rsidP="001D75DB">
      <w:pPr>
        <w:spacing w:after="0" w:line="240" w:lineRule="auto"/>
        <w:jc w:val="both"/>
      </w:pPr>
    </w:p>
    <w:p w:rsidR="001D75DB" w:rsidRDefault="001D75DB" w:rsidP="001D75DB">
      <w:pPr>
        <w:spacing w:after="0" w:line="240" w:lineRule="auto"/>
        <w:jc w:val="both"/>
      </w:pPr>
    </w:p>
    <w:p w:rsidR="001D75DB" w:rsidRDefault="001D75DB" w:rsidP="001D75DB">
      <w:pPr>
        <w:spacing w:after="0" w:line="240" w:lineRule="auto"/>
        <w:jc w:val="both"/>
      </w:pPr>
    </w:p>
    <w:p w:rsidR="001D75DB" w:rsidRDefault="001D75DB" w:rsidP="001D75DB">
      <w:pPr>
        <w:spacing w:after="0" w:line="240" w:lineRule="auto"/>
        <w:jc w:val="both"/>
      </w:pPr>
    </w:p>
    <w:p w:rsidR="001D75DB" w:rsidRDefault="001D75DB" w:rsidP="001D75DB">
      <w:pPr>
        <w:spacing w:after="0" w:line="240" w:lineRule="auto"/>
        <w:jc w:val="both"/>
      </w:pPr>
    </w:p>
    <w:p w:rsidR="001D75DB" w:rsidRDefault="001D75DB" w:rsidP="001D75DB">
      <w:pPr>
        <w:spacing w:after="0" w:line="240" w:lineRule="auto"/>
        <w:jc w:val="both"/>
      </w:pPr>
    </w:p>
    <w:p w:rsidR="001D75DB" w:rsidRDefault="001D75DB" w:rsidP="001D75DB">
      <w:pPr>
        <w:spacing w:after="0" w:line="240" w:lineRule="auto"/>
        <w:jc w:val="both"/>
      </w:pPr>
    </w:p>
    <w:p w:rsidR="001D75DB" w:rsidRDefault="001D75DB" w:rsidP="001D75DB">
      <w:pPr>
        <w:spacing w:after="0" w:line="240" w:lineRule="auto"/>
        <w:jc w:val="both"/>
      </w:pPr>
    </w:p>
    <w:p w:rsidR="001D75DB" w:rsidRDefault="001D75DB" w:rsidP="001D75DB">
      <w:pPr>
        <w:spacing w:after="0" w:line="240" w:lineRule="auto"/>
        <w:jc w:val="both"/>
      </w:pPr>
    </w:p>
    <w:p w:rsidR="001D75DB" w:rsidRDefault="001D75DB" w:rsidP="001D75DB">
      <w:pPr>
        <w:spacing w:after="0" w:line="240" w:lineRule="auto"/>
        <w:jc w:val="both"/>
      </w:pPr>
    </w:p>
    <w:p w:rsidR="001D75DB" w:rsidRPr="001D75DB" w:rsidRDefault="001D75DB" w:rsidP="001D75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75DB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УТВЕРЖДЕНЫ</w:t>
      </w:r>
    </w:p>
    <w:p w:rsidR="001D75DB" w:rsidRPr="001D75DB" w:rsidRDefault="001D75DB" w:rsidP="001D75DB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1D75DB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1D75DB" w:rsidRPr="001D75DB" w:rsidRDefault="001D75DB" w:rsidP="001D75DB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1D75DB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1D75DB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1D75DB" w:rsidRPr="001D75DB" w:rsidRDefault="001D75DB" w:rsidP="001D75DB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1D75DB">
        <w:rPr>
          <w:rFonts w:ascii="Times New Roman" w:hAnsi="Times New Roman"/>
          <w:sz w:val="24"/>
          <w:szCs w:val="24"/>
        </w:rPr>
        <w:t>от 18 декабря 2018 года № 222</w:t>
      </w:r>
    </w:p>
    <w:p w:rsidR="001D75DB" w:rsidRPr="001D75DB" w:rsidRDefault="001D75DB" w:rsidP="001D75DB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1D75DB">
        <w:rPr>
          <w:rFonts w:ascii="Times New Roman" w:hAnsi="Times New Roman"/>
          <w:sz w:val="24"/>
          <w:szCs w:val="24"/>
        </w:rPr>
        <w:t xml:space="preserve">(в редакции решения от   </w:t>
      </w:r>
      <w:r>
        <w:rPr>
          <w:rFonts w:ascii="Times New Roman" w:hAnsi="Times New Roman"/>
          <w:sz w:val="24"/>
          <w:szCs w:val="24"/>
        </w:rPr>
        <w:t>17</w:t>
      </w:r>
      <w:r w:rsidRPr="001D75DB">
        <w:rPr>
          <w:rFonts w:ascii="Times New Roman" w:hAnsi="Times New Roman"/>
          <w:sz w:val="24"/>
          <w:szCs w:val="24"/>
        </w:rPr>
        <w:t>.12.2019 №</w:t>
      </w:r>
      <w:r>
        <w:rPr>
          <w:rFonts w:ascii="Times New Roman" w:hAnsi="Times New Roman"/>
          <w:sz w:val="24"/>
          <w:szCs w:val="24"/>
        </w:rPr>
        <w:t xml:space="preserve"> 20</w:t>
      </w:r>
      <w:r w:rsidRPr="001D75DB">
        <w:rPr>
          <w:rFonts w:ascii="Times New Roman" w:hAnsi="Times New Roman"/>
          <w:sz w:val="24"/>
          <w:szCs w:val="24"/>
        </w:rPr>
        <w:t>)</w:t>
      </w:r>
    </w:p>
    <w:p w:rsidR="001D75DB" w:rsidRPr="001D75DB" w:rsidRDefault="001D75DB" w:rsidP="001D75DB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1D75DB">
        <w:rPr>
          <w:rFonts w:ascii="Times New Roman" w:hAnsi="Times New Roman"/>
          <w:sz w:val="24"/>
          <w:szCs w:val="24"/>
        </w:rPr>
        <w:t>(приложение 9)</w:t>
      </w:r>
    </w:p>
    <w:p w:rsidR="001D75DB" w:rsidRPr="001D75DB" w:rsidRDefault="001D75DB" w:rsidP="001D75DB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1D75DB" w:rsidRDefault="001D75DB" w:rsidP="001D75D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75DB">
        <w:rPr>
          <w:rFonts w:ascii="Times New Roman" w:hAnsi="Times New Roman"/>
          <w:b/>
          <w:bCs/>
          <w:sz w:val="24"/>
          <w:szCs w:val="24"/>
        </w:rPr>
        <w:t xml:space="preserve">Перечень и коды главных администраторов доходов </w:t>
      </w:r>
    </w:p>
    <w:p w:rsidR="001D75DB" w:rsidRPr="001D75DB" w:rsidRDefault="001D75DB" w:rsidP="001D75D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75DB">
        <w:rPr>
          <w:rFonts w:ascii="Times New Roman" w:hAnsi="Times New Roman"/>
          <w:b/>
          <w:bCs/>
          <w:sz w:val="24"/>
          <w:szCs w:val="24"/>
        </w:rPr>
        <w:t>местного бюджета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D75DB">
        <w:rPr>
          <w:rFonts w:ascii="Times New Roman" w:hAnsi="Times New Roman"/>
          <w:b/>
          <w:bCs/>
          <w:sz w:val="24"/>
          <w:szCs w:val="24"/>
        </w:rPr>
        <w:t>Лужского</w:t>
      </w:r>
      <w:proofErr w:type="spellEnd"/>
      <w:r w:rsidRPr="001D75DB">
        <w:rPr>
          <w:rFonts w:ascii="Times New Roman" w:hAnsi="Times New Roman"/>
          <w:b/>
          <w:bCs/>
          <w:sz w:val="24"/>
          <w:szCs w:val="24"/>
        </w:rPr>
        <w:t xml:space="preserve"> городского поселения </w:t>
      </w:r>
    </w:p>
    <w:p w:rsidR="001D75DB" w:rsidRPr="001D75DB" w:rsidRDefault="001D75DB" w:rsidP="001D75D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3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77"/>
        <w:gridCol w:w="5228"/>
      </w:tblGrid>
      <w:tr w:rsidR="001D75DB" w:rsidRPr="001D75DB" w:rsidTr="00A57565">
        <w:trPr>
          <w:trHeight w:val="730"/>
        </w:trPr>
        <w:tc>
          <w:tcPr>
            <w:tcW w:w="5104" w:type="dxa"/>
            <w:gridSpan w:val="2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5DB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28" w:type="dxa"/>
            <w:vMerge w:val="restart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5D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главного администратора доходов местного бюджета</w:t>
            </w:r>
          </w:p>
        </w:tc>
      </w:tr>
      <w:tr w:rsidR="001D75DB" w:rsidRPr="001D75DB" w:rsidTr="00A57565">
        <w:trPr>
          <w:trHeight w:val="755"/>
        </w:trPr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5DB">
              <w:rPr>
                <w:rFonts w:ascii="Times New Roman" w:hAnsi="Times New Roman"/>
                <w:b/>
                <w:bCs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5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доходов местного бюджета </w:t>
            </w:r>
          </w:p>
        </w:tc>
        <w:tc>
          <w:tcPr>
            <w:tcW w:w="5228" w:type="dxa"/>
            <w:vMerge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75DB" w:rsidRPr="001D75DB" w:rsidTr="00A57565">
        <w:trPr>
          <w:trHeight w:val="477"/>
        </w:trPr>
        <w:tc>
          <w:tcPr>
            <w:tcW w:w="10332" w:type="dxa"/>
            <w:gridSpan w:val="3"/>
            <w:vAlign w:val="center"/>
          </w:tcPr>
          <w:p w:rsidR="001D75DB" w:rsidRPr="001D75DB" w:rsidRDefault="001D75DB" w:rsidP="001D75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5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317                       Администрация </w:t>
            </w:r>
            <w:proofErr w:type="spellStart"/>
            <w:r w:rsidRPr="001D75DB">
              <w:rPr>
                <w:rFonts w:ascii="Times New Roman" w:hAnsi="Times New Roman"/>
                <w:b/>
                <w:bCs/>
                <w:sz w:val="24"/>
                <w:szCs w:val="24"/>
              </w:rPr>
              <w:t>Лужского</w:t>
            </w:r>
            <w:proofErr w:type="spellEnd"/>
            <w:r w:rsidRPr="001D75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</w:tr>
      <w:tr w:rsidR="001D75DB" w:rsidRPr="001D75DB" w:rsidTr="00A57565">
        <w:trPr>
          <w:trHeight w:val="1195"/>
        </w:trPr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1 08 04020 01 0000 110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1 11 05013 13 0000 120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1 11 05025 13 0000 120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75DB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1 11 05035 13 0000 120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1 11 05075 13 0000 120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1 11 07015 13 0000 120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1 11 09045 13 0000 120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1 14 01050 13 0000 410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1 14 02052 13 0000 410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1 14 02053 13 0000 410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1 14 02052 13 0000 440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1 14 02053 13 0000 440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1 14 03050 13 0000 410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основных средств по указанному имуществу)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1 14 03050 13 0000 440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материальных запасов по указанному имуществу)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1 14 04050 13 0000 420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1 14 06013 13 0000 430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1 14 06025 13 0000 430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1 15 02050 13 0000 140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1 16 33050 13 0000 140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1 16 90050 13 0000 140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2 02 15001 13 0000 150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2 02 15002 13 0000 150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2 02 20077 13 0000 150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 xml:space="preserve">Субсидии бюджетам городских поселений на </w:t>
            </w:r>
            <w:proofErr w:type="spellStart"/>
            <w:r w:rsidRPr="001D75DB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1D75DB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2 02 27112 13 0000 150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 xml:space="preserve">Субсидии бюджетам городских поселений на </w:t>
            </w:r>
            <w:proofErr w:type="spellStart"/>
            <w:r w:rsidRPr="001D75DB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1D75DB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2 02 20298 13 0000 150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1D75DB" w:rsidRPr="001D75DB" w:rsidTr="00A57565">
        <w:trPr>
          <w:trHeight w:val="2322"/>
        </w:trPr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2 02 20299 13 0000 150</w:t>
            </w:r>
          </w:p>
        </w:tc>
        <w:tc>
          <w:tcPr>
            <w:tcW w:w="5228" w:type="dxa"/>
          </w:tcPr>
          <w:p w:rsidR="001D75DB" w:rsidRPr="00A57565" w:rsidRDefault="001D75DB" w:rsidP="001D75D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57565">
              <w:rPr>
                <w:rFonts w:ascii="Times New Roman" w:hAnsi="Times New Roman"/>
                <w:sz w:val="23"/>
                <w:szCs w:val="23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1D75DB" w:rsidRPr="001D75DB" w:rsidTr="00A57565">
        <w:trPr>
          <w:trHeight w:val="132"/>
        </w:trPr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2 02 20301 13 0000 150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1D75DB" w:rsidRPr="001D75DB" w:rsidTr="00A57565">
        <w:trPr>
          <w:trHeight w:val="1094"/>
        </w:trPr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2 02 20302 13 0000 150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2 02 20216 13 0000 150</w:t>
            </w:r>
          </w:p>
        </w:tc>
        <w:tc>
          <w:tcPr>
            <w:tcW w:w="5228" w:type="dxa"/>
          </w:tcPr>
          <w:p w:rsidR="001D75DB" w:rsidRPr="00A57565" w:rsidRDefault="001D75DB" w:rsidP="001D75D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57565">
              <w:rPr>
                <w:rFonts w:ascii="Times New Roman" w:hAnsi="Times New Roman"/>
                <w:sz w:val="23"/>
                <w:szCs w:val="23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2 02 25497 13 0000 150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</w:tr>
      <w:tr w:rsidR="001D75DB" w:rsidRPr="001D75DB" w:rsidTr="00A57565">
        <w:trPr>
          <w:trHeight w:val="890"/>
        </w:trPr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2 02 25555 13 0000 150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2 02 29999 13 0000 150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2 02 30024 13 0000 150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2 02 39999 13 0000 150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Прочие субвенции бюджетам городских поселений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2 02 45160 13 0000 150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 xml:space="preserve">317 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2 02 45424 13 0000 150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2 02 49999 13 0000 150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2 03 05000 13 0000 150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Безвозмездные поступления от государственных (муниципальных) организаций в бюджеты городских поселений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2 03 05010 13 0000 150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Предоставление государственными (муниципальными) организациями грантов для получателей средств бюджетов городских поселений</w:t>
            </w:r>
          </w:p>
        </w:tc>
      </w:tr>
      <w:tr w:rsidR="001D75DB" w:rsidRPr="001D75DB" w:rsidTr="00A57565">
        <w:trPr>
          <w:trHeight w:val="1016"/>
        </w:trPr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2 03 05020 13 0000 150</w:t>
            </w:r>
          </w:p>
        </w:tc>
        <w:tc>
          <w:tcPr>
            <w:tcW w:w="5228" w:type="dxa"/>
          </w:tcPr>
          <w:p w:rsidR="001D75DB" w:rsidRPr="00A57565" w:rsidRDefault="001D75DB" w:rsidP="001D75D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57565">
              <w:rPr>
                <w:rFonts w:ascii="Times New Roman" w:hAnsi="Times New Roman"/>
                <w:sz w:val="23"/>
                <w:szCs w:val="23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поселений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2 03 05030 13 0000 150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2 03 05040 13 0000 150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2 03 05099 13 0000 150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2 07 05010 13 0000 150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  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2 07 05020 13 0000 150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2 07 05030 13 0000 150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2 08 05000 13 0000 150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2 18 05030 13 0000 150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2 18 60010 13 0000 150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2 19 60010 13 0000 150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1D75DB" w:rsidRPr="001D75DB" w:rsidTr="00A57565">
        <w:trPr>
          <w:trHeight w:val="576"/>
        </w:trPr>
        <w:tc>
          <w:tcPr>
            <w:tcW w:w="10332" w:type="dxa"/>
            <w:gridSpan w:val="3"/>
            <w:vAlign w:val="center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5DB">
              <w:rPr>
                <w:rFonts w:ascii="Times New Roman" w:hAnsi="Times New Roman"/>
                <w:b/>
                <w:bCs/>
                <w:sz w:val="24"/>
                <w:szCs w:val="24"/>
              </w:rPr>
              <w:t>600                       МКУ «</w:t>
            </w:r>
            <w:proofErr w:type="spellStart"/>
            <w:r w:rsidRPr="001D75DB">
              <w:rPr>
                <w:rFonts w:ascii="Times New Roman" w:hAnsi="Times New Roman"/>
                <w:b/>
                <w:bCs/>
                <w:sz w:val="24"/>
                <w:szCs w:val="24"/>
              </w:rPr>
              <w:t>Лужский</w:t>
            </w:r>
            <w:proofErr w:type="spellEnd"/>
            <w:r w:rsidRPr="001D75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городской Дом культуры»</w:t>
            </w:r>
          </w:p>
        </w:tc>
      </w:tr>
      <w:tr w:rsidR="001D75DB" w:rsidRPr="001D75DB" w:rsidTr="00A57565">
        <w:trPr>
          <w:trHeight w:val="931"/>
        </w:trPr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1 16 33050 13 0000 140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 xml:space="preserve">600 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1 16 90050 13 0000 140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1D75DB" w:rsidRPr="001D75DB" w:rsidTr="00A57565">
        <w:trPr>
          <w:trHeight w:val="519"/>
        </w:trPr>
        <w:tc>
          <w:tcPr>
            <w:tcW w:w="10332" w:type="dxa"/>
            <w:gridSpan w:val="3"/>
            <w:vAlign w:val="center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5DB">
              <w:rPr>
                <w:rFonts w:ascii="Times New Roman" w:hAnsi="Times New Roman"/>
                <w:b/>
                <w:bCs/>
                <w:sz w:val="24"/>
                <w:szCs w:val="24"/>
              </w:rPr>
              <w:t>601                        МКУ «</w:t>
            </w:r>
            <w:proofErr w:type="spellStart"/>
            <w:r w:rsidRPr="001D75DB">
              <w:rPr>
                <w:rFonts w:ascii="Times New Roman" w:hAnsi="Times New Roman"/>
                <w:b/>
                <w:bCs/>
                <w:sz w:val="24"/>
                <w:szCs w:val="24"/>
              </w:rPr>
              <w:t>Лужский</w:t>
            </w:r>
            <w:proofErr w:type="spellEnd"/>
            <w:r w:rsidRPr="001D75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киноцентр «Смена»</w:t>
            </w:r>
          </w:p>
        </w:tc>
      </w:tr>
      <w:tr w:rsidR="001D75DB" w:rsidRPr="001D75DB" w:rsidTr="00A57565">
        <w:trPr>
          <w:trHeight w:val="958"/>
        </w:trPr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1 11 05035 13 0000 120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D75DB" w:rsidRPr="001D75DB" w:rsidTr="00A57565">
        <w:trPr>
          <w:trHeight w:val="958"/>
        </w:trPr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5228" w:type="dxa"/>
          </w:tcPr>
          <w:p w:rsidR="001D75DB" w:rsidRPr="001D75DB" w:rsidRDefault="001D75DB" w:rsidP="00A57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1 16 33050 13 0000 140</w:t>
            </w:r>
          </w:p>
        </w:tc>
        <w:tc>
          <w:tcPr>
            <w:tcW w:w="5228" w:type="dxa"/>
          </w:tcPr>
          <w:p w:rsidR="001D75DB" w:rsidRPr="001D75DB" w:rsidRDefault="001D75DB" w:rsidP="00A5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lastRenderedPageBreak/>
              <w:t>601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  <w:p w:rsidR="001D75DB" w:rsidRPr="001D75DB" w:rsidRDefault="001D75DB" w:rsidP="001D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  <w:p w:rsidR="001D75DB" w:rsidRPr="001D75DB" w:rsidRDefault="001D75DB" w:rsidP="001D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5DB" w:rsidRPr="001D75DB" w:rsidTr="00A57565">
        <w:trPr>
          <w:trHeight w:val="496"/>
        </w:trPr>
        <w:tc>
          <w:tcPr>
            <w:tcW w:w="10332" w:type="dxa"/>
            <w:gridSpan w:val="3"/>
            <w:vAlign w:val="center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5DB">
              <w:rPr>
                <w:rFonts w:ascii="Times New Roman" w:hAnsi="Times New Roman"/>
                <w:b/>
                <w:bCs/>
                <w:sz w:val="24"/>
                <w:szCs w:val="24"/>
              </w:rPr>
              <w:t>038                          МКУ «Спортивно-молодежный центр»</w:t>
            </w:r>
          </w:p>
        </w:tc>
      </w:tr>
      <w:tr w:rsidR="001D75DB" w:rsidRPr="001D75DB" w:rsidTr="00A57565">
        <w:trPr>
          <w:trHeight w:val="833"/>
        </w:trPr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</w:tc>
      </w:tr>
      <w:tr w:rsidR="001D75DB" w:rsidRPr="001D75DB" w:rsidTr="00A57565">
        <w:trPr>
          <w:trHeight w:val="264"/>
        </w:trPr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1 11 05035 13 0000 120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1 16 33050 13 0000 140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поселений.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1 17 05050  13  0000 180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1D75DB" w:rsidRPr="001D75DB" w:rsidTr="00A57565">
        <w:trPr>
          <w:trHeight w:val="477"/>
        </w:trPr>
        <w:tc>
          <w:tcPr>
            <w:tcW w:w="10332" w:type="dxa"/>
            <w:gridSpan w:val="3"/>
            <w:vAlign w:val="center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5DB">
              <w:rPr>
                <w:rFonts w:ascii="Times New Roman" w:hAnsi="Times New Roman"/>
                <w:b/>
                <w:bCs/>
                <w:sz w:val="24"/>
                <w:szCs w:val="24"/>
              </w:rPr>
              <w:t>622                    МКУ «</w:t>
            </w:r>
            <w:proofErr w:type="spellStart"/>
            <w:r w:rsidRPr="001D75DB">
              <w:rPr>
                <w:rFonts w:ascii="Times New Roman" w:hAnsi="Times New Roman"/>
                <w:b/>
                <w:bCs/>
                <w:sz w:val="24"/>
                <w:szCs w:val="24"/>
              </w:rPr>
              <w:t>Лужская</w:t>
            </w:r>
            <w:proofErr w:type="spellEnd"/>
            <w:r w:rsidRPr="001D75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централизованная библиотечная система»</w:t>
            </w:r>
          </w:p>
        </w:tc>
      </w:tr>
      <w:tr w:rsidR="001D75DB" w:rsidRPr="001D75DB" w:rsidTr="00A57565">
        <w:trPr>
          <w:trHeight w:val="958"/>
        </w:trPr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1 16 33050 13 0000 140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поселений.</w:t>
            </w:r>
          </w:p>
        </w:tc>
      </w:tr>
      <w:tr w:rsidR="001D75DB" w:rsidRPr="001D75DB" w:rsidTr="00A57565">
        <w:tc>
          <w:tcPr>
            <w:tcW w:w="212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977" w:type="dxa"/>
          </w:tcPr>
          <w:p w:rsidR="001D75DB" w:rsidRPr="001D75DB" w:rsidRDefault="001D75DB" w:rsidP="001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5228" w:type="dxa"/>
          </w:tcPr>
          <w:p w:rsidR="001D75DB" w:rsidRPr="001D75DB" w:rsidRDefault="001D75DB" w:rsidP="001D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DB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</w:tbl>
    <w:p w:rsidR="001D75DB" w:rsidRDefault="001D75DB" w:rsidP="00A57565">
      <w:pPr>
        <w:spacing w:after="0" w:line="240" w:lineRule="auto"/>
      </w:pPr>
    </w:p>
    <w:p w:rsidR="00A57565" w:rsidRDefault="00A57565" w:rsidP="00A57565">
      <w:pPr>
        <w:spacing w:after="0" w:line="240" w:lineRule="auto"/>
      </w:pPr>
    </w:p>
    <w:p w:rsidR="00A57565" w:rsidRDefault="00A57565" w:rsidP="00A57565">
      <w:pPr>
        <w:spacing w:after="0" w:line="240" w:lineRule="auto"/>
      </w:pPr>
    </w:p>
    <w:p w:rsidR="00A57565" w:rsidRDefault="00A57565" w:rsidP="00A57565">
      <w:pPr>
        <w:spacing w:after="0" w:line="240" w:lineRule="auto"/>
      </w:pPr>
    </w:p>
    <w:p w:rsidR="00A57565" w:rsidRDefault="00A57565" w:rsidP="00A57565">
      <w:pPr>
        <w:spacing w:after="0" w:line="240" w:lineRule="auto"/>
      </w:pPr>
    </w:p>
    <w:p w:rsidR="00A57565" w:rsidRDefault="00A57565" w:rsidP="00A57565">
      <w:pPr>
        <w:spacing w:after="0" w:line="240" w:lineRule="auto"/>
      </w:pPr>
    </w:p>
    <w:p w:rsidR="00A57565" w:rsidRPr="001D75DB" w:rsidRDefault="00A57565" w:rsidP="00A575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75DB">
        <w:rPr>
          <w:rFonts w:ascii="Times New Roman" w:hAnsi="Times New Roman"/>
          <w:sz w:val="24"/>
          <w:szCs w:val="24"/>
        </w:rPr>
        <w:lastRenderedPageBreak/>
        <w:t>УТВЕРЖДЕН</w:t>
      </w:r>
      <w:r w:rsidR="00584F40">
        <w:rPr>
          <w:rFonts w:ascii="Times New Roman" w:hAnsi="Times New Roman"/>
          <w:sz w:val="24"/>
          <w:szCs w:val="24"/>
        </w:rPr>
        <w:t>О</w:t>
      </w:r>
    </w:p>
    <w:p w:rsidR="00A57565" w:rsidRPr="001D75DB" w:rsidRDefault="00A57565" w:rsidP="00A57565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1D75DB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A57565" w:rsidRPr="001D75DB" w:rsidRDefault="00A57565" w:rsidP="00A57565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1D75DB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1D75DB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A57565" w:rsidRPr="001D75DB" w:rsidRDefault="00A57565" w:rsidP="00A57565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1D75DB">
        <w:rPr>
          <w:rFonts w:ascii="Times New Roman" w:hAnsi="Times New Roman"/>
          <w:sz w:val="24"/>
          <w:szCs w:val="24"/>
        </w:rPr>
        <w:t>от 18 декабря 2018 года № 222</w:t>
      </w:r>
    </w:p>
    <w:p w:rsidR="00A57565" w:rsidRPr="001D75DB" w:rsidRDefault="00A57565" w:rsidP="00A57565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1D75DB">
        <w:rPr>
          <w:rFonts w:ascii="Times New Roman" w:hAnsi="Times New Roman"/>
          <w:sz w:val="24"/>
          <w:szCs w:val="24"/>
        </w:rPr>
        <w:t>(в редакции решения от</w:t>
      </w:r>
      <w:r>
        <w:rPr>
          <w:rFonts w:ascii="Times New Roman" w:hAnsi="Times New Roman"/>
          <w:sz w:val="24"/>
          <w:szCs w:val="24"/>
        </w:rPr>
        <w:t xml:space="preserve"> 17</w:t>
      </w:r>
      <w:r w:rsidRPr="001D75DB">
        <w:rPr>
          <w:rFonts w:ascii="Times New Roman" w:hAnsi="Times New Roman"/>
          <w:sz w:val="24"/>
          <w:szCs w:val="24"/>
        </w:rPr>
        <w:t>.12.2019 №</w:t>
      </w:r>
      <w:r>
        <w:rPr>
          <w:rFonts w:ascii="Times New Roman" w:hAnsi="Times New Roman"/>
          <w:sz w:val="24"/>
          <w:szCs w:val="24"/>
        </w:rPr>
        <w:t xml:space="preserve"> 20</w:t>
      </w:r>
      <w:r w:rsidRPr="001D75DB">
        <w:rPr>
          <w:rFonts w:ascii="Times New Roman" w:hAnsi="Times New Roman"/>
          <w:sz w:val="24"/>
          <w:szCs w:val="24"/>
        </w:rPr>
        <w:t>)</w:t>
      </w:r>
    </w:p>
    <w:p w:rsidR="00A57565" w:rsidRDefault="00A57565" w:rsidP="00A57565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1D75DB">
        <w:rPr>
          <w:rFonts w:ascii="Times New Roman" w:hAnsi="Times New Roman"/>
          <w:sz w:val="24"/>
          <w:szCs w:val="24"/>
        </w:rPr>
        <w:t xml:space="preserve">(приложение </w:t>
      </w:r>
      <w:r>
        <w:rPr>
          <w:rFonts w:ascii="Times New Roman" w:hAnsi="Times New Roman"/>
          <w:sz w:val="24"/>
          <w:szCs w:val="24"/>
        </w:rPr>
        <w:t>11</w:t>
      </w:r>
      <w:r w:rsidRPr="001D75DB">
        <w:rPr>
          <w:rFonts w:ascii="Times New Roman" w:hAnsi="Times New Roman"/>
          <w:sz w:val="24"/>
          <w:szCs w:val="24"/>
        </w:rPr>
        <w:t>)</w:t>
      </w:r>
    </w:p>
    <w:p w:rsidR="00A57565" w:rsidRDefault="00A57565" w:rsidP="00A57565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</w:p>
    <w:p w:rsidR="00A57565" w:rsidRPr="000A7547" w:rsidRDefault="00A57565" w:rsidP="00A575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7547">
        <w:rPr>
          <w:rFonts w:ascii="Times New Roman" w:hAnsi="Times New Roman"/>
          <w:b/>
          <w:sz w:val="26"/>
          <w:szCs w:val="26"/>
        </w:rPr>
        <w:t xml:space="preserve">Распределение бюджетных ассигнований по целевым статьям </w:t>
      </w:r>
    </w:p>
    <w:p w:rsidR="00A57565" w:rsidRPr="000A7547" w:rsidRDefault="00A57565" w:rsidP="00A575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0A7547">
        <w:rPr>
          <w:rFonts w:ascii="Times New Roman" w:hAnsi="Times New Roman"/>
          <w:b/>
          <w:sz w:val="26"/>
          <w:szCs w:val="26"/>
        </w:rPr>
        <w:t xml:space="preserve">(муниципальным программам </w:t>
      </w:r>
      <w:proofErr w:type="spellStart"/>
      <w:r w:rsidRPr="000A7547">
        <w:rPr>
          <w:rFonts w:ascii="Times New Roman" w:hAnsi="Times New Roman"/>
          <w:b/>
          <w:sz w:val="26"/>
          <w:szCs w:val="26"/>
        </w:rPr>
        <w:t>Лужского</w:t>
      </w:r>
      <w:proofErr w:type="spellEnd"/>
      <w:r w:rsidRPr="000A7547">
        <w:rPr>
          <w:rFonts w:ascii="Times New Roman" w:hAnsi="Times New Roman"/>
          <w:b/>
          <w:sz w:val="26"/>
          <w:szCs w:val="26"/>
        </w:rPr>
        <w:t xml:space="preserve"> городского поселения </w:t>
      </w:r>
      <w:proofErr w:type="gramEnd"/>
    </w:p>
    <w:p w:rsidR="00A57565" w:rsidRPr="000A7547" w:rsidRDefault="00A57565" w:rsidP="00A575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7547">
        <w:rPr>
          <w:rFonts w:ascii="Times New Roman" w:hAnsi="Times New Roman"/>
          <w:b/>
          <w:sz w:val="26"/>
          <w:szCs w:val="26"/>
        </w:rPr>
        <w:t xml:space="preserve">и непрограммным направлениям деятельности), </w:t>
      </w:r>
    </w:p>
    <w:p w:rsidR="00A57565" w:rsidRPr="000A7547" w:rsidRDefault="00A57565" w:rsidP="00A575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7547">
        <w:rPr>
          <w:rFonts w:ascii="Times New Roman" w:hAnsi="Times New Roman"/>
          <w:b/>
          <w:sz w:val="26"/>
          <w:szCs w:val="26"/>
        </w:rPr>
        <w:t xml:space="preserve">группам и подгруппам видов расходов, разделам и подразделам </w:t>
      </w:r>
    </w:p>
    <w:p w:rsidR="00A57565" w:rsidRDefault="00A57565" w:rsidP="00A575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7547">
        <w:rPr>
          <w:rFonts w:ascii="Times New Roman" w:hAnsi="Times New Roman"/>
          <w:b/>
          <w:sz w:val="26"/>
          <w:szCs w:val="26"/>
        </w:rPr>
        <w:t>классификации расходов бюджетов на 2019 год</w:t>
      </w:r>
    </w:p>
    <w:p w:rsidR="00A57565" w:rsidRDefault="00A57565" w:rsidP="00A57565">
      <w:pPr>
        <w:spacing w:after="0" w:line="240" w:lineRule="auto"/>
      </w:pPr>
    </w:p>
    <w:tbl>
      <w:tblPr>
        <w:tblW w:w="100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83"/>
        <w:gridCol w:w="1417"/>
        <w:gridCol w:w="567"/>
        <w:gridCol w:w="567"/>
        <w:gridCol w:w="567"/>
        <w:gridCol w:w="1134"/>
      </w:tblGrid>
      <w:tr w:rsidR="00A57565" w:rsidRPr="00A57565" w:rsidTr="00D31299">
        <w:trPr>
          <w:trHeight w:val="338"/>
        </w:trPr>
        <w:tc>
          <w:tcPr>
            <w:tcW w:w="5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565" w:rsidRPr="00A57565" w:rsidRDefault="00A57565" w:rsidP="00A575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Сумма </w:t>
            </w: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(тыс. руб.)</w:t>
            </w:r>
          </w:p>
        </w:tc>
      </w:tr>
      <w:tr w:rsidR="00A57565" w:rsidRPr="00A57565" w:rsidTr="00D31299">
        <w:trPr>
          <w:trHeight w:val="405"/>
        </w:trPr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672 803,8</w:t>
            </w:r>
          </w:p>
        </w:tc>
      </w:tr>
      <w:tr w:rsidR="00A57565" w:rsidRPr="00A57565" w:rsidTr="00D31299">
        <w:trPr>
          <w:trHeight w:val="61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468,0</w:t>
            </w:r>
          </w:p>
        </w:tc>
      </w:tr>
      <w:tr w:rsidR="00A57565" w:rsidRPr="00A57565" w:rsidTr="00D31299">
        <w:trPr>
          <w:trHeight w:val="34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468,0</w:t>
            </w:r>
          </w:p>
        </w:tc>
      </w:tr>
      <w:tr w:rsidR="00A57565" w:rsidRPr="00A57565" w:rsidTr="00D31299">
        <w:trPr>
          <w:trHeight w:val="28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468,0</w:t>
            </w:r>
          </w:p>
        </w:tc>
      </w:tr>
      <w:tr w:rsidR="00A57565" w:rsidRPr="00A57565" w:rsidTr="00D31299">
        <w:trPr>
          <w:trHeight w:val="39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</w:tr>
      <w:tr w:rsidR="00A57565" w:rsidRPr="00A57565" w:rsidTr="00D31299">
        <w:trPr>
          <w:trHeight w:val="89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278 164,6</w:t>
            </w:r>
          </w:p>
        </w:tc>
      </w:tr>
      <w:tr w:rsidR="00A57565" w:rsidRPr="00A57565" w:rsidTr="00D31299">
        <w:trPr>
          <w:trHeight w:val="396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12 470,2</w:t>
            </w:r>
          </w:p>
        </w:tc>
      </w:tr>
      <w:tr w:rsidR="00A57565" w:rsidRPr="00A57565" w:rsidTr="00D31299">
        <w:trPr>
          <w:trHeight w:val="346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4 417,1</w:t>
            </w:r>
          </w:p>
        </w:tc>
      </w:tr>
      <w:tr w:rsidR="00A57565" w:rsidRPr="00A57565" w:rsidTr="00D31299">
        <w:trPr>
          <w:trHeight w:val="57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Проведение непредвиденных аварийно-восстановительных работ и других неотложных мероприятий, направленных на обеспечение устойчивого функционирования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2 413,9</w:t>
            </w:r>
          </w:p>
        </w:tc>
      </w:tr>
      <w:tr w:rsidR="00A57565" w:rsidRPr="00A57565" w:rsidTr="00D31299">
        <w:trPr>
          <w:trHeight w:val="306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56.1.02.01130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2 413,9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56.1.02.01130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2 413,9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56.1.02.01130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2 413,9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A57565" w:rsidRPr="00A57565" w:rsidTr="00D31299">
        <w:trPr>
          <w:trHeight w:val="23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A57565" w:rsidRPr="00A57565" w:rsidTr="00D31299">
        <w:trPr>
          <w:trHeight w:val="60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56.1.02.S0160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1 403,2</w:t>
            </w:r>
          </w:p>
        </w:tc>
      </w:tr>
      <w:tr w:rsidR="00A57565" w:rsidRPr="00A57565" w:rsidTr="00D31299">
        <w:trPr>
          <w:trHeight w:val="321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56.1.02.S0160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1 403,2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56.1.02.S0160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1 403,2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56.1.02.S0160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1 403,2</w:t>
            </w:r>
          </w:p>
        </w:tc>
      </w:tr>
      <w:tr w:rsidR="00A57565" w:rsidRPr="00A57565" w:rsidTr="00D31299">
        <w:trPr>
          <w:trHeight w:val="414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"Обслуживание и ремонт ливневой канализации"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A57565" w:rsidRPr="00A57565" w:rsidTr="00D31299">
        <w:trPr>
          <w:trHeight w:val="35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A57565" w:rsidRPr="00A57565" w:rsidTr="00D31299">
        <w:trPr>
          <w:trHeight w:val="29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реализации энергосберегающих мероприятий"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5 053,1</w:t>
            </w:r>
          </w:p>
        </w:tc>
      </w:tr>
      <w:tr w:rsidR="00A57565" w:rsidRPr="00A57565" w:rsidTr="00D31299">
        <w:trPr>
          <w:trHeight w:val="531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5 053,1</w:t>
            </w:r>
          </w:p>
        </w:tc>
      </w:tr>
      <w:tr w:rsidR="00A57565" w:rsidRPr="00A57565" w:rsidTr="00D31299">
        <w:trPr>
          <w:trHeight w:val="41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5 053,1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5 053,1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5 053,1</w:t>
            </w:r>
          </w:p>
        </w:tc>
      </w:tr>
      <w:tr w:rsidR="00A57565" w:rsidRPr="00A57565" w:rsidTr="00D31299">
        <w:trPr>
          <w:trHeight w:val="344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33 474,6</w:t>
            </w:r>
          </w:p>
        </w:tc>
      </w:tr>
      <w:tr w:rsidR="00A57565" w:rsidRPr="00A57565" w:rsidTr="00D31299">
        <w:trPr>
          <w:trHeight w:val="29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в </w:t>
            </w:r>
            <w:proofErr w:type="spellStart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13 418,1</w:t>
            </w:r>
          </w:p>
        </w:tc>
      </w:tr>
      <w:tr w:rsidR="00A57565" w:rsidRPr="00A57565" w:rsidTr="00D31299">
        <w:trPr>
          <w:trHeight w:val="25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13 418,1</w:t>
            </w:r>
          </w:p>
        </w:tc>
      </w:tr>
      <w:tr w:rsidR="00A57565" w:rsidRPr="00A57565" w:rsidTr="00D31299">
        <w:trPr>
          <w:trHeight w:val="33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13 418,1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13 418,1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13 418,1</w:t>
            </w:r>
          </w:p>
        </w:tc>
      </w:tr>
      <w:tr w:rsidR="00A57565" w:rsidRPr="00A57565" w:rsidTr="00D31299">
        <w:trPr>
          <w:trHeight w:val="421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на светофорные посты </w:t>
            </w:r>
            <w:proofErr w:type="spellStart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A57565" w:rsidRPr="00A57565" w:rsidTr="00D31299">
        <w:trPr>
          <w:trHeight w:val="386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поставку электроэнергии на светофорные посты </w:t>
            </w:r>
            <w:proofErr w:type="spellStart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A57565" w:rsidRPr="00A57565" w:rsidTr="00D31299">
        <w:trPr>
          <w:trHeight w:val="336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2 400,0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2 400,0</w:t>
            </w:r>
          </w:p>
        </w:tc>
      </w:tr>
      <w:tr w:rsidR="00A57565" w:rsidRPr="00A57565" w:rsidTr="00D31299">
        <w:trPr>
          <w:trHeight w:val="40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A57565" w:rsidRPr="00A57565" w:rsidTr="00D31299">
        <w:trPr>
          <w:trHeight w:val="614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16 356,5</w:t>
            </w:r>
          </w:p>
        </w:tc>
      </w:tr>
      <w:tr w:rsidR="00A57565" w:rsidRPr="00A57565" w:rsidTr="00D31299">
        <w:trPr>
          <w:trHeight w:val="1051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Иные межбюджетные трансферты бюджетам поселений из бюджета </w:t>
            </w:r>
            <w:proofErr w:type="spellStart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11 856,5</w:t>
            </w:r>
          </w:p>
        </w:tc>
      </w:tr>
      <w:tr w:rsidR="00A57565" w:rsidRPr="00A57565" w:rsidTr="00D31299">
        <w:trPr>
          <w:trHeight w:val="316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11 856,5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11 856,5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11 856,5</w:t>
            </w:r>
          </w:p>
        </w:tc>
      </w:tr>
      <w:tr w:rsidR="00A57565" w:rsidRPr="00A57565" w:rsidTr="00D31299">
        <w:trPr>
          <w:trHeight w:val="38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4 500,0</w:t>
            </w:r>
          </w:p>
        </w:tc>
      </w:tr>
      <w:tr w:rsidR="00A57565" w:rsidRPr="00A57565" w:rsidTr="00D31299">
        <w:trPr>
          <w:trHeight w:val="351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A57565" w:rsidRPr="00A57565" w:rsidTr="00D31299">
        <w:trPr>
          <w:trHeight w:val="404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9 301,2</w:t>
            </w:r>
          </w:p>
        </w:tc>
      </w:tr>
      <w:tr w:rsidR="00A57565" w:rsidRPr="00A57565" w:rsidTr="00D31299">
        <w:trPr>
          <w:trHeight w:val="354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5 650,0</w:t>
            </w:r>
          </w:p>
        </w:tc>
      </w:tr>
      <w:tr w:rsidR="00A57565" w:rsidRPr="00A57565" w:rsidTr="00D31299">
        <w:trPr>
          <w:trHeight w:val="601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5 650,0</w:t>
            </w:r>
          </w:p>
        </w:tc>
      </w:tr>
      <w:tr w:rsidR="00A57565" w:rsidRPr="00A57565" w:rsidTr="00D31299">
        <w:trPr>
          <w:trHeight w:val="32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</w:tr>
      <w:tr w:rsidR="00A57565" w:rsidRPr="00A57565" w:rsidTr="00D31299">
        <w:trPr>
          <w:trHeight w:val="41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3 192,5</w:t>
            </w:r>
          </w:p>
        </w:tc>
      </w:tr>
      <w:tr w:rsidR="00A57565" w:rsidRPr="00A57565" w:rsidTr="00D31299">
        <w:trPr>
          <w:trHeight w:val="35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1 189,2</w:t>
            </w:r>
          </w:p>
        </w:tc>
      </w:tr>
      <w:tr w:rsidR="00A57565" w:rsidRPr="00A57565" w:rsidTr="00D31299">
        <w:trPr>
          <w:trHeight w:val="31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1 189,2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1 189,2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1 189,2</w:t>
            </w:r>
          </w:p>
        </w:tc>
      </w:tr>
      <w:tr w:rsidR="00A57565" w:rsidRPr="00A57565" w:rsidTr="00D31299">
        <w:trPr>
          <w:trHeight w:val="39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муниципального жилого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2 003,3</w:t>
            </w:r>
          </w:p>
        </w:tc>
      </w:tr>
      <w:tr w:rsidR="00A57565" w:rsidRPr="00A57565" w:rsidTr="00D31299">
        <w:trPr>
          <w:trHeight w:val="33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2 003,3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2 003,3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2 003,3</w:t>
            </w:r>
          </w:p>
        </w:tc>
      </w:tr>
      <w:tr w:rsidR="00A57565" w:rsidRPr="00A57565" w:rsidTr="00D31299">
        <w:trPr>
          <w:trHeight w:val="27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17,7</w:t>
            </w:r>
          </w:p>
        </w:tc>
      </w:tr>
      <w:tr w:rsidR="00A57565" w:rsidRPr="00A57565" w:rsidTr="00D31299">
        <w:trPr>
          <w:trHeight w:val="386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17,7</w:t>
            </w:r>
          </w:p>
        </w:tc>
      </w:tr>
      <w:tr w:rsidR="00A57565" w:rsidRPr="00A57565" w:rsidTr="00D31299">
        <w:trPr>
          <w:trHeight w:val="336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17,7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17,7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17,7</w:t>
            </w:r>
          </w:p>
        </w:tc>
      </w:tr>
      <w:tr w:rsidR="00A57565" w:rsidRPr="00A57565" w:rsidTr="00D31299">
        <w:trPr>
          <w:trHeight w:val="54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241,0</w:t>
            </w:r>
          </w:p>
        </w:tc>
      </w:tr>
      <w:tr w:rsidR="00A57565" w:rsidRPr="00A57565" w:rsidTr="00D31299">
        <w:trPr>
          <w:trHeight w:val="41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241,0</w:t>
            </w:r>
          </w:p>
        </w:tc>
      </w:tr>
      <w:tr w:rsidR="00A57565" w:rsidRPr="00A57565" w:rsidTr="00D31299">
        <w:trPr>
          <w:trHeight w:val="38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241,0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241,0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241,0</w:t>
            </w:r>
          </w:p>
        </w:tc>
      </w:tr>
      <w:tr w:rsidR="00A57565" w:rsidRPr="00A57565" w:rsidTr="00D31299">
        <w:trPr>
          <w:trHeight w:val="46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A57565" w:rsidRPr="00A57565" w:rsidTr="00D31299">
        <w:trPr>
          <w:trHeight w:val="40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A57565" w:rsidRPr="00A57565" w:rsidTr="00D31299">
        <w:trPr>
          <w:trHeight w:val="35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79 619,8</w:t>
            </w:r>
          </w:p>
        </w:tc>
      </w:tr>
      <w:tr w:rsidR="00A57565" w:rsidRPr="00A57565" w:rsidTr="00D31299">
        <w:trPr>
          <w:trHeight w:val="42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9 048,7</w:t>
            </w:r>
          </w:p>
        </w:tc>
      </w:tr>
      <w:tr w:rsidR="00A57565" w:rsidRPr="00A57565" w:rsidTr="00D31299">
        <w:trPr>
          <w:trHeight w:val="37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осуществление мероприятий по озеленению </w:t>
            </w:r>
            <w:proofErr w:type="spellStart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4 106,7</w:t>
            </w:r>
          </w:p>
        </w:tc>
      </w:tr>
      <w:tr w:rsidR="00A57565" w:rsidRPr="00A57565" w:rsidTr="00D31299">
        <w:trPr>
          <w:trHeight w:val="27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4 106,7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4 106,7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4 106,7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2 916,2</w:t>
            </w:r>
          </w:p>
        </w:tc>
      </w:tr>
      <w:tr w:rsidR="00A57565" w:rsidRPr="00A57565" w:rsidTr="00D31299">
        <w:trPr>
          <w:trHeight w:val="39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2 916,2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2 916,2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2 916,2</w:t>
            </w:r>
          </w:p>
        </w:tc>
      </w:tr>
      <w:tr w:rsidR="00A57565" w:rsidRPr="00A57565" w:rsidTr="00D31299">
        <w:trPr>
          <w:trHeight w:val="611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A57565" w:rsidRPr="00A57565" w:rsidTr="00D31299">
        <w:trPr>
          <w:trHeight w:val="33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56.4.01.72020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56.4.01.72020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56.4.01.72020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A57565" w:rsidRPr="00A57565" w:rsidTr="00D31299">
        <w:trPr>
          <w:trHeight w:val="126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1 525,8</w:t>
            </w:r>
          </w:p>
        </w:tc>
      </w:tr>
      <w:tr w:rsidR="00A57565" w:rsidRPr="00A57565" w:rsidTr="00D31299">
        <w:trPr>
          <w:trHeight w:val="44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1 525,8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1 525,8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1 525,8</w:t>
            </w:r>
          </w:p>
        </w:tc>
      </w:tr>
      <w:tr w:rsidR="00A57565" w:rsidRPr="00A57565" w:rsidTr="00D31299">
        <w:trPr>
          <w:trHeight w:val="231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A57565" w:rsidRPr="00A57565" w:rsidTr="00D31299">
        <w:trPr>
          <w:trHeight w:val="32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A57565" w:rsidRPr="00A57565" w:rsidTr="00D31299">
        <w:trPr>
          <w:trHeight w:val="28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A57565" w:rsidRPr="00A57565" w:rsidTr="00D31299">
        <w:trPr>
          <w:trHeight w:val="23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D312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обслуживание мест массового отдыха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A57565" w:rsidRPr="00A57565" w:rsidTr="00D31299">
        <w:trPr>
          <w:trHeight w:val="441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99,0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99,0</w:t>
            </w:r>
          </w:p>
        </w:tc>
      </w:tr>
      <w:tr w:rsidR="00A57565" w:rsidRPr="00A57565" w:rsidTr="00D31299">
        <w:trPr>
          <w:trHeight w:val="36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</w:tr>
      <w:tr w:rsidR="00A57565" w:rsidRPr="00A57565" w:rsidTr="00D31299">
        <w:trPr>
          <w:trHeight w:val="59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13 500,0</w:t>
            </w:r>
          </w:p>
        </w:tc>
      </w:tr>
      <w:tr w:rsidR="00A57565" w:rsidRPr="00A57565" w:rsidTr="00D31299">
        <w:trPr>
          <w:trHeight w:val="60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13 500,0</w:t>
            </w:r>
          </w:p>
        </w:tc>
      </w:tr>
      <w:tr w:rsidR="00A57565" w:rsidRPr="00A57565" w:rsidTr="00D31299">
        <w:trPr>
          <w:trHeight w:val="18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A57565" w:rsidRPr="00A57565" w:rsidTr="00D31299">
        <w:trPr>
          <w:trHeight w:val="414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D312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Луга"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46 141,4</w:t>
            </w:r>
          </w:p>
        </w:tc>
      </w:tr>
      <w:tr w:rsidR="00A57565" w:rsidRPr="00A57565" w:rsidTr="00D31299">
        <w:trPr>
          <w:trHeight w:val="555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42 705,7</w:t>
            </w:r>
          </w:p>
        </w:tc>
      </w:tr>
      <w:tr w:rsidR="00A57565" w:rsidRPr="00A57565" w:rsidTr="00D31299">
        <w:trPr>
          <w:trHeight w:val="29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42 705,7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42 705,7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42 705,7</w:t>
            </w:r>
          </w:p>
        </w:tc>
      </w:tr>
      <w:tr w:rsidR="00A57565" w:rsidRPr="00A57565" w:rsidTr="00D31299">
        <w:trPr>
          <w:trHeight w:val="49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1 505,0</w:t>
            </w:r>
          </w:p>
        </w:tc>
      </w:tr>
      <w:tr w:rsidR="00A57565" w:rsidRPr="00A57565" w:rsidTr="00D31299">
        <w:trPr>
          <w:trHeight w:val="364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1 505,0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1 505,0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1 505,0</w:t>
            </w:r>
          </w:p>
        </w:tc>
      </w:tr>
      <w:tr w:rsidR="00A57565" w:rsidRPr="00A57565" w:rsidTr="00D31299">
        <w:trPr>
          <w:trHeight w:val="123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1 930,7</w:t>
            </w:r>
          </w:p>
        </w:tc>
      </w:tr>
      <w:tr w:rsidR="00A57565" w:rsidRPr="00A57565" w:rsidTr="00D31299">
        <w:trPr>
          <w:trHeight w:val="46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1 930,7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1 930,7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1 930,7</w:t>
            </w:r>
          </w:p>
        </w:tc>
      </w:tr>
      <w:tr w:rsidR="00A57565" w:rsidRPr="00A57565" w:rsidTr="00D31299">
        <w:trPr>
          <w:trHeight w:val="2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благоприятной экологической обстановки"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10 290,7</w:t>
            </w:r>
          </w:p>
        </w:tc>
      </w:tr>
      <w:tr w:rsidR="00A57565" w:rsidRPr="00A57565" w:rsidTr="00D31299">
        <w:trPr>
          <w:trHeight w:val="34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280,0</w:t>
            </w:r>
          </w:p>
        </w:tc>
      </w:tr>
      <w:tr w:rsidR="00A57565" w:rsidRPr="00A57565" w:rsidTr="00D31299">
        <w:trPr>
          <w:trHeight w:val="456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</w:tr>
      <w:tr w:rsidR="00A57565" w:rsidRPr="00A57565" w:rsidTr="00D31299">
        <w:trPr>
          <w:trHeight w:val="541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10 010,7</w:t>
            </w:r>
          </w:p>
        </w:tc>
      </w:tr>
      <w:tr w:rsidR="00A57565" w:rsidRPr="00A57565" w:rsidTr="00D31299">
        <w:trPr>
          <w:trHeight w:val="254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10 010,7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10 010,7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10 010,7</w:t>
            </w:r>
          </w:p>
        </w:tc>
      </w:tr>
      <w:tr w:rsidR="00A57565" w:rsidRPr="00A57565" w:rsidTr="00D31299">
        <w:trPr>
          <w:trHeight w:val="34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105 906,3</w:t>
            </w:r>
          </w:p>
        </w:tc>
      </w:tr>
      <w:tr w:rsidR="00A57565" w:rsidRPr="00A57565" w:rsidTr="00D31299">
        <w:trPr>
          <w:trHeight w:val="28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20 758,2</w:t>
            </w:r>
          </w:p>
        </w:tc>
      </w:tr>
      <w:tr w:rsidR="00A57565" w:rsidRPr="00A57565" w:rsidTr="00D31299">
        <w:trPr>
          <w:trHeight w:val="23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20 758,2</w:t>
            </w:r>
          </w:p>
        </w:tc>
      </w:tr>
      <w:tr w:rsidR="00A57565" w:rsidRPr="00A57565" w:rsidTr="00D31299">
        <w:trPr>
          <w:trHeight w:val="34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20 758,2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20 758,2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20 758,2</w:t>
            </w:r>
          </w:p>
        </w:tc>
      </w:tr>
      <w:tr w:rsidR="00A57565" w:rsidRPr="00A57565" w:rsidTr="00D31299">
        <w:trPr>
          <w:trHeight w:val="55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85 148,1</w:t>
            </w:r>
          </w:p>
        </w:tc>
      </w:tr>
      <w:tr w:rsidR="00A57565" w:rsidRPr="00A57565" w:rsidTr="00D31299">
        <w:trPr>
          <w:trHeight w:val="866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A57565" w:rsidRPr="00A57565" w:rsidTr="00D31299">
        <w:trPr>
          <w:trHeight w:val="356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A57565" w:rsidRPr="00A57565" w:rsidTr="00D31299">
        <w:trPr>
          <w:trHeight w:val="39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12 655,4</w:t>
            </w:r>
          </w:p>
        </w:tc>
      </w:tr>
      <w:tr w:rsidR="00A57565" w:rsidRPr="00A57565" w:rsidTr="00D31299">
        <w:trPr>
          <w:trHeight w:val="3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12 655,4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12 655,4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12 655,4</w:t>
            </w:r>
          </w:p>
        </w:tc>
      </w:tr>
      <w:tr w:rsidR="00A57565" w:rsidRPr="00A57565" w:rsidTr="00D31299">
        <w:trPr>
          <w:trHeight w:val="42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4 327,5</w:t>
            </w:r>
          </w:p>
        </w:tc>
      </w:tr>
      <w:tr w:rsidR="00A57565" w:rsidRPr="00A57565" w:rsidTr="00D31299">
        <w:trPr>
          <w:trHeight w:val="37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4 327,5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4 327,5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4 327,5</w:t>
            </w:r>
          </w:p>
        </w:tc>
      </w:tr>
      <w:tr w:rsidR="00A57565" w:rsidRPr="00A57565" w:rsidTr="00D31299">
        <w:trPr>
          <w:trHeight w:val="60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67 815,2</w:t>
            </w:r>
          </w:p>
        </w:tc>
      </w:tr>
      <w:tr w:rsidR="00A57565" w:rsidRPr="00A57565" w:rsidTr="00D31299">
        <w:trPr>
          <w:trHeight w:val="191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67 815,2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67 815,2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67 815,2</w:t>
            </w:r>
          </w:p>
        </w:tc>
      </w:tr>
      <w:tr w:rsidR="00A57565" w:rsidRPr="00A57565" w:rsidTr="00D31299">
        <w:trPr>
          <w:trHeight w:val="40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4 258,7</w:t>
            </w:r>
          </w:p>
        </w:tc>
      </w:tr>
      <w:tr w:rsidR="00A57565" w:rsidRPr="00A57565" w:rsidTr="00D31299">
        <w:trPr>
          <w:trHeight w:val="356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4 258,7</w:t>
            </w:r>
          </w:p>
        </w:tc>
      </w:tr>
      <w:tr w:rsidR="00A57565" w:rsidRPr="00A57565" w:rsidTr="00D31299">
        <w:trPr>
          <w:trHeight w:val="32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A57565" w:rsidRPr="00A57565" w:rsidTr="00D31299">
        <w:trPr>
          <w:trHeight w:val="41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A57565" w:rsidRPr="00A57565" w:rsidTr="00D31299">
        <w:trPr>
          <w:trHeight w:val="35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3 558,7</w:t>
            </w:r>
          </w:p>
        </w:tc>
      </w:tr>
      <w:tr w:rsidR="00A57565" w:rsidRPr="00A57565" w:rsidTr="00D31299">
        <w:trPr>
          <w:trHeight w:val="30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3 558,7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3 558,7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3 558,7</w:t>
            </w:r>
          </w:p>
        </w:tc>
      </w:tr>
      <w:tr w:rsidR="00A57565" w:rsidRPr="00A57565" w:rsidTr="00D31299">
        <w:trPr>
          <w:trHeight w:val="391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33 133,8</w:t>
            </w:r>
          </w:p>
        </w:tc>
      </w:tr>
      <w:tr w:rsidR="00A57565" w:rsidRPr="00A57565" w:rsidTr="00D31299">
        <w:trPr>
          <w:trHeight w:val="341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33 133,8</w:t>
            </w:r>
          </w:p>
        </w:tc>
      </w:tr>
      <w:tr w:rsidR="00A57565" w:rsidRPr="00A57565" w:rsidTr="00D31299">
        <w:trPr>
          <w:trHeight w:val="434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2 501,5</w:t>
            </w:r>
          </w:p>
        </w:tc>
      </w:tr>
      <w:tr w:rsidR="00A57565" w:rsidRPr="00A57565" w:rsidTr="00D31299">
        <w:trPr>
          <w:trHeight w:val="39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2 501,5</w:t>
            </w:r>
          </w:p>
        </w:tc>
      </w:tr>
      <w:tr w:rsidR="00A57565" w:rsidRPr="00A57565" w:rsidTr="00C67D8E">
        <w:trPr>
          <w:trHeight w:val="22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2 501,5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2 501,5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A57565" w:rsidRPr="00A57565" w:rsidTr="00D31299">
        <w:trPr>
          <w:trHeight w:val="31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A57565" w:rsidRPr="00A57565" w:rsidTr="00D31299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A57565" w:rsidRPr="00A57565" w:rsidTr="00D31299">
        <w:trPr>
          <w:trHeight w:val="81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30 132,3</w:t>
            </w:r>
          </w:p>
        </w:tc>
      </w:tr>
      <w:tr w:rsidR="00A57565" w:rsidRPr="00A57565" w:rsidTr="00C67D8E">
        <w:trPr>
          <w:trHeight w:val="13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30 132,3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30 132,3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30 132,3</w:t>
            </w:r>
          </w:p>
        </w:tc>
      </w:tr>
      <w:tr w:rsidR="00A57565" w:rsidRPr="00A57565" w:rsidTr="00C67D8E">
        <w:trPr>
          <w:trHeight w:val="39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163 295,5</w:t>
            </w:r>
          </w:p>
        </w:tc>
      </w:tr>
      <w:tr w:rsidR="00A57565" w:rsidRPr="00A57565" w:rsidTr="00C67D8E">
        <w:trPr>
          <w:trHeight w:val="3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98 206,9</w:t>
            </w:r>
          </w:p>
        </w:tc>
      </w:tr>
      <w:tr w:rsidR="00A57565" w:rsidRPr="00A57565" w:rsidTr="00C67D8E">
        <w:trPr>
          <w:trHeight w:val="30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55 686,9</w:t>
            </w:r>
          </w:p>
        </w:tc>
      </w:tr>
      <w:tr w:rsidR="00A57565" w:rsidRPr="00A57565" w:rsidTr="00C67D8E">
        <w:trPr>
          <w:trHeight w:val="82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35 033,4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35 033,4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35 033,4</w:t>
            </w:r>
          </w:p>
        </w:tc>
      </w:tr>
      <w:tr w:rsidR="00A57565" w:rsidRPr="00A57565" w:rsidTr="00C67D8E">
        <w:trPr>
          <w:trHeight w:val="166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20 419,5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20 419,5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20 419,5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234,0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83,5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83,5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150,5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150,5</w:t>
            </w:r>
          </w:p>
        </w:tc>
      </w:tr>
      <w:tr w:rsidR="00A57565" w:rsidRPr="00A57565" w:rsidTr="00C67D8E">
        <w:trPr>
          <w:trHeight w:val="896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Иные межбюджетные трансферты на повышение </w:t>
            </w:r>
            <w:proofErr w:type="gramStart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187,0</w:t>
            </w:r>
          </w:p>
        </w:tc>
      </w:tr>
      <w:tr w:rsidR="00A57565" w:rsidRPr="00A57565" w:rsidTr="00C67D8E">
        <w:trPr>
          <w:trHeight w:val="72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187,0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187,0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187,0</w:t>
            </w:r>
          </w:p>
        </w:tc>
      </w:tr>
      <w:tr w:rsidR="00A57565" w:rsidRPr="00A57565" w:rsidTr="00C67D8E">
        <w:trPr>
          <w:trHeight w:val="63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42 333,0</w:t>
            </w:r>
          </w:p>
        </w:tc>
      </w:tr>
      <w:tr w:rsidR="00A57565" w:rsidRPr="00A57565" w:rsidTr="00C67D8E">
        <w:trPr>
          <w:trHeight w:val="64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42 333,0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42 333,0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42 333,0</w:t>
            </w:r>
          </w:p>
        </w:tc>
      </w:tr>
      <w:tr w:rsidR="00A57565" w:rsidRPr="00A57565" w:rsidTr="00C67D8E">
        <w:trPr>
          <w:trHeight w:val="40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63 473,6</w:t>
            </w:r>
          </w:p>
        </w:tc>
      </w:tr>
      <w:tr w:rsidR="00A57565" w:rsidRPr="00A57565" w:rsidTr="00C67D8E">
        <w:trPr>
          <w:trHeight w:val="506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обеспечению противопожарной безопасности и охраны помещений в МКУ "</w:t>
            </w:r>
            <w:proofErr w:type="spellStart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78,2</w:t>
            </w:r>
          </w:p>
        </w:tc>
      </w:tr>
      <w:tr w:rsidR="00A57565" w:rsidRPr="00A57565" w:rsidTr="00C67D8E">
        <w:trPr>
          <w:trHeight w:val="9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78,2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78,2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78,2</w:t>
            </w:r>
          </w:p>
        </w:tc>
      </w:tr>
      <w:tr w:rsidR="00A57565" w:rsidRPr="00A57565" w:rsidTr="00C67D8E">
        <w:trPr>
          <w:trHeight w:val="58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2 598,8</w:t>
            </w:r>
          </w:p>
        </w:tc>
      </w:tr>
      <w:tr w:rsidR="00A57565" w:rsidRPr="00A57565" w:rsidTr="00C67D8E">
        <w:trPr>
          <w:trHeight w:val="45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2 598,8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2 598,8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2 598,8</w:t>
            </w:r>
          </w:p>
        </w:tc>
      </w:tr>
      <w:tr w:rsidR="00A57565" w:rsidRPr="00A57565" w:rsidTr="00C67D8E">
        <w:trPr>
          <w:trHeight w:val="40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342,0</w:t>
            </w:r>
          </w:p>
        </w:tc>
      </w:tr>
      <w:tr w:rsidR="00A57565" w:rsidRPr="00A57565" w:rsidTr="00C67D8E">
        <w:trPr>
          <w:trHeight w:val="3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342,0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342,0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342,0</w:t>
            </w:r>
          </w:p>
        </w:tc>
      </w:tr>
      <w:tr w:rsidR="00A57565" w:rsidRPr="00A57565" w:rsidTr="00C67D8E">
        <w:trPr>
          <w:trHeight w:val="571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4 480,0</w:t>
            </w:r>
          </w:p>
        </w:tc>
      </w:tr>
      <w:tr w:rsidR="00A57565" w:rsidRPr="00A57565" w:rsidTr="00C67D8E">
        <w:trPr>
          <w:trHeight w:val="29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4 480,0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4 480,0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4 480,0</w:t>
            </w:r>
          </w:p>
        </w:tc>
      </w:tr>
      <w:tr w:rsidR="00A57565" w:rsidRPr="00A57565" w:rsidTr="00C67D8E">
        <w:trPr>
          <w:trHeight w:val="36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55 974,6</w:t>
            </w:r>
          </w:p>
        </w:tc>
      </w:tr>
      <w:tr w:rsidR="00A57565" w:rsidRPr="00A57565" w:rsidTr="00C67D8E">
        <w:trPr>
          <w:trHeight w:val="2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55 974,6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55 974,6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55 974,6</w:t>
            </w:r>
          </w:p>
        </w:tc>
      </w:tr>
      <w:tr w:rsidR="00A57565" w:rsidRPr="00A57565" w:rsidTr="00C67D8E">
        <w:trPr>
          <w:trHeight w:val="26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C67D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мероприятий в сфере культуры (</w:t>
            </w:r>
            <w:r w:rsidR="00C67D8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</w:t>
            </w: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ультурно-массовых)"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1 526,0</w:t>
            </w:r>
          </w:p>
        </w:tc>
      </w:tr>
      <w:tr w:rsidR="00A57565" w:rsidRPr="00A57565" w:rsidTr="00C67D8E">
        <w:trPr>
          <w:trHeight w:val="35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1 400,0</w:t>
            </w:r>
          </w:p>
        </w:tc>
      </w:tr>
      <w:tr w:rsidR="00A57565" w:rsidRPr="00A57565" w:rsidTr="00C67D8E">
        <w:trPr>
          <w:trHeight w:val="32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A57565" w:rsidRPr="00A57565" w:rsidTr="00C67D8E">
        <w:trPr>
          <w:trHeight w:val="406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A57565" w:rsidRPr="00A57565" w:rsidTr="00C67D8E">
        <w:trPr>
          <w:trHeight w:val="35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A57565" w:rsidRPr="00A57565" w:rsidTr="00C67D8E">
        <w:trPr>
          <w:trHeight w:val="28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46,0</w:t>
            </w:r>
          </w:p>
        </w:tc>
      </w:tr>
      <w:tr w:rsidR="00A57565" w:rsidRPr="00A57565" w:rsidTr="00C67D8E">
        <w:trPr>
          <w:trHeight w:val="24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46,0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46,0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46,0</w:t>
            </w:r>
          </w:p>
        </w:tc>
      </w:tr>
      <w:tr w:rsidR="00A57565" w:rsidRPr="00A57565" w:rsidTr="00C67D8E">
        <w:trPr>
          <w:trHeight w:val="32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89,0</w:t>
            </w:r>
          </w:p>
        </w:tc>
      </w:tr>
      <w:tr w:rsidR="00A57565" w:rsidRPr="00A57565" w:rsidTr="00C67D8E">
        <w:trPr>
          <w:trHeight w:val="27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89,0</w:t>
            </w:r>
          </w:p>
        </w:tc>
      </w:tr>
      <w:tr w:rsidR="00A57565" w:rsidRPr="00A57565" w:rsidTr="00C67D8E">
        <w:trPr>
          <w:trHeight w:val="37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89,0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89,0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89,0</w:t>
            </w:r>
          </w:p>
        </w:tc>
      </w:tr>
      <w:tr w:rsidR="00A57565" w:rsidRPr="00A57565" w:rsidTr="00C67D8E">
        <w:trPr>
          <w:trHeight w:val="321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13 075,7</w:t>
            </w:r>
          </w:p>
        </w:tc>
      </w:tr>
      <w:tr w:rsidR="00A57565" w:rsidRPr="00A57565" w:rsidTr="00C67D8E">
        <w:trPr>
          <w:trHeight w:val="25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A57565" w:rsidRPr="00A57565" w:rsidTr="00C67D8E">
        <w:trPr>
          <w:trHeight w:val="354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Молодежная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A57565" w:rsidRPr="00A57565" w:rsidTr="00C67D8E">
        <w:trPr>
          <w:trHeight w:val="546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A57565" w:rsidRPr="00A57565" w:rsidTr="00C67D8E">
        <w:trPr>
          <w:trHeight w:val="42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59.0.01.72020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59.0.01.72020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59.0.01.72020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487,5</w:t>
            </w:r>
          </w:p>
        </w:tc>
      </w:tr>
      <w:tr w:rsidR="00A57565" w:rsidRPr="00A57565" w:rsidTr="00C67D8E">
        <w:trPr>
          <w:trHeight w:val="34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487,5</w:t>
            </w:r>
          </w:p>
        </w:tc>
      </w:tr>
      <w:tr w:rsidR="00A57565" w:rsidRPr="00A57565" w:rsidTr="00C67D8E">
        <w:trPr>
          <w:trHeight w:val="864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481,7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481,7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481,7</w:t>
            </w:r>
          </w:p>
        </w:tc>
      </w:tr>
      <w:tr w:rsidR="00A57565" w:rsidRPr="00A57565" w:rsidTr="00C67D8E">
        <w:trPr>
          <w:trHeight w:val="33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5,8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5,8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5,8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190,0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190,0</w:t>
            </w:r>
          </w:p>
        </w:tc>
      </w:tr>
      <w:tr w:rsidR="00A57565" w:rsidRPr="00A57565" w:rsidTr="00C67D8E">
        <w:trPr>
          <w:trHeight w:val="25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190,0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190,0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190,0</w:t>
            </w:r>
          </w:p>
        </w:tc>
      </w:tr>
      <w:tr w:rsidR="00A57565" w:rsidRPr="00A57565" w:rsidTr="00C67D8E">
        <w:trPr>
          <w:trHeight w:val="471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11 698,2</w:t>
            </w:r>
          </w:p>
        </w:tc>
      </w:tr>
      <w:tr w:rsidR="00A57565" w:rsidRPr="00A57565" w:rsidTr="00C67D8E">
        <w:trPr>
          <w:trHeight w:val="35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11 698,2</w:t>
            </w:r>
          </w:p>
        </w:tc>
      </w:tr>
      <w:tr w:rsidR="00A57565" w:rsidRPr="00A57565" w:rsidTr="00C67D8E">
        <w:trPr>
          <w:trHeight w:val="85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10 176,0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10 176,0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10 176,0</w:t>
            </w:r>
          </w:p>
        </w:tc>
      </w:tr>
      <w:tr w:rsidR="00A57565" w:rsidRPr="00A57565" w:rsidTr="00C67D8E">
        <w:trPr>
          <w:trHeight w:val="354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1 489,2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1 489,2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1 489,2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A57565" w:rsidRPr="00A57565" w:rsidTr="00C67D8E">
        <w:trPr>
          <w:trHeight w:val="39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2 496,2</w:t>
            </w:r>
          </w:p>
        </w:tc>
      </w:tr>
      <w:tr w:rsidR="00A57565" w:rsidRPr="00A57565" w:rsidTr="00C67D8E">
        <w:trPr>
          <w:trHeight w:val="48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559,7</w:t>
            </w:r>
          </w:p>
        </w:tc>
      </w:tr>
      <w:tr w:rsidR="00A57565" w:rsidRPr="00A57565" w:rsidTr="00C67D8E">
        <w:trPr>
          <w:trHeight w:val="63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559,7</w:t>
            </w:r>
          </w:p>
        </w:tc>
      </w:tr>
      <w:tr w:rsidR="00A57565" w:rsidRPr="00A57565" w:rsidTr="00C67D8E">
        <w:trPr>
          <w:trHeight w:val="83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139,7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139,7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139,7</w:t>
            </w:r>
          </w:p>
        </w:tc>
      </w:tr>
      <w:tr w:rsidR="00A57565" w:rsidRPr="00A57565" w:rsidTr="00C67D8E">
        <w:trPr>
          <w:trHeight w:val="40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A57565" w:rsidRPr="00A57565" w:rsidTr="00C67D8E">
        <w:trPr>
          <w:trHeight w:val="33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1 150,0</w:t>
            </w:r>
          </w:p>
        </w:tc>
      </w:tr>
      <w:tr w:rsidR="00A57565" w:rsidRPr="00A57565" w:rsidTr="00C67D8E">
        <w:trPr>
          <w:trHeight w:val="301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E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ремонта спортзала</w:t>
            </w:r>
          </w:p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C67D8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ул. </w:t>
            </w: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Т.</w:t>
            </w:r>
            <w:r w:rsidR="00C67D8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Петровой,</w:t>
            </w:r>
            <w:r w:rsidR="00C67D8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A57565" w:rsidRPr="00A57565" w:rsidTr="00C67D8E">
        <w:trPr>
          <w:trHeight w:val="251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A57565" w:rsidRPr="00A57565" w:rsidTr="00C67D8E">
        <w:trPr>
          <w:trHeight w:val="60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A57565" w:rsidRPr="00A57565" w:rsidTr="00C67D8E">
        <w:trPr>
          <w:trHeight w:val="33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60.0.02.72020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60.0.02.72020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60.0.02.72020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A57565" w:rsidRPr="00A57565" w:rsidTr="00C67D8E">
        <w:trPr>
          <w:trHeight w:val="561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786,5</w:t>
            </w:r>
          </w:p>
        </w:tc>
      </w:tr>
      <w:tr w:rsidR="00A57565" w:rsidRPr="00A57565" w:rsidTr="00C67D8E">
        <w:trPr>
          <w:trHeight w:val="42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786,5</w:t>
            </w:r>
          </w:p>
        </w:tc>
      </w:tr>
      <w:tr w:rsidR="00A57565" w:rsidRPr="00A57565" w:rsidTr="00C67D8E">
        <w:trPr>
          <w:trHeight w:val="39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786,5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786,5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786,5</w:t>
            </w:r>
          </w:p>
        </w:tc>
      </w:tr>
      <w:tr w:rsidR="00A57565" w:rsidRPr="00A57565" w:rsidTr="00C67D8E">
        <w:trPr>
          <w:trHeight w:val="451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Заречного парка"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3 519,0</w:t>
            </w:r>
          </w:p>
        </w:tc>
      </w:tr>
      <w:tr w:rsidR="00A57565" w:rsidRPr="00A57565" w:rsidTr="00C67D8E">
        <w:trPr>
          <w:trHeight w:val="55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3 519,0</w:t>
            </w:r>
          </w:p>
        </w:tc>
      </w:tr>
      <w:tr w:rsidR="00A57565" w:rsidRPr="00A57565" w:rsidTr="00C67D8E">
        <w:trPr>
          <w:trHeight w:val="42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3 519,0</w:t>
            </w:r>
          </w:p>
        </w:tc>
      </w:tr>
      <w:tr w:rsidR="00A57565" w:rsidRPr="00A57565" w:rsidTr="00C67D8E">
        <w:trPr>
          <w:trHeight w:val="801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2 028,6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2 028,6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2 028,6</w:t>
            </w:r>
          </w:p>
        </w:tc>
      </w:tr>
      <w:tr w:rsidR="00A57565" w:rsidRPr="00A57565" w:rsidTr="00C67D8E">
        <w:trPr>
          <w:trHeight w:val="27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1 469,0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1 469,0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1 469,0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21,4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20,7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20,7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</w:tr>
      <w:tr w:rsidR="00A57565" w:rsidRPr="00A57565" w:rsidTr="00C67D8E">
        <w:trPr>
          <w:trHeight w:val="88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2018-2024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168 395,8</w:t>
            </w:r>
          </w:p>
        </w:tc>
      </w:tr>
      <w:tr w:rsidR="00A57565" w:rsidRPr="00A57565" w:rsidTr="00C67D8E">
        <w:trPr>
          <w:trHeight w:val="414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Федеральный проект "Формирование комфортной городской среды"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65.0.F2.00000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168 395,8</w:t>
            </w:r>
          </w:p>
        </w:tc>
      </w:tr>
      <w:tr w:rsidR="00A57565" w:rsidRPr="00A57565" w:rsidTr="00C67D8E">
        <w:trPr>
          <w:trHeight w:val="78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65.0.F2.54240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75 000,0</w:t>
            </w:r>
          </w:p>
        </w:tc>
      </w:tr>
      <w:tr w:rsidR="00A57565" w:rsidRPr="00A57565" w:rsidTr="00C67D8E">
        <w:trPr>
          <w:trHeight w:val="291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65.0.F2.54240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75 000,0</w:t>
            </w:r>
          </w:p>
        </w:tc>
      </w:tr>
      <w:tr w:rsidR="00A57565" w:rsidRPr="00A57565" w:rsidTr="00C67D8E">
        <w:trPr>
          <w:trHeight w:val="22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65.0.F2.54240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75 000,0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65.0.F2.54240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75 000,0</w:t>
            </w:r>
          </w:p>
        </w:tc>
      </w:tr>
      <w:tr w:rsidR="00A57565" w:rsidRPr="00A57565" w:rsidTr="00C67D8E">
        <w:trPr>
          <w:trHeight w:val="29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93 395,8</w:t>
            </w:r>
          </w:p>
        </w:tc>
      </w:tr>
      <w:tr w:rsidR="00A57565" w:rsidRPr="00A57565" w:rsidTr="00C67D8E">
        <w:trPr>
          <w:trHeight w:val="32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93 395,8</w:t>
            </w:r>
          </w:p>
        </w:tc>
      </w:tr>
      <w:tr w:rsidR="00A57565" w:rsidRPr="00A57565" w:rsidTr="00C67D8E">
        <w:trPr>
          <w:trHeight w:val="22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93 395,8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93 395,8</w:t>
            </w:r>
          </w:p>
        </w:tc>
      </w:tr>
      <w:tr w:rsidR="00A57565" w:rsidRPr="00A57565" w:rsidTr="00C67D8E">
        <w:trPr>
          <w:trHeight w:val="69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14 774,7</w:t>
            </w:r>
          </w:p>
        </w:tc>
      </w:tr>
      <w:tr w:rsidR="00A57565" w:rsidRPr="00A57565" w:rsidTr="00C67D8E">
        <w:trPr>
          <w:trHeight w:val="46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10 190,2</w:t>
            </w:r>
          </w:p>
        </w:tc>
      </w:tr>
      <w:tr w:rsidR="00A57565" w:rsidRPr="00A57565" w:rsidTr="00C67D8E">
        <w:trPr>
          <w:trHeight w:val="41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10 142,0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10 142,0</w:t>
            </w:r>
          </w:p>
        </w:tc>
      </w:tr>
      <w:tr w:rsidR="00A57565" w:rsidRPr="00A57565" w:rsidTr="00C67D8E">
        <w:trPr>
          <w:trHeight w:val="22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10 142,0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10 142,0</w:t>
            </w:r>
          </w:p>
        </w:tc>
      </w:tr>
      <w:tr w:rsidR="00A57565" w:rsidRPr="00A57565" w:rsidTr="00C67D8E">
        <w:trPr>
          <w:trHeight w:val="89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поддержку граждан, нуждающихся в улучшении жилищных условий, на основе принципов ипотечного кредитования в Ленинградской области (путем предоставления социальных выплат и компенсаций)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48,2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48,2</w:t>
            </w:r>
          </w:p>
        </w:tc>
      </w:tr>
      <w:tr w:rsidR="00A57565" w:rsidRPr="00A57565" w:rsidTr="00C67D8E">
        <w:trPr>
          <w:trHeight w:val="22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48,2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48,2</w:t>
            </w:r>
          </w:p>
        </w:tc>
      </w:tr>
      <w:tr w:rsidR="00A57565" w:rsidRPr="00A57565" w:rsidTr="00C67D8E">
        <w:trPr>
          <w:trHeight w:val="521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4 584,5</w:t>
            </w:r>
          </w:p>
        </w:tc>
      </w:tr>
      <w:tr w:rsidR="00A57565" w:rsidRPr="00A57565" w:rsidTr="00C67D8E">
        <w:trPr>
          <w:trHeight w:val="37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4 584,5</w:t>
            </w:r>
          </w:p>
        </w:tc>
      </w:tr>
      <w:tr w:rsidR="00A57565" w:rsidRPr="00A57565" w:rsidTr="00C67D8E">
        <w:trPr>
          <w:trHeight w:val="34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4 584,5</w:t>
            </w:r>
          </w:p>
        </w:tc>
      </w:tr>
      <w:tr w:rsidR="00A57565" w:rsidRPr="00A57565" w:rsidTr="00C67D8E">
        <w:trPr>
          <w:trHeight w:val="22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4 584,5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4 584,5</w:t>
            </w:r>
          </w:p>
        </w:tc>
      </w:tr>
      <w:tr w:rsidR="00A57565" w:rsidRPr="00A57565" w:rsidTr="00C67D8E">
        <w:trPr>
          <w:trHeight w:val="83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8 545,6</w:t>
            </w:r>
          </w:p>
        </w:tc>
      </w:tr>
      <w:tr w:rsidR="00A57565" w:rsidRPr="00A57565" w:rsidTr="00C67D8E">
        <w:trPr>
          <w:trHeight w:val="33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A57565" w:rsidRPr="00A57565" w:rsidTr="00C67D8E">
        <w:trPr>
          <w:trHeight w:val="30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A57565" w:rsidRPr="00A57565" w:rsidTr="00C67D8E">
        <w:trPr>
          <w:trHeight w:val="24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A57565" w:rsidRPr="00A57565" w:rsidTr="00C67D8E">
        <w:trPr>
          <w:trHeight w:val="22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A57565" w:rsidRPr="00A57565" w:rsidTr="00C67D8E">
        <w:trPr>
          <w:trHeight w:val="29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A57565" w:rsidRPr="00A57565" w:rsidTr="00C67D8E">
        <w:trPr>
          <w:trHeight w:val="981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гражданской обороны на территории </w:t>
            </w:r>
            <w:proofErr w:type="spellStart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5 945,6</w:t>
            </w:r>
          </w:p>
        </w:tc>
      </w:tr>
      <w:tr w:rsidR="00A57565" w:rsidRPr="00A57565" w:rsidTr="00C67D8E">
        <w:trPr>
          <w:trHeight w:val="52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A57565" w:rsidRPr="00A57565" w:rsidTr="00C67D8E">
        <w:trPr>
          <w:trHeight w:val="39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A57565" w:rsidRPr="00A57565" w:rsidTr="00C67D8E">
        <w:trPr>
          <w:trHeight w:val="34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A57565" w:rsidRPr="00A57565" w:rsidTr="00C67D8E">
        <w:trPr>
          <w:trHeight w:val="45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A57565" w:rsidRPr="00A57565" w:rsidTr="00C67D8E">
        <w:trPr>
          <w:trHeight w:val="41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A57565" w:rsidRPr="00A57565" w:rsidTr="00C67D8E">
        <w:trPr>
          <w:trHeight w:val="35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A57565" w:rsidRPr="00A57565" w:rsidTr="00C67D8E">
        <w:trPr>
          <w:trHeight w:val="31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A57565" w:rsidRPr="00A57565" w:rsidTr="00C67D8E">
        <w:trPr>
          <w:trHeight w:val="28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A57565" w:rsidRPr="00A57565" w:rsidTr="00C67D8E">
        <w:trPr>
          <w:trHeight w:val="64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ЧС природного и техногенного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345,6</w:t>
            </w:r>
          </w:p>
        </w:tc>
      </w:tr>
      <w:tr w:rsidR="00A57565" w:rsidRPr="00A57565" w:rsidTr="00C67D8E">
        <w:trPr>
          <w:trHeight w:val="384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345,6</w:t>
            </w:r>
          </w:p>
        </w:tc>
      </w:tr>
      <w:tr w:rsidR="00A57565" w:rsidRPr="00A57565" w:rsidTr="00C67D8E">
        <w:trPr>
          <w:trHeight w:val="334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345,6</w:t>
            </w:r>
          </w:p>
        </w:tc>
      </w:tr>
      <w:tr w:rsidR="00A57565" w:rsidRPr="00A57565" w:rsidTr="00C67D8E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345,6</w:t>
            </w:r>
          </w:p>
        </w:tc>
      </w:tr>
      <w:tr w:rsidR="00A57565" w:rsidRPr="00A57565" w:rsidTr="00C67D8E">
        <w:trPr>
          <w:trHeight w:val="531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пожарной безопасности на территории </w:t>
            </w:r>
            <w:proofErr w:type="spellStart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A57565" w:rsidRPr="00A57565" w:rsidTr="00C67D8E">
        <w:trPr>
          <w:trHeight w:val="40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A57565" w:rsidRPr="00A57565" w:rsidTr="00C67D8E">
        <w:trPr>
          <w:trHeight w:val="20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A57565" w:rsidRPr="00A57565" w:rsidTr="00C67D8E">
        <w:trPr>
          <w:trHeight w:val="441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A57565" w:rsidRPr="00A57565" w:rsidTr="00C67D8E">
        <w:trPr>
          <w:trHeight w:val="40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A57565" w:rsidRPr="00A57565" w:rsidTr="00C67D8E">
        <w:trPr>
          <w:trHeight w:val="356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1 980,2</w:t>
            </w:r>
          </w:p>
        </w:tc>
      </w:tr>
      <w:tr w:rsidR="00A57565" w:rsidRPr="00A57565" w:rsidTr="00C67D8E">
        <w:trPr>
          <w:trHeight w:val="306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1 980,2</w:t>
            </w:r>
          </w:p>
        </w:tc>
      </w:tr>
      <w:tr w:rsidR="00A57565" w:rsidRPr="00A57565" w:rsidTr="00C67D8E">
        <w:trPr>
          <w:trHeight w:val="27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1 580,2</w:t>
            </w:r>
          </w:p>
        </w:tc>
      </w:tr>
      <w:tr w:rsidR="00A57565" w:rsidRPr="00A57565" w:rsidTr="00C67D8E">
        <w:trPr>
          <w:trHeight w:val="786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1 113,7</w:t>
            </w:r>
          </w:p>
        </w:tc>
      </w:tr>
      <w:tr w:rsidR="00A57565" w:rsidRPr="00A57565" w:rsidTr="00D36A32">
        <w:trPr>
          <w:trHeight w:val="22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1 113,7</w:t>
            </w:r>
          </w:p>
        </w:tc>
      </w:tr>
      <w:tr w:rsidR="00A57565" w:rsidRPr="00A57565" w:rsidTr="00C67D8E">
        <w:trPr>
          <w:trHeight w:val="55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1 113,7</w:t>
            </w:r>
          </w:p>
        </w:tc>
      </w:tr>
      <w:tr w:rsidR="00A57565" w:rsidRPr="00A57565" w:rsidTr="00C67D8E">
        <w:trPr>
          <w:trHeight w:val="29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376,4</w:t>
            </w:r>
          </w:p>
        </w:tc>
      </w:tr>
      <w:tr w:rsidR="00A57565" w:rsidRPr="00A57565" w:rsidTr="00C67D8E">
        <w:trPr>
          <w:trHeight w:val="22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376,4</w:t>
            </w:r>
          </w:p>
        </w:tc>
      </w:tr>
      <w:tr w:rsidR="00A57565" w:rsidRPr="00A57565" w:rsidTr="00C67D8E">
        <w:trPr>
          <w:trHeight w:val="13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376,4</w:t>
            </w:r>
          </w:p>
        </w:tc>
      </w:tr>
      <w:tr w:rsidR="00A57565" w:rsidRPr="00A57565" w:rsidTr="00D36A32">
        <w:trPr>
          <w:trHeight w:val="315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90,1</w:t>
            </w:r>
          </w:p>
        </w:tc>
      </w:tr>
      <w:tr w:rsidR="00A57565" w:rsidRPr="00A57565" w:rsidTr="00D36A32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90,1</w:t>
            </w:r>
          </w:p>
        </w:tc>
      </w:tr>
      <w:tr w:rsidR="00A57565" w:rsidRPr="00A57565" w:rsidTr="00D36A32">
        <w:trPr>
          <w:trHeight w:val="50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90,1</w:t>
            </w:r>
          </w:p>
        </w:tc>
      </w:tr>
      <w:tr w:rsidR="00A57565" w:rsidRPr="00A57565" w:rsidTr="00D36A32">
        <w:trPr>
          <w:trHeight w:val="51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A57565" w:rsidRPr="00A57565" w:rsidTr="00D36A32">
        <w:trPr>
          <w:trHeight w:val="371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A57565" w:rsidRPr="00A57565" w:rsidTr="00D36A32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A57565" w:rsidRPr="00A57565" w:rsidTr="00D36A32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A57565" w:rsidRPr="00A57565" w:rsidTr="00D36A32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18 088,5</w:t>
            </w:r>
          </w:p>
        </w:tc>
      </w:tr>
      <w:tr w:rsidR="00A57565" w:rsidRPr="00A57565" w:rsidTr="00D36A32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18 088,5</w:t>
            </w:r>
          </w:p>
        </w:tc>
      </w:tr>
      <w:tr w:rsidR="00A57565" w:rsidRPr="00A57565" w:rsidTr="00D36A32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2 165,4</w:t>
            </w:r>
          </w:p>
        </w:tc>
      </w:tr>
      <w:tr w:rsidR="00A57565" w:rsidRPr="00A57565" w:rsidTr="00D36A32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2 165,4</w:t>
            </w:r>
          </w:p>
        </w:tc>
      </w:tr>
      <w:tr w:rsidR="00A57565" w:rsidRPr="00A57565" w:rsidTr="00D36A32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2 165,4</w:t>
            </w:r>
          </w:p>
        </w:tc>
      </w:tr>
      <w:tr w:rsidR="00A57565" w:rsidRPr="00A57565" w:rsidTr="00D36A32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2 165,4</w:t>
            </w:r>
          </w:p>
        </w:tc>
      </w:tr>
      <w:tr w:rsidR="00A57565" w:rsidRPr="00A57565" w:rsidTr="00D36A32">
        <w:trPr>
          <w:trHeight w:val="97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A57565" w:rsidRPr="00A57565" w:rsidTr="00D36A32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A57565" w:rsidRPr="00A57565" w:rsidTr="00D36A32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A57565" w:rsidRPr="00A57565" w:rsidTr="00D36A32">
        <w:trPr>
          <w:trHeight w:val="50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A57565" w:rsidRPr="00A57565" w:rsidTr="00D36A32">
        <w:trPr>
          <w:trHeight w:val="37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A57565" w:rsidRPr="00A57565" w:rsidTr="00D36A32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A57565" w:rsidRPr="00A57565" w:rsidTr="00D36A32">
        <w:trPr>
          <w:trHeight w:val="30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A57565" w:rsidRPr="00A57565" w:rsidTr="00D36A32">
        <w:trPr>
          <w:trHeight w:val="266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A57565" w:rsidRPr="00A57565" w:rsidTr="00D36A32">
        <w:trPr>
          <w:trHeight w:val="371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359,0</w:t>
            </w:r>
          </w:p>
        </w:tc>
      </w:tr>
      <w:tr w:rsidR="00A57565" w:rsidRPr="00A57565" w:rsidTr="00D36A32">
        <w:trPr>
          <w:trHeight w:val="44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A57565" w:rsidRPr="00A57565" w:rsidTr="00D36A32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A57565" w:rsidRPr="00A57565" w:rsidTr="00D36A32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A57565" w:rsidRPr="00A57565" w:rsidTr="00D36A32">
        <w:trPr>
          <w:trHeight w:val="39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A57565" w:rsidRPr="00A57565" w:rsidTr="00D36A32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A57565" w:rsidRPr="00A57565" w:rsidTr="00D36A32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A57565" w:rsidRPr="00A57565" w:rsidTr="00D36A32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A57565" w:rsidRPr="00A57565" w:rsidTr="00D36A32">
        <w:trPr>
          <w:trHeight w:val="32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A57565" w:rsidRPr="00A57565" w:rsidTr="00D36A32">
        <w:trPr>
          <w:trHeight w:val="43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A57565" w:rsidRPr="00A57565" w:rsidTr="00D36A32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A57565" w:rsidRPr="00A57565" w:rsidTr="00D36A32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A57565" w:rsidRPr="00A57565" w:rsidTr="00D36A32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A57565" w:rsidRPr="00A57565" w:rsidTr="00D36A32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2 399,7</w:t>
            </w:r>
          </w:p>
        </w:tc>
      </w:tr>
      <w:tr w:rsidR="00A57565" w:rsidRPr="00A57565" w:rsidTr="00D36A32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2 399,7</w:t>
            </w:r>
          </w:p>
        </w:tc>
      </w:tr>
      <w:tr w:rsidR="00A57565" w:rsidRPr="00A57565" w:rsidTr="00D36A32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0,3</w:t>
            </w:r>
          </w:p>
        </w:tc>
      </w:tr>
      <w:tr w:rsidR="00A57565" w:rsidRPr="00A57565" w:rsidTr="00D36A32">
        <w:trPr>
          <w:trHeight w:val="283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0,3</w:t>
            </w:r>
          </w:p>
        </w:tc>
      </w:tr>
      <w:tr w:rsidR="00A57565" w:rsidRPr="00A57565" w:rsidTr="00D36A32">
        <w:trPr>
          <w:trHeight w:val="26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A57565" w:rsidRPr="00A57565" w:rsidTr="00D36A32">
        <w:trPr>
          <w:trHeight w:val="35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A57565" w:rsidRPr="00A57565" w:rsidTr="00D36A32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A57565" w:rsidRPr="00A57565" w:rsidTr="00D36A32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A57565" w:rsidRPr="00A57565" w:rsidTr="00D36A32">
        <w:trPr>
          <w:trHeight w:val="29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520,0</w:t>
            </w:r>
          </w:p>
        </w:tc>
      </w:tr>
      <w:tr w:rsidR="00A57565" w:rsidRPr="00A57565" w:rsidTr="00D36A32">
        <w:trPr>
          <w:trHeight w:val="39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A57565" w:rsidRPr="00A57565" w:rsidTr="00D36A32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A57565" w:rsidRPr="00A57565" w:rsidTr="00D36A32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A57565" w:rsidRPr="00A57565" w:rsidTr="00D36A32">
        <w:trPr>
          <w:trHeight w:val="33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проведения выборов в органы местного самоуправления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3 694,0</w:t>
            </w:r>
          </w:p>
        </w:tc>
      </w:tr>
      <w:tr w:rsidR="00A57565" w:rsidRPr="00A57565" w:rsidTr="00D36A32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414,0</w:t>
            </w:r>
          </w:p>
        </w:tc>
      </w:tr>
      <w:tr w:rsidR="00A57565" w:rsidRPr="00A57565" w:rsidTr="00D36A32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414,0</w:t>
            </w:r>
          </w:p>
        </w:tc>
      </w:tr>
      <w:tr w:rsidR="00A57565" w:rsidRPr="00A57565" w:rsidTr="00D36A32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414,0</w:t>
            </w:r>
          </w:p>
        </w:tc>
      </w:tr>
      <w:tr w:rsidR="00A57565" w:rsidRPr="00A57565" w:rsidTr="00D36A32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3 280,0</w:t>
            </w:r>
          </w:p>
        </w:tc>
      </w:tr>
      <w:tr w:rsidR="00A57565" w:rsidRPr="00A57565" w:rsidTr="00D36A32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3 280,0</w:t>
            </w:r>
          </w:p>
        </w:tc>
      </w:tr>
      <w:tr w:rsidR="00A57565" w:rsidRPr="00A57565" w:rsidTr="00D36A32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3 280,0</w:t>
            </w:r>
          </w:p>
        </w:tc>
      </w:tr>
      <w:tr w:rsidR="00A57565" w:rsidRPr="00A57565" w:rsidTr="00D36A32">
        <w:trPr>
          <w:trHeight w:val="46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359,5</w:t>
            </w:r>
          </w:p>
        </w:tc>
      </w:tr>
      <w:tr w:rsidR="00A57565" w:rsidRPr="00A57565" w:rsidTr="00D36A32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359,5</w:t>
            </w:r>
          </w:p>
        </w:tc>
      </w:tr>
      <w:tr w:rsidR="00A57565" w:rsidRPr="00A57565" w:rsidTr="00D36A32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359,5</w:t>
            </w:r>
          </w:p>
        </w:tc>
      </w:tr>
      <w:tr w:rsidR="00A57565" w:rsidRPr="00A57565" w:rsidTr="00D36A32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359,5</w:t>
            </w:r>
          </w:p>
        </w:tc>
      </w:tr>
      <w:tr w:rsidR="00A57565" w:rsidRPr="00A57565" w:rsidTr="00D36A32">
        <w:trPr>
          <w:trHeight w:val="30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топо</w:t>
            </w:r>
            <w:proofErr w:type="spellEnd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520,0</w:t>
            </w:r>
          </w:p>
        </w:tc>
      </w:tr>
      <w:tr w:rsidR="00A57565" w:rsidRPr="00A57565" w:rsidTr="00D36A32">
        <w:trPr>
          <w:trHeight w:val="26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A57565" w:rsidRPr="00A57565" w:rsidTr="00D36A32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A57565" w:rsidRPr="00A57565" w:rsidTr="00D36A32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A57565" w:rsidRPr="00A57565" w:rsidTr="00D36A32">
        <w:trPr>
          <w:trHeight w:val="35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2 437,1</w:t>
            </w:r>
          </w:p>
        </w:tc>
      </w:tr>
      <w:tr w:rsidR="00A57565" w:rsidRPr="00A57565" w:rsidTr="00D36A32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2 437,1</w:t>
            </w:r>
          </w:p>
        </w:tc>
      </w:tr>
      <w:tr w:rsidR="00A57565" w:rsidRPr="00A57565" w:rsidTr="00D36A32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2 437,1</w:t>
            </w:r>
          </w:p>
        </w:tc>
      </w:tr>
      <w:tr w:rsidR="00A57565" w:rsidRPr="00A57565" w:rsidTr="00D36A32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2 437,1</w:t>
            </w:r>
          </w:p>
        </w:tc>
      </w:tr>
      <w:tr w:rsidR="00A57565" w:rsidRPr="00A57565" w:rsidTr="00D36A32">
        <w:trPr>
          <w:trHeight w:val="27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A57565" w:rsidRPr="00A57565" w:rsidTr="00D36A32">
        <w:trPr>
          <w:trHeight w:val="36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A57565" w:rsidRPr="00A57565" w:rsidTr="00D36A32">
        <w:trPr>
          <w:trHeight w:val="22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A57565" w:rsidRPr="00A57565" w:rsidTr="00D36A32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A57565" w:rsidRPr="00A57565" w:rsidTr="00D36A32">
        <w:trPr>
          <w:trHeight w:val="59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A57565" w:rsidRPr="00A57565" w:rsidTr="00D36A32">
        <w:trPr>
          <w:trHeight w:val="321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A57565" w:rsidRPr="00A57565" w:rsidTr="00D36A32">
        <w:trPr>
          <w:trHeight w:val="22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A57565" w:rsidRPr="00A57565" w:rsidTr="00D36A32">
        <w:trPr>
          <w:trHeight w:val="2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A57565" w:rsidRPr="00A57565" w:rsidTr="00D36A32">
        <w:trPr>
          <w:trHeight w:val="53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A57565" w:rsidRPr="00A57565" w:rsidTr="00D36A32">
        <w:trPr>
          <w:trHeight w:val="27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A57565" w:rsidRPr="00A57565" w:rsidTr="00D36A32">
        <w:trPr>
          <w:trHeight w:val="418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A57565" w:rsidRPr="00A57565" w:rsidTr="00D36A32">
        <w:trPr>
          <w:trHeight w:val="364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A57565" w:rsidRPr="00A57565" w:rsidTr="00D36A32">
        <w:trPr>
          <w:trHeight w:val="61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2 648,7</w:t>
            </w:r>
          </w:p>
        </w:tc>
      </w:tr>
      <w:tr w:rsidR="00A57565" w:rsidRPr="00A57565" w:rsidTr="00D31299">
        <w:trPr>
          <w:trHeight w:val="31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2 648,7</w:t>
            </w:r>
          </w:p>
        </w:tc>
      </w:tr>
      <w:tr w:rsidR="00A57565" w:rsidRPr="00A57565" w:rsidTr="00D31299">
        <w:trPr>
          <w:trHeight w:val="31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2 648,7</w:t>
            </w:r>
          </w:p>
        </w:tc>
      </w:tr>
      <w:tr w:rsidR="00A57565" w:rsidRPr="00A57565" w:rsidTr="00D31299">
        <w:trPr>
          <w:trHeight w:val="31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565" w:rsidRPr="00A57565" w:rsidRDefault="00A57565" w:rsidP="00A57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565">
              <w:rPr>
                <w:rFonts w:ascii="Times New Roman" w:hAnsi="Times New Roman"/>
                <w:color w:val="000000"/>
                <w:sz w:val="20"/>
                <w:szCs w:val="20"/>
              </w:rPr>
              <w:t>2 648,7</w:t>
            </w:r>
          </w:p>
        </w:tc>
      </w:tr>
    </w:tbl>
    <w:p w:rsidR="00A57565" w:rsidRDefault="00A57565" w:rsidP="00A57565">
      <w:pPr>
        <w:spacing w:after="0" w:line="240" w:lineRule="auto"/>
      </w:pPr>
    </w:p>
    <w:p w:rsidR="00D36A32" w:rsidRDefault="00D36A32" w:rsidP="00A57565">
      <w:pPr>
        <w:spacing w:after="0" w:line="240" w:lineRule="auto"/>
      </w:pPr>
    </w:p>
    <w:p w:rsidR="00D36A32" w:rsidRDefault="00D36A32" w:rsidP="00A57565">
      <w:pPr>
        <w:spacing w:after="0" w:line="240" w:lineRule="auto"/>
      </w:pPr>
    </w:p>
    <w:p w:rsidR="00D36A32" w:rsidRDefault="00D36A32" w:rsidP="00A57565">
      <w:pPr>
        <w:spacing w:after="0" w:line="240" w:lineRule="auto"/>
      </w:pPr>
    </w:p>
    <w:p w:rsidR="00D36A32" w:rsidRDefault="00D36A32" w:rsidP="00A57565">
      <w:pPr>
        <w:spacing w:after="0" w:line="240" w:lineRule="auto"/>
      </w:pPr>
    </w:p>
    <w:p w:rsidR="00D36A32" w:rsidRDefault="00D36A32" w:rsidP="00A57565">
      <w:pPr>
        <w:spacing w:after="0" w:line="240" w:lineRule="auto"/>
      </w:pPr>
    </w:p>
    <w:p w:rsidR="00D36A32" w:rsidRDefault="00D36A32" w:rsidP="00A57565">
      <w:pPr>
        <w:spacing w:after="0" w:line="240" w:lineRule="auto"/>
      </w:pPr>
    </w:p>
    <w:p w:rsidR="00D36A32" w:rsidRDefault="00D36A32" w:rsidP="00A57565">
      <w:pPr>
        <w:spacing w:after="0" w:line="240" w:lineRule="auto"/>
      </w:pPr>
    </w:p>
    <w:p w:rsidR="00D36A32" w:rsidRDefault="00D36A32" w:rsidP="00A57565">
      <w:pPr>
        <w:spacing w:after="0" w:line="240" w:lineRule="auto"/>
      </w:pPr>
    </w:p>
    <w:p w:rsidR="00D36A32" w:rsidRDefault="00D36A32" w:rsidP="00A57565">
      <w:pPr>
        <w:spacing w:after="0" w:line="240" w:lineRule="auto"/>
      </w:pPr>
    </w:p>
    <w:p w:rsidR="00D36A32" w:rsidRDefault="00D36A32" w:rsidP="00A57565">
      <w:pPr>
        <w:spacing w:after="0" w:line="240" w:lineRule="auto"/>
      </w:pPr>
    </w:p>
    <w:p w:rsidR="00D36A32" w:rsidRDefault="00D36A32" w:rsidP="00A57565">
      <w:pPr>
        <w:spacing w:after="0" w:line="240" w:lineRule="auto"/>
      </w:pPr>
    </w:p>
    <w:p w:rsidR="00D36A32" w:rsidRDefault="00D36A32" w:rsidP="00A57565">
      <w:pPr>
        <w:spacing w:after="0" w:line="240" w:lineRule="auto"/>
      </w:pPr>
    </w:p>
    <w:p w:rsidR="00D36A32" w:rsidRDefault="00D36A32" w:rsidP="00A57565">
      <w:pPr>
        <w:spacing w:after="0" w:line="240" w:lineRule="auto"/>
      </w:pPr>
    </w:p>
    <w:p w:rsidR="00D36A32" w:rsidRDefault="00D36A32" w:rsidP="00A57565">
      <w:pPr>
        <w:spacing w:after="0" w:line="240" w:lineRule="auto"/>
      </w:pPr>
    </w:p>
    <w:p w:rsidR="00D36A32" w:rsidRDefault="00D36A32" w:rsidP="00A57565">
      <w:pPr>
        <w:spacing w:after="0" w:line="240" w:lineRule="auto"/>
      </w:pPr>
    </w:p>
    <w:p w:rsidR="00D36A32" w:rsidRDefault="00D36A32" w:rsidP="00A57565">
      <w:pPr>
        <w:spacing w:after="0" w:line="240" w:lineRule="auto"/>
      </w:pPr>
    </w:p>
    <w:p w:rsidR="00D36A32" w:rsidRDefault="00D36A32" w:rsidP="00A57565">
      <w:pPr>
        <w:spacing w:after="0" w:line="240" w:lineRule="auto"/>
      </w:pPr>
    </w:p>
    <w:p w:rsidR="00D36A32" w:rsidRDefault="00D36A32" w:rsidP="00A57565">
      <w:pPr>
        <w:spacing w:after="0" w:line="240" w:lineRule="auto"/>
      </w:pPr>
    </w:p>
    <w:p w:rsidR="00D36A32" w:rsidRDefault="00D36A32" w:rsidP="00A57565">
      <w:pPr>
        <w:spacing w:after="0" w:line="240" w:lineRule="auto"/>
      </w:pPr>
    </w:p>
    <w:p w:rsidR="00D36A32" w:rsidRDefault="00D36A32" w:rsidP="00A57565">
      <w:pPr>
        <w:spacing w:after="0" w:line="240" w:lineRule="auto"/>
      </w:pPr>
    </w:p>
    <w:p w:rsidR="00D36A32" w:rsidRDefault="00D36A32" w:rsidP="00A57565">
      <w:pPr>
        <w:spacing w:after="0" w:line="240" w:lineRule="auto"/>
      </w:pPr>
    </w:p>
    <w:p w:rsidR="00D36A32" w:rsidRDefault="00D36A32" w:rsidP="00A57565">
      <w:pPr>
        <w:spacing w:after="0" w:line="240" w:lineRule="auto"/>
      </w:pPr>
    </w:p>
    <w:p w:rsidR="00D36A32" w:rsidRDefault="00D36A32" w:rsidP="00A57565">
      <w:pPr>
        <w:spacing w:after="0" w:line="240" w:lineRule="auto"/>
      </w:pPr>
    </w:p>
    <w:p w:rsidR="00D36A32" w:rsidRDefault="00D36A32" w:rsidP="00A57565">
      <w:pPr>
        <w:spacing w:after="0" w:line="240" w:lineRule="auto"/>
      </w:pPr>
    </w:p>
    <w:p w:rsidR="00D36A32" w:rsidRDefault="00D36A32" w:rsidP="00A57565">
      <w:pPr>
        <w:spacing w:after="0" w:line="240" w:lineRule="auto"/>
      </w:pPr>
    </w:p>
    <w:p w:rsidR="00D36A32" w:rsidRDefault="00D36A32" w:rsidP="00A57565">
      <w:pPr>
        <w:spacing w:after="0" w:line="240" w:lineRule="auto"/>
      </w:pPr>
    </w:p>
    <w:p w:rsidR="00D36A32" w:rsidRDefault="00D36A32" w:rsidP="00A57565">
      <w:pPr>
        <w:spacing w:after="0" w:line="240" w:lineRule="auto"/>
      </w:pPr>
    </w:p>
    <w:p w:rsidR="00D36A32" w:rsidRDefault="00D36A32" w:rsidP="00A57565">
      <w:pPr>
        <w:spacing w:after="0" w:line="240" w:lineRule="auto"/>
      </w:pPr>
    </w:p>
    <w:p w:rsidR="00D36A32" w:rsidRDefault="00D36A32" w:rsidP="00A57565">
      <w:pPr>
        <w:spacing w:after="0" w:line="240" w:lineRule="auto"/>
      </w:pPr>
    </w:p>
    <w:p w:rsidR="00D36A32" w:rsidRDefault="00D36A32" w:rsidP="00A57565">
      <w:pPr>
        <w:spacing w:after="0" w:line="240" w:lineRule="auto"/>
      </w:pPr>
    </w:p>
    <w:p w:rsidR="00D36A32" w:rsidRDefault="00D36A32" w:rsidP="00A57565">
      <w:pPr>
        <w:spacing w:after="0" w:line="240" w:lineRule="auto"/>
      </w:pPr>
    </w:p>
    <w:p w:rsidR="00D36A32" w:rsidRDefault="00D36A32" w:rsidP="00A57565">
      <w:pPr>
        <w:spacing w:after="0" w:line="240" w:lineRule="auto"/>
      </w:pPr>
    </w:p>
    <w:p w:rsidR="00D36A32" w:rsidRDefault="00D36A32" w:rsidP="00A57565">
      <w:pPr>
        <w:spacing w:after="0" w:line="240" w:lineRule="auto"/>
      </w:pPr>
    </w:p>
    <w:p w:rsidR="00D36A32" w:rsidRDefault="00D36A32" w:rsidP="00A57565">
      <w:pPr>
        <w:spacing w:after="0" w:line="240" w:lineRule="auto"/>
      </w:pPr>
    </w:p>
    <w:p w:rsidR="00D36A32" w:rsidRDefault="00D36A32" w:rsidP="00A57565">
      <w:pPr>
        <w:spacing w:after="0" w:line="240" w:lineRule="auto"/>
      </w:pPr>
    </w:p>
    <w:p w:rsidR="00D36A32" w:rsidRDefault="00D36A32" w:rsidP="00A57565">
      <w:pPr>
        <w:spacing w:after="0" w:line="240" w:lineRule="auto"/>
      </w:pPr>
    </w:p>
    <w:p w:rsidR="00D36A32" w:rsidRDefault="00D36A32" w:rsidP="00A57565">
      <w:pPr>
        <w:spacing w:after="0" w:line="240" w:lineRule="auto"/>
      </w:pPr>
    </w:p>
    <w:p w:rsidR="00D36A32" w:rsidRDefault="00D36A32" w:rsidP="00A57565">
      <w:pPr>
        <w:spacing w:after="0" w:line="240" w:lineRule="auto"/>
      </w:pPr>
    </w:p>
    <w:p w:rsidR="00D36A32" w:rsidRDefault="00D36A32" w:rsidP="00A57565">
      <w:pPr>
        <w:spacing w:after="0" w:line="240" w:lineRule="auto"/>
      </w:pPr>
    </w:p>
    <w:p w:rsidR="00D36A32" w:rsidRDefault="00D36A32" w:rsidP="00A57565">
      <w:pPr>
        <w:spacing w:after="0" w:line="240" w:lineRule="auto"/>
      </w:pPr>
    </w:p>
    <w:p w:rsidR="00D36A32" w:rsidRDefault="00D36A32" w:rsidP="00A57565">
      <w:pPr>
        <w:spacing w:after="0" w:line="240" w:lineRule="auto"/>
      </w:pPr>
    </w:p>
    <w:p w:rsidR="00D36A32" w:rsidRDefault="00D36A32" w:rsidP="00A57565">
      <w:pPr>
        <w:spacing w:after="0" w:line="240" w:lineRule="auto"/>
      </w:pPr>
    </w:p>
    <w:p w:rsidR="00D36A32" w:rsidRDefault="00D36A32" w:rsidP="00A57565">
      <w:pPr>
        <w:spacing w:after="0" w:line="240" w:lineRule="auto"/>
      </w:pPr>
    </w:p>
    <w:p w:rsidR="00D36A32" w:rsidRPr="001D75DB" w:rsidRDefault="00D36A32" w:rsidP="00D36A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75DB">
        <w:rPr>
          <w:rFonts w:ascii="Times New Roman" w:hAnsi="Times New Roman"/>
          <w:sz w:val="24"/>
          <w:szCs w:val="24"/>
        </w:rPr>
        <w:lastRenderedPageBreak/>
        <w:t>УТВЕРЖДЕН</w:t>
      </w:r>
      <w:r w:rsidR="00584F40">
        <w:rPr>
          <w:rFonts w:ascii="Times New Roman" w:hAnsi="Times New Roman"/>
          <w:sz w:val="24"/>
          <w:szCs w:val="24"/>
        </w:rPr>
        <w:t>О</w:t>
      </w:r>
    </w:p>
    <w:p w:rsidR="00D36A32" w:rsidRPr="001D75DB" w:rsidRDefault="00D36A32" w:rsidP="00D36A32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1D75DB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D36A32" w:rsidRPr="001D75DB" w:rsidRDefault="00D36A32" w:rsidP="00D36A32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1D75DB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1D75DB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D36A32" w:rsidRPr="001D75DB" w:rsidRDefault="00D36A32" w:rsidP="00D36A32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1D75DB">
        <w:rPr>
          <w:rFonts w:ascii="Times New Roman" w:hAnsi="Times New Roman"/>
          <w:sz w:val="24"/>
          <w:szCs w:val="24"/>
        </w:rPr>
        <w:t>от 18 декабря 2018 года № 222</w:t>
      </w:r>
    </w:p>
    <w:p w:rsidR="00D36A32" w:rsidRPr="001D75DB" w:rsidRDefault="00D36A32" w:rsidP="00D36A32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1D75DB">
        <w:rPr>
          <w:rFonts w:ascii="Times New Roman" w:hAnsi="Times New Roman"/>
          <w:sz w:val="24"/>
          <w:szCs w:val="24"/>
        </w:rPr>
        <w:t>(в редакции решения от</w:t>
      </w:r>
      <w:r>
        <w:rPr>
          <w:rFonts w:ascii="Times New Roman" w:hAnsi="Times New Roman"/>
          <w:sz w:val="24"/>
          <w:szCs w:val="24"/>
        </w:rPr>
        <w:t xml:space="preserve"> 17</w:t>
      </w:r>
      <w:r w:rsidRPr="001D75DB">
        <w:rPr>
          <w:rFonts w:ascii="Times New Roman" w:hAnsi="Times New Roman"/>
          <w:sz w:val="24"/>
          <w:szCs w:val="24"/>
        </w:rPr>
        <w:t>.12.2019 №</w:t>
      </w:r>
      <w:r>
        <w:rPr>
          <w:rFonts w:ascii="Times New Roman" w:hAnsi="Times New Roman"/>
          <w:sz w:val="24"/>
          <w:szCs w:val="24"/>
        </w:rPr>
        <w:t xml:space="preserve"> 20</w:t>
      </w:r>
      <w:r w:rsidRPr="001D75DB">
        <w:rPr>
          <w:rFonts w:ascii="Times New Roman" w:hAnsi="Times New Roman"/>
          <w:sz w:val="24"/>
          <w:szCs w:val="24"/>
        </w:rPr>
        <w:t>)</w:t>
      </w:r>
    </w:p>
    <w:p w:rsidR="00D36A32" w:rsidRDefault="00D36A32" w:rsidP="00D36A32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1D75DB">
        <w:rPr>
          <w:rFonts w:ascii="Times New Roman" w:hAnsi="Times New Roman"/>
          <w:sz w:val="24"/>
          <w:szCs w:val="24"/>
        </w:rPr>
        <w:t xml:space="preserve">(приложение </w:t>
      </w:r>
      <w:r>
        <w:rPr>
          <w:rFonts w:ascii="Times New Roman" w:hAnsi="Times New Roman"/>
          <w:sz w:val="24"/>
          <w:szCs w:val="24"/>
        </w:rPr>
        <w:t>12</w:t>
      </w:r>
      <w:r w:rsidRPr="001D75DB">
        <w:rPr>
          <w:rFonts w:ascii="Times New Roman" w:hAnsi="Times New Roman"/>
          <w:sz w:val="24"/>
          <w:szCs w:val="24"/>
        </w:rPr>
        <w:t>)</w:t>
      </w:r>
    </w:p>
    <w:p w:rsidR="00D36A32" w:rsidRDefault="00D36A32" w:rsidP="00D36A32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</w:p>
    <w:p w:rsidR="00D36A32" w:rsidRPr="000A7547" w:rsidRDefault="00D36A32" w:rsidP="00D36A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7547">
        <w:rPr>
          <w:rFonts w:ascii="Times New Roman" w:hAnsi="Times New Roman"/>
          <w:b/>
          <w:sz w:val="26"/>
          <w:szCs w:val="26"/>
        </w:rPr>
        <w:t xml:space="preserve">Распределение бюджетных ассигнований по целевым статьям </w:t>
      </w:r>
    </w:p>
    <w:p w:rsidR="00D36A32" w:rsidRPr="000A7547" w:rsidRDefault="00D36A32" w:rsidP="00D36A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0A7547">
        <w:rPr>
          <w:rFonts w:ascii="Times New Roman" w:hAnsi="Times New Roman"/>
          <w:b/>
          <w:sz w:val="26"/>
          <w:szCs w:val="26"/>
        </w:rPr>
        <w:t xml:space="preserve">(муниципальным программам </w:t>
      </w:r>
      <w:proofErr w:type="spellStart"/>
      <w:r w:rsidRPr="000A7547">
        <w:rPr>
          <w:rFonts w:ascii="Times New Roman" w:hAnsi="Times New Roman"/>
          <w:b/>
          <w:sz w:val="26"/>
          <w:szCs w:val="26"/>
        </w:rPr>
        <w:t>Лужского</w:t>
      </w:r>
      <w:proofErr w:type="spellEnd"/>
      <w:r w:rsidRPr="000A7547">
        <w:rPr>
          <w:rFonts w:ascii="Times New Roman" w:hAnsi="Times New Roman"/>
          <w:b/>
          <w:sz w:val="26"/>
          <w:szCs w:val="26"/>
        </w:rPr>
        <w:t xml:space="preserve"> городского поселения </w:t>
      </w:r>
      <w:proofErr w:type="gramEnd"/>
    </w:p>
    <w:p w:rsidR="00D36A32" w:rsidRPr="000A7547" w:rsidRDefault="00D36A32" w:rsidP="00D36A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7547">
        <w:rPr>
          <w:rFonts w:ascii="Times New Roman" w:hAnsi="Times New Roman"/>
          <w:b/>
          <w:sz w:val="26"/>
          <w:szCs w:val="26"/>
        </w:rPr>
        <w:t xml:space="preserve">и непрограммным направлениям деятельности), </w:t>
      </w:r>
    </w:p>
    <w:p w:rsidR="00D36A32" w:rsidRPr="000A7547" w:rsidRDefault="00D36A32" w:rsidP="00D36A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7547">
        <w:rPr>
          <w:rFonts w:ascii="Times New Roman" w:hAnsi="Times New Roman"/>
          <w:b/>
          <w:sz w:val="26"/>
          <w:szCs w:val="26"/>
        </w:rPr>
        <w:t xml:space="preserve">группам и подгруппам видов расходов, разделам и подразделам </w:t>
      </w:r>
    </w:p>
    <w:p w:rsidR="00D36A32" w:rsidRDefault="00D36A32" w:rsidP="00D36A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7547">
        <w:rPr>
          <w:rFonts w:ascii="Times New Roman" w:hAnsi="Times New Roman"/>
          <w:b/>
          <w:sz w:val="26"/>
          <w:szCs w:val="26"/>
        </w:rPr>
        <w:t xml:space="preserve">классификации расходов бюджетов на </w:t>
      </w:r>
      <w:r>
        <w:rPr>
          <w:rFonts w:ascii="Times New Roman" w:hAnsi="Times New Roman"/>
          <w:b/>
          <w:sz w:val="26"/>
          <w:szCs w:val="26"/>
        </w:rPr>
        <w:t xml:space="preserve">плановый период </w:t>
      </w:r>
      <w:r w:rsidRPr="000A7547">
        <w:rPr>
          <w:rFonts w:ascii="Times New Roman" w:hAnsi="Times New Roman"/>
          <w:b/>
          <w:sz w:val="26"/>
          <w:szCs w:val="26"/>
        </w:rPr>
        <w:t>20</w:t>
      </w:r>
      <w:r>
        <w:rPr>
          <w:rFonts w:ascii="Times New Roman" w:hAnsi="Times New Roman"/>
          <w:b/>
          <w:sz w:val="26"/>
          <w:szCs w:val="26"/>
        </w:rPr>
        <w:t xml:space="preserve">20 </w:t>
      </w:r>
      <w:r w:rsidR="00584F40">
        <w:rPr>
          <w:rFonts w:ascii="Times New Roman" w:hAnsi="Times New Roman"/>
          <w:b/>
          <w:sz w:val="26"/>
          <w:szCs w:val="26"/>
        </w:rPr>
        <w:t>и</w:t>
      </w:r>
      <w:r>
        <w:rPr>
          <w:rFonts w:ascii="Times New Roman" w:hAnsi="Times New Roman"/>
          <w:b/>
          <w:sz w:val="26"/>
          <w:szCs w:val="26"/>
        </w:rPr>
        <w:t xml:space="preserve"> 2021</w:t>
      </w:r>
      <w:r w:rsidRPr="000A7547">
        <w:rPr>
          <w:rFonts w:ascii="Times New Roman" w:hAnsi="Times New Roman"/>
          <w:b/>
          <w:sz w:val="26"/>
          <w:szCs w:val="26"/>
        </w:rPr>
        <w:t xml:space="preserve"> год</w:t>
      </w:r>
      <w:r>
        <w:rPr>
          <w:rFonts w:ascii="Times New Roman" w:hAnsi="Times New Roman"/>
          <w:b/>
          <w:sz w:val="26"/>
          <w:szCs w:val="26"/>
        </w:rPr>
        <w:t>ов</w:t>
      </w:r>
    </w:p>
    <w:p w:rsidR="00D36A32" w:rsidRDefault="00D36A32" w:rsidP="00A57565">
      <w:pPr>
        <w:spacing w:after="0" w:line="240" w:lineRule="auto"/>
      </w:pPr>
    </w:p>
    <w:tbl>
      <w:tblPr>
        <w:tblW w:w="9980" w:type="dxa"/>
        <w:tblInd w:w="-34" w:type="dxa"/>
        <w:tblLook w:val="04A0" w:firstRow="1" w:lastRow="0" w:firstColumn="1" w:lastColumn="0" w:noHBand="0" w:noVBand="1"/>
      </w:tblPr>
      <w:tblGrid>
        <w:gridCol w:w="4813"/>
        <w:gridCol w:w="1400"/>
        <w:gridCol w:w="580"/>
        <w:gridCol w:w="460"/>
        <w:gridCol w:w="550"/>
        <w:gridCol w:w="1128"/>
        <w:gridCol w:w="1049"/>
      </w:tblGrid>
      <w:tr w:rsidR="00D36A32" w:rsidRPr="00D36A32" w:rsidTr="00D36A32">
        <w:trPr>
          <w:trHeight w:val="551"/>
        </w:trPr>
        <w:tc>
          <w:tcPr>
            <w:tcW w:w="481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36A32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D36A32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D36A32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D36A3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D36A32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D36A32" w:rsidRPr="00D36A32" w:rsidTr="00D36A32">
        <w:trPr>
          <w:trHeight w:val="417"/>
        </w:trPr>
        <w:tc>
          <w:tcPr>
            <w:tcW w:w="48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sz w:val="20"/>
                <w:szCs w:val="20"/>
              </w:rPr>
              <w:t>2021 год</w:t>
            </w:r>
          </w:p>
        </w:tc>
      </w:tr>
      <w:tr w:rsidR="00D36A32" w:rsidRPr="00D36A32" w:rsidTr="00D36A32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D36A32" w:rsidRPr="00D36A32" w:rsidTr="00D36A32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319 903,6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350 757,8</w:t>
            </w:r>
          </w:p>
        </w:tc>
      </w:tr>
      <w:tr w:rsidR="00D36A32" w:rsidRPr="00D36A32" w:rsidTr="00D36A32">
        <w:trPr>
          <w:trHeight w:val="945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ind w:right="26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486,7</w:t>
            </w:r>
          </w:p>
        </w:tc>
      </w:tr>
      <w:tr w:rsidR="00D36A32" w:rsidRPr="00D36A32" w:rsidTr="00D36A32">
        <w:trPr>
          <w:trHeight w:val="431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486,7</w:t>
            </w:r>
          </w:p>
        </w:tc>
      </w:tr>
      <w:tr w:rsidR="00D36A32" w:rsidRPr="00D36A32" w:rsidTr="00D36A32">
        <w:trPr>
          <w:trHeight w:val="381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486,7</w:t>
            </w:r>
          </w:p>
        </w:tc>
      </w:tr>
      <w:tr w:rsidR="00D36A32" w:rsidRPr="00D36A32" w:rsidTr="00D36A32">
        <w:trPr>
          <w:trHeight w:val="331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D36A32" w:rsidRPr="00D36A32" w:rsidTr="00D36A32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D36A32" w:rsidRPr="00D36A32" w:rsidTr="00D36A32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D36A32" w:rsidRPr="00D36A32" w:rsidTr="00D36A32">
        <w:trPr>
          <w:trHeight w:val="842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164 472,5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191 107,4</w:t>
            </w:r>
          </w:p>
        </w:tc>
      </w:tr>
      <w:tr w:rsidR="00D36A32" w:rsidRPr="00D36A32" w:rsidTr="00D36A32">
        <w:trPr>
          <w:trHeight w:val="346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3 500,0</w:t>
            </w:r>
          </w:p>
        </w:tc>
      </w:tr>
      <w:tr w:rsidR="00D36A32" w:rsidRPr="00D36A32" w:rsidTr="00D36A32">
        <w:trPr>
          <w:trHeight w:val="281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D36A32" w:rsidRPr="00D36A32" w:rsidTr="00D36A32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D36A32" w:rsidRPr="00D36A32" w:rsidTr="00D36A32">
        <w:trPr>
          <w:trHeight w:val="236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36A32" w:rsidRPr="00D36A32" w:rsidTr="00D36A32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36A32" w:rsidRPr="00D36A32" w:rsidTr="00D36A32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36A32" w:rsidRPr="00D36A32" w:rsidTr="00D36A32">
        <w:trPr>
          <w:trHeight w:val="322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D36A32" w:rsidRPr="00D36A32" w:rsidTr="00D36A32">
        <w:trPr>
          <w:trHeight w:val="41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D36A32" w:rsidRPr="00D36A32" w:rsidTr="00D36A32">
        <w:trPr>
          <w:trHeight w:val="36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D36A32" w:rsidRPr="00D36A32" w:rsidTr="00D36A32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D36A32" w:rsidRPr="00D36A32" w:rsidTr="00D36A32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D36A32" w:rsidRPr="00D36A32" w:rsidTr="00D36A32">
        <w:trPr>
          <w:trHeight w:val="449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23 900,0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23 900,0</w:t>
            </w:r>
          </w:p>
        </w:tc>
      </w:tr>
      <w:tr w:rsidR="00D36A32" w:rsidRPr="00D36A32" w:rsidTr="00D36A32">
        <w:trPr>
          <w:trHeight w:val="399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в </w:t>
            </w:r>
            <w:proofErr w:type="spellStart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17 000,0</w:t>
            </w:r>
          </w:p>
        </w:tc>
      </w:tr>
      <w:tr w:rsidR="00D36A32" w:rsidRPr="00D36A32" w:rsidTr="00D36A32">
        <w:trPr>
          <w:trHeight w:val="414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Расходы на организацию уличного освещения на территории </w:t>
            </w:r>
            <w:proofErr w:type="spellStart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17 000,0</w:t>
            </w:r>
          </w:p>
        </w:tc>
      </w:tr>
      <w:tr w:rsidR="00D36A32" w:rsidRPr="00D36A32" w:rsidTr="00D36A32">
        <w:trPr>
          <w:trHeight w:val="378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</w:tr>
      <w:tr w:rsidR="00D36A32" w:rsidRPr="00D36A32" w:rsidTr="00D36A32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</w:tr>
      <w:tr w:rsidR="00D36A32" w:rsidRPr="00D36A32" w:rsidTr="00D36A32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</w:tr>
      <w:tr w:rsidR="00D36A32" w:rsidRPr="00D36A32" w:rsidTr="00D36A32">
        <w:trPr>
          <w:trHeight w:val="630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на светофорные посты </w:t>
            </w:r>
            <w:proofErr w:type="spellStart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D36A32" w:rsidRPr="00D36A32" w:rsidTr="00D36A32">
        <w:trPr>
          <w:trHeight w:val="630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поставку электроэнергии на светофорные посты </w:t>
            </w:r>
            <w:proofErr w:type="spellStart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D36A32" w:rsidRPr="00D36A32" w:rsidTr="00AA1AE0">
        <w:trPr>
          <w:trHeight w:val="328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D36A32" w:rsidRPr="00D36A32" w:rsidTr="00AA1AE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D36A32" w:rsidRPr="00D36A32" w:rsidTr="00AA1AE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D36A32" w:rsidRPr="00D36A32" w:rsidTr="00694845">
        <w:trPr>
          <w:trHeight w:val="414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</w:tr>
      <w:tr w:rsidR="00D36A32" w:rsidRPr="00D36A32" w:rsidTr="00694845">
        <w:trPr>
          <w:trHeight w:val="339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D36A32" w:rsidRPr="00D36A32" w:rsidTr="00694845">
        <w:trPr>
          <w:trHeight w:val="851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4 500,0</w:t>
            </w:r>
          </w:p>
        </w:tc>
      </w:tr>
      <w:tr w:rsidR="00D36A32" w:rsidRPr="00D36A32" w:rsidTr="00694845">
        <w:trPr>
          <w:trHeight w:val="339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4 500,0</w:t>
            </w:r>
          </w:p>
        </w:tc>
      </w:tr>
      <w:tr w:rsidR="00D36A32" w:rsidRPr="00D36A32" w:rsidTr="00694845">
        <w:trPr>
          <w:trHeight w:val="30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D36A32" w:rsidRPr="00D36A32" w:rsidTr="00694845">
        <w:trPr>
          <w:trHeight w:val="389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9 600,0</w:t>
            </w:r>
          </w:p>
        </w:tc>
      </w:tr>
      <w:tr w:rsidR="00D36A32" w:rsidRPr="00D36A32" w:rsidTr="00D36A32">
        <w:trPr>
          <w:trHeight w:val="630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5 600,0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5 100,0</w:t>
            </w:r>
          </w:p>
        </w:tc>
      </w:tr>
      <w:tr w:rsidR="00D36A32" w:rsidRPr="00D36A32" w:rsidTr="00D36A32">
        <w:trPr>
          <w:trHeight w:val="945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D36A32" w:rsidRPr="00D36A32" w:rsidTr="00694845">
        <w:trPr>
          <w:trHeight w:val="377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D36A32" w:rsidRPr="00D36A32" w:rsidTr="00694845">
        <w:trPr>
          <w:trHeight w:val="322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36A32" w:rsidRPr="00D36A32" w:rsidTr="00694845">
        <w:trPr>
          <w:trHeight w:val="41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36A32" w:rsidRPr="00D36A32" w:rsidTr="00694845">
        <w:trPr>
          <w:trHeight w:val="357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3 600,0</w:t>
            </w:r>
          </w:p>
        </w:tc>
      </w:tr>
      <w:tr w:rsidR="00D36A32" w:rsidRPr="00D36A32" w:rsidTr="00694845">
        <w:trPr>
          <w:trHeight w:val="307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D36A32" w:rsidRPr="00D36A32" w:rsidTr="00694845">
        <w:trPr>
          <w:trHeight w:val="257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D36A32" w:rsidRPr="00D36A32" w:rsidTr="00694845">
        <w:trPr>
          <w:trHeight w:val="409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36A32" w:rsidRPr="00D36A32" w:rsidTr="00694845">
        <w:trPr>
          <w:trHeight w:val="358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36A32" w:rsidRPr="00D36A32" w:rsidTr="00694845">
        <w:trPr>
          <w:trHeight w:val="287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муниципального жилого фонда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1 500,0</w:t>
            </w:r>
          </w:p>
        </w:tc>
      </w:tr>
      <w:tr w:rsidR="00D36A32" w:rsidRPr="00D36A32" w:rsidTr="00694845">
        <w:trPr>
          <w:trHeight w:val="379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D36A32" w:rsidRPr="00D36A32" w:rsidTr="00D36A32">
        <w:trPr>
          <w:trHeight w:val="630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D36A32" w:rsidRPr="00D36A32" w:rsidTr="00D36A32">
        <w:trPr>
          <w:trHeight w:val="630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D36A32" w:rsidRPr="00D36A32" w:rsidTr="00694845">
        <w:trPr>
          <w:trHeight w:val="471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36A32" w:rsidRPr="00D36A32" w:rsidTr="00694845">
        <w:trPr>
          <w:trHeight w:val="840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D36A32" w:rsidRPr="00D36A32" w:rsidTr="00D36A32">
        <w:trPr>
          <w:trHeight w:val="630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D36A32" w:rsidRPr="00D36A32" w:rsidTr="00694845">
        <w:trPr>
          <w:trHeight w:val="325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36A32" w:rsidRPr="00D36A32" w:rsidTr="00694845">
        <w:trPr>
          <w:trHeight w:val="411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D36A32" w:rsidRPr="00D36A32" w:rsidTr="00694845">
        <w:trPr>
          <w:trHeight w:val="376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D36A32" w:rsidRPr="00D36A32" w:rsidTr="00694845">
        <w:trPr>
          <w:trHeight w:val="312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31 160,0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31 160,0</w:t>
            </w:r>
          </w:p>
        </w:tc>
      </w:tr>
      <w:tr w:rsidR="00D36A32" w:rsidRPr="00D36A32" w:rsidTr="00694845">
        <w:trPr>
          <w:trHeight w:val="387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6 900,0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6 900,0</w:t>
            </w:r>
          </w:p>
        </w:tc>
      </w:tr>
      <w:tr w:rsidR="00D36A32" w:rsidRPr="00D36A32" w:rsidTr="00694845">
        <w:trPr>
          <w:trHeight w:val="467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осуществление мероприятий по озеленению </w:t>
            </w:r>
            <w:proofErr w:type="spellStart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5 900,0</w:t>
            </w:r>
          </w:p>
        </w:tc>
      </w:tr>
      <w:tr w:rsidR="00D36A32" w:rsidRPr="00D36A32" w:rsidTr="00694845">
        <w:trPr>
          <w:trHeight w:val="302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5 900,0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5 900,0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5 900,0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5 900,0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5 900,0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5 900,0</w:t>
            </w:r>
          </w:p>
        </w:tc>
      </w:tr>
      <w:tr w:rsidR="00D36A32" w:rsidRPr="00D36A32" w:rsidTr="00D36A32">
        <w:trPr>
          <w:trHeight w:val="315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D36A32" w:rsidRPr="00D36A32" w:rsidTr="00694845">
        <w:trPr>
          <w:trHeight w:val="479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D36A32" w:rsidRPr="00D36A32" w:rsidTr="00694845">
        <w:trPr>
          <w:trHeight w:val="404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D36A32" w:rsidRPr="00D36A32" w:rsidTr="00D36A32">
        <w:trPr>
          <w:trHeight w:val="630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D36A32" w:rsidRPr="00D36A32" w:rsidTr="00694845">
        <w:trPr>
          <w:trHeight w:val="36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D36A32" w:rsidRPr="00D36A32" w:rsidTr="00694845">
        <w:trPr>
          <w:trHeight w:val="307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6948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обслуживание мест массового отдыха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D36A32" w:rsidRPr="00D36A32" w:rsidTr="00694845">
        <w:trPr>
          <w:trHeight w:val="40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D36A32" w:rsidRPr="00D36A32" w:rsidTr="00D36A32">
        <w:trPr>
          <w:trHeight w:val="420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D36A32" w:rsidRPr="00D36A32" w:rsidTr="00694845">
        <w:trPr>
          <w:trHeight w:val="416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D36A32" w:rsidRPr="00D36A32" w:rsidTr="00D36A32">
        <w:trPr>
          <w:trHeight w:val="945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13 500,0</w:t>
            </w:r>
          </w:p>
        </w:tc>
      </w:tr>
      <w:tr w:rsidR="00D36A32" w:rsidRPr="00D36A32" w:rsidTr="00D36A32">
        <w:trPr>
          <w:trHeight w:val="945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13 500,0</w:t>
            </w:r>
          </w:p>
        </w:tc>
      </w:tr>
      <w:tr w:rsidR="00D36A32" w:rsidRPr="00D36A32" w:rsidTr="00694845">
        <w:trPr>
          <w:trHeight w:val="288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D36A32" w:rsidRPr="00D36A32" w:rsidTr="00694845">
        <w:trPr>
          <w:trHeight w:val="374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благоприятной экологической обстановки"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10 100,0</w:t>
            </w:r>
          </w:p>
        </w:tc>
      </w:tr>
      <w:tr w:rsidR="00D36A32" w:rsidRPr="00D36A32" w:rsidTr="00694845">
        <w:trPr>
          <w:trHeight w:val="32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36A32" w:rsidRPr="00D36A32" w:rsidTr="00694845">
        <w:trPr>
          <w:trHeight w:val="415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36A32" w:rsidRPr="00D36A32" w:rsidTr="00D36A32">
        <w:trPr>
          <w:trHeight w:val="945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D36A32" w:rsidRPr="00D36A32" w:rsidTr="00694845">
        <w:trPr>
          <w:trHeight w:val="246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D36A32" w:rsidRPr="00D36A32" w:rsidTr="00D36A32">
        <w:trPr>
          <w:trHeight w:val="630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38 471,4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37 649,4</w:t>
            </w:r>
          </w:p>
        </w:tc>
      </w:tr>
      <w:tr w:rsidR="00D36A32" w:rsidRPr="00D36A32" w:rsidTr="00694845">
        <w:trPr>
          <w:trHeight w:val="341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20 300,0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20 300,0</w:t>
            </w:r>
          </w:p>
        </w:tc>
      </w:tr>
      <w:tr w:rsidR="00D36A32" w:rsidRPr="00D36A32" w:rsidTr="00694845">
        <w:trPr>
          <w:trHeight w:val="414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содержание проезжих частей улиц и Привокзальной площади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20 300,0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20 300,0</w:t>
            </w:r>
          </w:p>
        </w:tc>
      </w:tr>
      <w:tr w:rsidR="00D36A32" w:rsidRPr="00D36A32" w:rsidTr="00694845">
        <w:trPr>
          <w:trHeight w:val="364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20 300,0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20 300,0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20 300,0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20 300,0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20 300,0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20 300,0</w:t>
            </w:r>
          </w:p>
        </w:tc>
      </w:tr>
      <w:tr w:rsidR="00D36A32" w:rsidRPr="00D36A32" w:rsidTr="00D36A32">
        <w:trPr>
          <w:trHeight w:val="945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18 171,4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17 349,4</w:t>
            </w:r>
          </w:p>
        </w:tc>
      </w:tr>
      <w:tr w:rsidR="00D36A32" w:rsidRPr="00D36A32" w:rsidTr="00694845">
        <w:trPr>
          <w:trHeight w:val="917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D36A32" w:rsidRPr="00D36A32" w:rsidTr="00694845">
        <w:trPr>
          <w:trHeight w:val="406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D36A32" w:rsidRPr="00D36A32" w:rsidTr="00D36A32">
        <w:trPr>
          <w:trHeight w:val="630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9 480,0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10 658,0</w:t>
            </w:r>
          </w:p>
        </w:tc>
      </w:tr>
      <w:tr w:rsidR="00D36A32" w:rsidRPr="00D36A32" w:rsidTr="00694845">
        <w:trPr>
          <w:trHeight w:val="346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9 480,0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10 658,0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9 480,0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10 658,0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9 480,0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10 658,0</w:t>
            </w:r>
          </w:p>
        </w:tc>
      </w:tr>
      <w:tr w:rsidR="00D36A32" w:rsidRPr="00D36A32" w:rsidTr="00694845">
        <w:trPr>
          <w:trHeight w:val="431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4 341,4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4 341,4</w:t>
            </w:r>
          </w:p>
        </w:tc>
      </w:tr>
      <w:tr w:rsidR="00D36A32" w:rsidRPr="00D36A32" w:rsidTr="00694845">
        <w:trPr>
          <w:trHeight w:val="395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4 341,4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4 341,4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4 341,4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4 341,4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4 341,4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4 341,4</w:t>
            </w:r>
          </w:p>
        </w:tc>
      </w:tr>
      <w:tr w:rsidR="00D36A32" w:rsidRPr="00D36A32" w:rsidTr="00694845">
        <w:trPr>
          <w:trHeight w:val="736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D36A32" w:rsidRPr="00D36A32" w:rsidTr="00694845">
        <w:trPr>
          <w:trHeight w:val="381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D36A32" w:rsidRPr="00D36A32" w:rsidTr="00694845">
        <w:trPr>
          <w:trHeight w:val="227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D36A32" w:rsidRPr="00D36A32" w:rsidTr="00694845">
        <w:trPr>
          <w:trHeight w:val="312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2 900,0</w:t>
            </w:r>
          </w:p>
        </w:tc>
      </w:tr>
      <w:tr w:rsidR="00D36A32" w:rsidRPr="00D36A32" w:rsidTr="00694845">
        <w:trPr>
          <w:trHeight w:val="275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2 900,0</w:t>
            </w:r>
          </w:p>
        </w:tc>
      </w:tr>
      <w:tr w:rsidR="00D36A32" w:rsidRPr="00D36A32" w:rsidTr="00694845">
        <w:trPr>
          <w:trHeight w:val="225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D36A32" w:rsidRPr="00D36A32" w:rsidTr="00694845">
        <w:trPr>
          <w:trHeight w:val="331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D36A32" w:rsidRPr="00D36A32" w:rsidTr="00694845">
        <w:trPr>
          <w:trHeight w:val="227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D36A32" w:rsidRPr="00D36A32" w:rsidTr="00694845">
        <w:trPr>
          <w:trHeight w:val="40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</w:tr>
      <w:tr w:rsidR="00D36A32" w:rsidRPr="00D36A32" w:rsidTr="00694845">
        <w:trPr>
          <w:trHeight w:val="35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D36A32" w:rsidRPr="00D36A32" w:rsidTr="00694845">
        <w:trPr>
          <w:trHeight w:val="227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D36A32" w:rsidRPr="00D36A32" w:rsidTr="00694845">
        <w:trPr>
          <w:trHeight w:val="298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54 441,1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82 398,0</w:t>
            </w:r>
          </w:p>
        </w:tc>
      </w:tr>
      <w:tr w:rsidR="00D36A32" w:rsidRPr="00D36A32" w:rsidTr="00694845">
        <w:trPr>
          <w:trHeight w:val="272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54 441,1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82 398,0</w:t>
            </w:r>
          </w:p>
        </w:tc>
      </w:tr>
      <w:tr w:rsidR="00D36A32" w:rsidRPr="00D36A32" w:rsidTr="00694845">
        <w:trPr>
          <w:trHeight w:val="414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проектно-изыскательские работы и строительство газопровода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4 000,0</w:t>
            </w:r>
          </w:p>
        </w:tc>
      </w:tr>
      <w:tr w:rsidR="00D36A32" w:rsidRPr="00D36A32" w:rsidTr="00694845">
        <w:trPr>
          <w:trHeight w:val="364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D36A32" w:rsidRPr="00D36A32" w:rsidTr="00694845">
        <w:trPr>
          <w:trHeight w:val="440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36A32" w:rsidRPr="00D36A32" w:rsidTr="00694845">
        <w:trPr>
          <w:trHeight w:val="1079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49 941,1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77 898,0</w:t>
            </w:r>
          </w:p>
        </w:tc>
      </w:tr>
      <w:tr w:rsidR="00D36A32" w:rsidRPr="00D36A32" w:rsidTr="00694845">
        <w:trPr>
          <w:trHeight w:val="486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49 941,1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77 898,0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49 941,1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77 898,0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49 941,1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77 898,0</w:t>
            </w:r>
          </w:p>
        </w:tc>
      </w:tr>
      <w:tr w:rsidR="00D36A32" w:rsidRPr="00D36A32" w:rsidTr="00694845">
        <w:trPr>
          <w:trHeight w:val="685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109 076,9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112 691,5</w:t>
            </w:r>
          </w:p>
        </w:tc>
      </w:tr>
      <w:tr w:rsidR="00D36A32" w:rsidRPr="00D36A32" w:rsidTr="00D36A32">
        <w:trPr>
          <w:trHeight w:val="630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105 804,9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109 469,2</w:t>
            </w:r>
          </w:p>
        </w:tc>
      </w:tr>
      <w:tr w:rsidR="00D36A32" w:rsidRPr="00D36A32" w:rsidTr="00694845">
        <w:trPr>
          <w:trHeight w:val="421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58 855,5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61 326,2</w:t>
            </w:r>
          </w:p>
        </w:tc>
      </w:tr>
      <w:tr w:rsidR="00D36A32" w:rsidRPr="00D36A32" w:rsidTr="00694845">
        <w:trPr>
          <w:trHeight w:val="1094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36 887,5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38 857,9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36 887,5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38 857,9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36 887,5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38 857,9</w:t>
            </w:r>
          </w:p>
        </w:tc>
      </w:tr>
      <w:tr w:rsidR="00D36A32" w:rsidRPr="00D36A32" w:rsidTr="00694845">
        <w:trPr>
          <w:trHeight w:val="340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21 750,6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22 250,7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21 750,6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22 250,7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21 750,6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22 250,7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217,4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217,6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217,4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217,6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217,4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217,6</w:t>
            </w:r>
          </w:p>
        </w:tc>
      </w:tr>
      <w:tr w:rsidR="00D36A32" w:rsidRPr="00D36A32" w:rsidTr="00694845">
        <w:trPr>
          <w:trHeight w:val="137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Иные межбюджетные трансферты на повышение </w:t>
            </w:r>
            <w:proofErr w:type="gramStart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11 948,8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13 142,4</w:t>
            </w:r>
          </w:p>
        </w:tc>
      </w:tr>
      <w:tr w:rsidR="00D36A32" w:rsidRPr="00D36A32" w:rsidTr="00694845">
        <w:trPr>
          <w:trHeight w:val="1110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11 948,8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13 142,4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11 948,8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13 142,4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11 948,8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13 142,4</w:t>
            </w:r>
          </w:p>
        </w:tc>
      </w:tr>
      <w:tr w:rsidR="00D36A32" w:rsidRPr="00D36A32" w:rsidTr="00694845">
        <w:trPr>
          <w:trHeight w:val="555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35 000,6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35 000,6</w:t>
            </w:r>
          </w:p>
        </w:tc>
      </w:tr>
      <w:tr w:rsidR="00D36A32" w:rsidRPr="00D36A32" w:rsidTr="00694845">
        <w:trPr>
          <w:trHeight w:val="1123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35 000,6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35 000,6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35 000,6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35 000,6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35 000,6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35 000,6</w:t>
            </w:r>
          </w:p>
        </w:tc>
      </w:tr>
      <w:tr w:rsidR="00D36A32" w:rsidRPr="00D36A32" w:rsidTr="00694845">
        <w:trPr>
          <w:trHeight w:val="368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1 574,2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1 592,8</w:t>
            </w:r>
          </w:p>
        </w:tc>
      </w:tr>
      <w:tr w:rsidR="00D36A32" w:rsidRPr="00D36A32" w:rsidTr="00694845">
        <w:trPr>
          <w:trHeight w:val="614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718,5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724,5</w:t>
            </w:r>
          </w:p>
        </w:tc>
      </w:tr>
      <w:tr w:rsidR="00D36A32" w:rsidRPr="00D36A32" w:rsidTr="00694845">
        <w:trPr>
          <w:trHeight w:val="328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718,5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724,5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718,5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724,5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718,5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724,5</w:t>
            </w:r>
          </w:p>
        </w:tc>
      </w:tr>
      <w:tr w:rsidR="00D36A32" w:rsidRPr="00D36A32" w:rsidTr="00694845">
        <w:trPr>
          <w:trHeight w:val="414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355,7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368,3</w:t>
            </w:r>
          </w:p>
        </w:tc>
      </w:tr>
      <w:tr w:rsidR="00D36A32" w:rsidRPr="00D36A32" w:rsidTr="00694845">
        <w:trPr>
          <w:trHeight w:val="36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355,7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368,3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355,7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368,3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355,7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368,3</w:t>
            </w:r>
          </w:p>
        </w:tc>
      </w:tr>
      <w:tr w:rsidR="00D36A32" w:rsidRPr="00D36A32" w:rsidTr="00694845">
        <w:trPr>
          <w:trHeight w:val="449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D36A32" w:rsidRPr="00D36A32" w:rsidTr="00694845">
        <w:trPr>
          <w:trHeight w:val="399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36A32" w:rsidRPr="00D36A32" w:rsidTr="00D36A32">
        <w:trPr>
          <w:trHeight w:val="630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1 527,8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1 529,5</w:t>
            </w:r>
          </w:p>
        </w:tc>
      </w:tr>
      <w:tr w:rsidR="00D36A32" w:rsidRPr="00D36A32" w:rsidTr="00D36A32">
        <w:trPr>
          <w:trHeight w:val="630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1 400,0</w:t>
            </w:r>
          </w:p>
        </w:tc>
      </w:tr>
      <w:tr w:rsidR="00D36A32" w:rsidRPr="00D36A32" w:rsidTr="00694845">
        <w:trPr>
          <w:trHeight w:val="36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D36A32" w:rsidRPr="00D36A32" w:rsidTr="00920E90">
        <w:trPr>
          <w:trHeight w:val="227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D36A32" w:rsidRPr="00D36A32" w:rsidTr="00694845">
        <w:trPr>
          <w:trHeight w:val="29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D36A32" w:rsidRPr="00D36A32" w:rsidTr="00694845">
        <w:trPr>
          <w:trHeight w:val="385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D36A32" w:rsidRPr="00D36A32" w:rsidTr="00694845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D36A32" w:rsidRPr="00D36A32" w:rsidTr="00694845">
        <w:trPr>
          <w:trHeight w:val="330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49,5</w:t>
            </w:r>
          </w:p>
        </w:tc>
      </w:tr>
      <w:tr w:rsidR="00D36A32" w:rsidRPr="00D36A32" w:rsidTr="00694845">
        <w:trPr>
          <w:trHeight w:val="20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49,5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49,5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49,5</w:t>
            </w:r>
          </w:p>
        </w:tc>
      </w:tr>
      <w:tr w:rsidR="00D36A32" w:rsidRPr="00D36A32" w:rsidTr="00920E90">
        <w:trPr>
          <w:trHeight w:val="494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36A32" w:rsidRPr="00D36A32" w:rsidTr="00920E90">
        <w:trPr>
          <w:trHeight w:val="429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36A32" w:rsidRPr="00D36A32" w:rsidTr="00920E90">
        <w:trPr>
          <w:trHeight w:val="379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36A32" w:rsidRPr="00D36A32" w:rsidTr="00920E90">
        <w:trPr>
          <w:trHeight w:val="630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13 037,1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13 511,0</w:t>
            </w:r>
          </w:p>
        </w:tc>
      </w:tr>
      <w:tr w:rsidR="00D36A32" w:rsidRPr="00D36A32" w:rsidTr="00920E90">
        <w:trPr>
          <w:trHeight w:val="439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D36A32" w:rsidRPr="00D36A32" w:rsidTr="00D36A32">
        <w:trPr>
          <w:trHeight w:val="315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D36A32" w:rsidRPr="00D36A32" w:rsidTr="00920E90">
        <w:trPr>
          <w:trHeight w:val="337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523,7</w:t>
            </w:r>
          </w:p>
        </w:tc>
      </w:tr>
      <w:tr w:rsidR="00D36A32" w:rsidRPr="00D36A32" w:rsidTr="00D36A32">
        <w:trPr>
          <w:trHeight w:val="630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523,7</w:t>
            </w:r>
          </w:p>
        </w:tc>
      </w:tr>
      <w:tr w:rsidR="00D36A32" w:rsidRPr="00D36A32" w:rsidTr="00920E90">
        <w:trPr>
          <w:trHeight w:val="1132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501,3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521,4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501,3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521,4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501,3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521,4</w:t>
            </w:r>
          </w:p>
        </w:tc>
      </w:tr>
      <w:tr w:rsidR="00D36A32" w:rsidRPr="00D36A32" w:rsidTr="00920E90">
        <w:trPr>
          <w:trHeight w:val="377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</w:tr>
      <w:tr w:rsidR="00D36A32" w:rsidRPr="00D36A32" w:rsidTr="00920E90">
        <w:trPr>
          <w:trHeight w:val="449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130,0</w:t>
            </w:r>
          </w:p>
        </w:tc>
      </w:tr>
      <w:tr w:rsidR="00D36A32" w:rsidRPr="00D36A32" w:rsidTr="00920E90">
        <w:trPr>
          <w:trHeight w:val="399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130,0</w:t>
            </w:r>
          </w:p>
        </w:tc>
      </w:tr>
      <w:tr w:rsidR="00D36A32" w:rsidRPr="00D36A32" w:rsidTr="00920E90">
        <w:trPr>
          <w:trHeight w:val="364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130,0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130,0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130,0</w:t>
            </w:r>
          </w:p>
        </w:tc>
      </w:tr>
      <w:tr w:rsidR="00D36A32" w:rsidRPr="00D36A32" w:rsidTr="00D36A32">
        <w:trPr>
          <w:trHeight w:val="945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12 148,0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12 657,3</w:t>
            </w:r>
          </w:p>
        </w:tc>
      </w:tr>
      <w:tr w:rsidR="00D36A32" w:rsidRPr="00D36A32" w:rsidTr="00920E90">
        <w:trPr>
          <w:trHeight w:val="477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12 148,0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12 657,3</w:t>
            </w:r>
          </w:p>
        </w:tc>
      </w:tr>
      <w:tr w:rsidR="00D36A32" w:rsidRPr="00D36A32" w:rsidTr="00920E90">
        <w:trPr>
          <w:trHeight w:val="1122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10 541,0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10 962,0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10 541,0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10 962,0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10 541,0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10 962,0</w:t>
            </w:r>
          </w:p>
        </w:tc>
      </w:tr>
      <w:tr w:rsidR="00D36A32" w:rsidRPr="00D36A32" w:rsidTr="00920E90">
        <w:trPr>
          <w:trHeight w:val="509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1 574,0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1 662,3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1 574,0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1 662,3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1 574,0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1 662,3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D36A32" w:rsidRPr="00D36A32" w:rsidTr="00920E90">
        <w:trPr>
          <w:trHeight w:val="555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2 273,6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2 273,6</w:t>
            </w:r>
          </w:p>
        </w:tc>
      </w:tr>
      <w:tr w:rsidR="00D36A32" w:rsidRPr="00D36A32" w:rsidTr="00920E90">
        <w:trPr>
          <w:trHeight w:val="697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60.0.01.00000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D36A32" w:rsidRPr="00D36A32" w:rsidTr="00D36A32">
        <w:trPr>
          <w:trHeight w:val="945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D36A32" w:rsidRPr="00D36A32" w:rsidTr="00920E90">
        <w:trPr>
          <w:trHeight w:val="1160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</w:tr>
      <w:tr w:rsidR="00D36A32" w:rsidRPr="00D36A32" w:rsidTr="00D36A32">
        <w:trPr>
          <w:trHeight w:val="375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</w:tr>
      <w:tr w:rsidR="00D36A32" w:rsidRPr="00D36A32" w:rsidTr="00920E90">
        <w:trPr>
          <w:trHeight w:val="365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D36A32" w:rsidRPr="00D36A32" w:rsidTr="00D36A32">
        <w:trPr>
          <w:trHeight w:val="315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D36A32" w:rsidRPr="00D36A32" w:rsidTr="00D36A32">
        <w:trPr>
          <w:trHeight w:val="630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D36A32" w:rsidRPr="00D36A32" w:rsidTr="00920E90">
        <w:trPr>
          <w:trHeight w:val="421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осуществление ремонта спортзала </w:t>
            </w:r>
          </w:p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920E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ул. </w:t>
            </w: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Т.</w:t>
            </w:r>
            <w:r w:rsidR="00920E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Петровой,</w:t>
            </w:r>
            <w:r w:rsidR="00920E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D36A32" w:rsidRPr="00D36A32" w:rsidTr="00920E90">
        <w:trPr>
          <w:trHeight w:val="371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D36A32" w:rsidRPr="00D36A32" w:rsidTr="00D36A32">
        <w:trPr>
          <w:trHeight w:val="315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D36A32" w:rsidRPr="00D36A32" w:rsidTr="00920E90">
        <w:trPr>
          <w:trHeight w:val="559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773,6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773,6</w:t>
            </w:r>
          </w:p>
        </w:tc>
      </w:tr>
      <w:tr w:rsidR="00D36A32" w:rsidRPr="00D36A32" w:rsidTr="00920E90">
        <w:trPr>
          <w:trHeight w:val="285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773,6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773,6</w:t>
            </w:r>
          </w:p>
        </w:tc>
      </w:tr>
      <w:tr w:rsidR="00D36A32" w:rsidRPr="00D36A32" w:rsidTr="00920E90">
        <w:trPr>
          <w:trHeight w:val="944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D36A32" w:rsidRPr="00D36A32" w:rsidTr="00D36A32">
        <w:trPr>
          <w:trHeight w:val="315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D36A32" w:rsidRPr="00D36A32" w:rsidTr="00920E90">
        <w:trPr>
          <w:trHeight w:val="434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623,6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623,6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623,6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623,6</w:t>
            </w:r>
          </w:p>
        </w:tc>
      </w:tr>
      <w:tr w:rsidR="00D36A32" w:rsidRPr="00D36A32" w:rsidTr="00D36A32">
        <w:trPr>
          <w:trHeight w:val="315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623,6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623,6</w:t>
            </w:r>
          </w:p>
        </w:tc>
      </w:tr>
      <w:tr w:rsidR="00D36A32" w:rsidRPr="00D36A32" w:rsidTr="00920E90">
        <w:trPr>
          <w:trHeight w:val="338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Заречного парка"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2 515,7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2 604,3</w:t>
            </w:r>
          </w:p>
        </w:tc>
      </w:tr>
      <w:tr w:rsidR="00D36A32" w:rsidRPr="00D36A32" w:rsidTr="00920E90">
        <w:trPr>
          <w:trHeight w:val="585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2 515,7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2 604,3</w:t>
            </w:r>
          </w:p>
        </w:tc>
      </w:tr>
      <w:tr w:rsidR="00D36A32" w:rsidRPr="00D36A32" w:rsidTr="00920E90">
        <w:trPr>
          <w:trHeight w:val="311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2 515,7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2 604,3</w:t>
            </w:r>
          </w:p>
        </w:tc>
      </w:tr>
      <w:tr w:rsidR="00D36A32" w:rsidRPr="00D36A32" w:rsidTr="00920E90">
        <w:trPr>
          <w:trHeight w:val="1112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2 110,5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2 195,5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2 110,5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2 195,5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2 110,5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2 195,5</w:t>
            </w:r>
          </w:p>
        </w:tc>
      </w:tr>
      <w:tr w:rsidR="00D36A32" w:rsidRPr="00D36A32" w:rsidTr="00920E90">
        <w:trPr>
          <w:trHeight w:val="409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405,2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408,8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405,2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408,8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405,2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408,8</w:t>
            </w:r>
          </w:p>
        </w:tc>
      </w:tr>
      <w:tr w:rsidR="00D36A32" w:rsidRPr="00D36A32" w:rsidTr="00920E90">
        <w:trPr>
          <w:trHeight w:val="1046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2018-2024 годы"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2 163,2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2 163,2</w:t>
            </w:r>
          </w:p>
        </w:tc>
      </w:tr>
      <w:tr w:rsidR="00D36A32" w:rsidRPr="00D36A32" w:rsidTr="00D36A32">
        <w:trPr>
          <w:trHeight w:val="315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территорий"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2 163,2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2 163,2</w:t>
            </w:r>
          </w:p>
        </w:tc>
      </w:tr>
      <w:tr w:rsidR="00D36A32" w:rsidRPr="00D36A32" w:rsidTr="00D36A32">
        <w:trPr>
          <w:trHeight w:val="945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65.0.01.L5550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2 163,2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2 163,2</w:t>
            </w:r>
          </w:p>
        </w:tc>
      </w:tr>
      <w:tr w:rsidR="00D36A32" w:rsidRPr="00D36A32" w:rsidTr="00920E90">
        <w:trPr>
          <w:trHeight w:val="30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65.0.01.L5550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2 163,2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2 163,2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65.0.01.L5550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2 163,2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2 163,2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65.0.01.L5550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2 163,2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2 163,2</w:t>
            </w:r>
          </w:p>
        </w:tc>
      </w:tr>
      <w:tr w:rsidR="00D36A32" w:rsidRPr="00D36A32" w:rsidTr="00920E90">
        <w:trPr>
          <w:trHeight w:val="815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973,4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973,4</w:t>
            </w:r>
          </w:p>
        </w:tc>
      </w:tr>
      <w:tr w:rsidR="00D36A32" w:rsidRPr="00D36A32" w:rsidTr="00920E90">
        <w:trPr>
          <w:trHeight w:val="587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540,8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540,8</w:t>
            </w:r>
          </w:p>
        </w:tc>
      </w:tr>
      <w:tr w:rsidR="00D36A32" w:rsidRPr="00D36A32" w:rsidTr="00920E90">
        <w:trPr>
          <w:trHeight w:val="442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162,2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162,2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162,2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162,2</w:t>
            </w:r>
          </w:p>
        </w:tc>
      </w:tr>
      <w:tr w:rsidR="00D36A32" w:rsidRPr="00D36A32" w:rsidTr="00920E90">
        <w:trPr>
          <w:trHeight w:val="1084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поддержку граждан, нуждающихся в улучшении жилищных условий, на основе принципов ипотечного кредитования в Ленинградской области (путем предоставления социальных выплат и компенсаций)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54,1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54,1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54,1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54,1</w:t>
            </w:r>
          </w:p>
        </w:tc>
      </w:tr>
      <w:tr w:rsidR="00D36A32" w:rsidRPr="00D36A32" w:rsidTr="00920E90">
        <w:trPr>
          <w:trHeight w:val="1468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предоставление социальных выплат на строительство (приобретение) жилья молодым </w:t>
            </w:r>
            <w:proofErr w:type="spellStart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гражанам</w:t>
            </w:r>
            <w:proofErr w:type="spellEnd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(молодым семьям), нуждающимся в улучшении жилищных условий, и на предоставление дополнительной поддержки в случае рождения (усыновления) детей на погашение части расходов по строительству (приобретению) жилья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324,5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324,5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324,5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324,5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324,5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324,5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324,5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324,5</w:t>
            </w:r>
          </w:p>
        </w:tc>
      </w:tr>
      <w:tr w:rsidR="00D36A32" w:rsidRPr="00D36A32" w:rsidTr="00920E90">
        <w:trPr>
          <w:trHeight w:val="571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432,6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432,6</w:t>
            </w:r>
          </w:p>
        </w:tc>
      </w:tr>
      <w:tr w:rsidR="00D36A32" w:rsidRPr="00D36A32" w:rsidTr="00920E90">
        <w:trPr>
          <w:trHeight w:val="414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432,6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432,6</w:t>
            </w:r>
          </w:p>
        </w:tc>
      </w:tr>
      <w:tr w:rsidR="00D36A32" w:rsidRPr="00D36A32" w:rsidTr="00920E90">
        <w:trPr>
          <w:trHeight w:val="414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432,6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432,6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432,6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432,6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432,6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432,6</w:t>
            </w:r>
          </w:p>
        </w:tc>
      </w:tr>
      <w:tr w:rsidR="00D36A32" w:rsidRPr="00D36A32" w:rsidTr="00920E90">
        <w:trPr>
          <w:trHeight w:val="925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8 559,4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8 573,8</w:t>
            </w:r>
          </w:p>
        </w:tc>
      </w:tr>
      <w:tr w:rsidR="00D36A32" w:rsidRPr="00D36A32" w:rsidTr="00D36A32">
        <w:trPr>
          <w:trHeight w:val="645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D36A32" w:rsidRPr="00D36A32" w:rsidTr="00920E90">
        <w:trPr>
          <w:trHeight w:val="328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D36A32" w:rsidRPr="00D36A32" w:rsidTr="00920E90">
        <w:trPr>
          <w:trHeight w:val="291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D36A32" w:rsidRPr="00D36A32" w:rsidTr="00920E90">
        <w:trPr>
          <w:trHeight w:val="397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D36A32" w:rsidRPr="00D36A32" w:rsidTr="00920E90">
        <w:trPr>
          <w:trHeight w:val="33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D36A32" w:rsidRPr="00D36A32" w:rsidTr="00920E90">
        <w:trPr>
          <w:trHeight w:val="1006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гражданской обороны на территории </w:t>
            </w:r>
            <w:proofErr w:type="spellStart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5 959,4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5 973,8</w:t>
            </w:r>
          </w:p>
        </w:tc>
      </w:tr>
      <w:tr w:rsidR="00D36A32" w:rsidRPr="00D36A32" w:rsidTr="00D36A32">
        <w:trPr>
          <w:trHeight w:val="945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D36A32" w:rsidRPr="00D36A32" w:rsidTr="00920E90">
        <w:trPr>
          <w:trHeight w:val="441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D36A32" w:rsidRPr="00D36A32" w:rsidTr="00920E90">
        <w:trPr>
          <w:trHeight w:val="406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D36A32" w:rsidRPr="00D36A32" w:rsidTr="00D36A32">
        <w:trPr>
          <w:trHeight w:val="630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D36A32" w:rsidRPr="00D36A32" w:rsidTr="00D36A32">
        <w:trPr>
          <w:trHeight w:val="630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D36A32" w:rsidRPr="00D36A32" w:rsidTr="00920E90">
        <w:trPr>
          <w:trHeight w:val="375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D36A32" w:rsidRPr="00D36A32" w:rsidTr="00920E90">
        <w:trPr>
          <w:trHeight w:val="340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D36A32" w:rsidRPr="00D36A32" w:rsidTr="00D36A32">
        <w:trPr>
          <w:trHeight w:val="630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D36A32" w:rsidRPr="00D36A32" w:rsidTr="00D36A32">
        <w:trPr>
          <w:trHeight w:val="945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ЧС природного и техногенного характера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373,8</w:t>
            </w:r>
          </w:p>
        </w:tc>
      </w:tr>
      <w:tr w:rsidR="00D36A32" w:rsidRPr="00D36A32" w:rsidTr="00920E90">
        <w:trPr>
          <w:trHeight w:val="341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373,8</w:t>
            </w:r>
          </w:p>
        </w:tc>
      </w:tr>
      <w:tr w:rsidR="00D36A32" w:rsidRPr="00D36A32" w:rsidTr="00920E90">
        <w:trPr>
          <w:trHeight w:val="43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373,8</w:t>
            </w:r>
          </w:p>
        </w:tc>
      </w:tr>
      <w:tr w:rsidR="00D36A32" w:rsidRPr="00D36A32" w:rsidTr="00D36A32">
        <w:trPr>
          <w:trHeight w:val="630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373,8</w:t>
            </w:r>
          </w:p>
        </w:tc>
      </w:tr>
      <w:tr w:rsidR="00D36A32" w:rsidRPr="00D36A32" w:rsidTr="00920E90">
        <w:trPr>
          <w:trHeight w:val="677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пожарной безопасности на территории </w:t>
            </w:r>
            <w:proofErr w:type="spellStart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D36A32" w:rsidRPr="00D36A32" w:rsidTr="00920E90">
        <w:trPr>
          <w:trHeight w:val="414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мероприятия по обеспечению первичных мер пожарной безопасности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D36A32" w:rsidRPr="00D36A32" w:rsidTr="00920E90">
        <w:trPr>
          <w:trHeight w:val="364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D36A32" w:rsidRPr="00D36A32" w:rsidTr="00920E90">
        <w:trPr>
          <w:trHeight w:val="470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D36A32" w:rsidRPr="00D36A32" w:rsidTr="00920E90">
        <w:trPr>
          <w:trHeight w:val="405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D36A32" w:rsidRPr="00D36A32" w:rsidTr="00920E90">
        <w:trPr>
          <w:trHeight w:val="370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2 072,6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2 142,8</w:t>
            </w:r>
          </w:p>
        </w:tc>
      </w:tr>
      <w:tr w:rsidR="00D36A32" w:rsidRPr="00D36A32" w:rsidTr="00D36A32">
        <w:trPr>
          <w:trHeight w:val="735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2 072,6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2 142,8</w:t>
            </w:r>
          </w:p>
        </w:tc>
      </w:tr>
      <w:tr w:rsidR="00D36A32" w:rsidRPr="00D36A32" w:rsidTr="00920E90">
        <w:trPr>
          <w:trHeight w:val="287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1 656,6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1 726,8</w:t>
            </w:r>
          </w:p>
        </w:tc>
      </w:tr>
      <w:tr w:rsidR="00D36A32" w:rsidRPr="00D36A32" w:rsidTr="00920E90">
        <w:trPr>
          <w:trHeight w:val="1088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1 170,3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1 240,6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1 170,3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1 240,6</w:t>
            </w:r>
          </w:p>
        </w:tc>
      </w:tr>
      <w:tr w:rsidR="00D36A32" w:rsidRPr="00D36A32" w:rsidTr="00D36A32">
        <w:trPr>
          <w:trHeight w:val="945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1 170,3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1 240,6</w:t>
            </w:r>
          </w:p>
        </w:tc>
      </w:tr>
      <w:tr w:rsidR="00D36A32" w:rsidRPr="00D36A32" w:rsidTr="00920E90">
        <w:trPr>
          <w:trHeight w:val="385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376,3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376,2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376,3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376,2</w:t>
            </w:r>
          </w:p>
        </w:tc>
      </w:tr>
      <w:tr w:rsidR="00D36A32" w:rsidRPr="00D36A32" w:rsidTr="00D36A32">
        <w:trPr>
          <w:trHeight w:val="945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376,3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376,2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</w:tr>
      <w:tr w:rsidR="00D36A32" w:rsidRPr="00D36A32" w:rsidTr="00D36A32">
        <w:trPr>
          <w:trHeight w:val="945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</w:tr>
      <w:tr w:rsidR="00D36A32" w:rsidRPr="00D36A32" w:rsidTr="00D36A32">
        <w:trPr>
          <w:trHeight w:val="945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416,0</w:t>
            </w:r>
          </w:p>
        </w:tc>
      </w:tr>
      <w:tr w:rsidR="00D36A32" w:rsidRPr="00D36A32" w:rsidTr="00920E90">
        <w:trPr>
          <w:trHeight w:val="275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D36A32" w:rsidRPr="00D36A32" w:rsidTr="00920E90">
        <w:trPr>
          <w:trHeight w:val="227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D36A32" w:rsidRPr="00D36A32" w:rsidTr="00920E90">
        <w:trPr>
          <w:trHeight w:val="361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14 272,5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14 230,1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14 272,5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14 230,1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2 176,2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2 306,8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2 176,2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2 306,8</w:t>
            </w:r>
          </w:p>
        </w:tc>
      </w:tr>
      <w:tr w:rsidR="00D36A32" w:rsidRPr="00D36A32" w:rsidTr="00920E90">
        <w:trPr>
          <w:trHeight w:val="227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2 176,2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2 306,8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2 176,2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2 306,8</w:t>
            </w:r>
          </w:p>
        </w:tc>
      </w:tr>
      <w:tr w:rsidR="00D36A32" w:rsidRPr="00D36A32" w:rsidTr="00920E90">
        <w:trPr>
          <w:trHeight w:val="981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D36A32" w:rsidRPr="00D36A32" w:rsidTr="00920E90">
        <w:trPr>
          <w:trHeight w:val="688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D36A32" w:rsidRPr="00D36A32" w:rsidTr="00920E90">
        <w:trPr>
          <w:trHeight w:val="428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14,0</w:t>
            </w:r>
          </w:p>
        </w:tc>
      </w:tr>
      <w:tr w:rsidR="00D36A32" w:rsidRPr="00D36A32" w:rsidTr="00D36A32">
        <w:trPr>
          <w:trHeight w:val="405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</w:tr>
      <w:tr w:rsidR="00D36A32" w:rsidRPr="00D36A32" w:rsidTr="00920E90">
        <w:trPr>
          <w:trHeight w:val="327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</w:tr>
      <w:tr w:rsidR="00D36A32" w:rsidRPr="00D36A32" w:rsidTr="00920E90">
        <w:trPr>
          <w:trHeight w:val="292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</w:tr>
      <w:tr w:rsidR="00D36A32" w:rsidRPr="00D36A32" w:rsidTr="00920E90">
        <w:trPr>
          <w:trHeight w:val="512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359,0</w:t>
            </w:r>
          </w:p>
        </w:tc>
      </w:tr>
      <w:tr w:rsidR="00D36A32" w:rsidRPr="00D36A32" w:rsidTr="00920E90">
        <w:trPr>
          <w:trHeight w:val="43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D36A32" w:rsidRPr="00D36A32" w:rsidTr="00920E90">
        <w:trPr>
          <w:trHeight w:val="349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D36A32" w:rsidRPr="00D36A32" w:rsidTr="00D36A32">
        <w:trPr>
          <w:trHeight w:val="630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D36A32" w:rsidRPr="00D36A32" w:rsidTr="00920E90">
        <w:trPr>
          <w:trHeight w:val="29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D36A32" w:rsidRPr="00D36A32" w:rsidTr="00920E90">
        <w:trPr>
          <w:trHeight w:val="227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D36A32" w:rsidRPr="00D36A32" w:rsidTr="00920E90">
        <w:trPr>
          <w:trHeight w:val="349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D36A32" w:rsidRPr="00D36A32" w:rsidTr="00920E90">
        <w:trPr>
          <w:trHeight w:val="299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D36A32" w:rsidRPr="00D36A32" w:rsidTr="00920E90">
        <w:trPr>
          <w:trHeight w:val="227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D36A32" w:rsidRPr="00D36A32" w:rsidTr="00D36A32">
        <w:trPr>
          <w:trHeight w:val="630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520,0</w:t>
            </w:r>
          </w:p>
        </w:tc>
      </w:tr>
      <w:tr w:rsidR="00D36A32" w:rsidRPr="00D36A32" w:rsidTr="00920E90">
        <w:trPr>
          <w:trHeight w:val="381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D36A32" w:rsidRPr="00D36A32" w:rsidTr="00920E90">
        <w:trPr>
          <w:trHeight w:val="227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D36A32" w:rsidRPr="00D36A32" w:rsidTr="00920E90">
        <w:trPr>
          <w:trHeight w:val="325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топо</w:t>
            </w:r>
            <w:proofErr w:type="spellEnd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520,0</w:t>
            </w:r>
          </w:p>
        </w:tc>
      </w:tr>
      <w:tr w:rsidR="00D36A32" w:rsidRPr="00D36A32" w:rsidTr="00920E90">
        <w:trPr>
          <w:trHeight w:val="417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D36A32" w:rsidRPr="00D36A32" w:rsidTr="00920E90">
        <w:trPr>
          <w:trHeight w:val="227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D36A32" w:rsidRPr="00D36A32" w:rsidTr="00D36A32">
        <w:trPr>
          <w:trHeight w:val="630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2 425,0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2 425,0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D36A32" w:rsidRPr="00D36A32" w:rsidTr="00920E90">
        <w:trPr>
          <w:trHeight w:val="227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D36A32" w:rsidRPr="00D36A32" w:rsidTr="00920E90">
        <w:trPr>
          <w:trHeight w:val="555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530,0</w:t>
            </w:r>
          </w:p>
        </w:tc>
      </w:tr>
      <w:tr w:rsidR="00D36A32" w:rsidRPr="00D36A32" w:rsidTr="00920E90">
        <w:trPr>
          <w:trHeight w:val="439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D36A32" w:rsidRPr="00D36A32" w:rsidTr="00920E90">
        <w:trPr>
          <w:trHeight w:val="479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D36A32" w:rsidRPr="00D36A32" w:rsidTr="00920E90">
        <w:trPr>
          <w:trHeight w:val="33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D36A32" w:rsidRPr="00D36A32" w:rsidTr="00D36A32">
        <w:trPr>
          <w:trHeight w:val="945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D36A32" w:rsidRPr="00D36A32" w:rsidTr="00920E90">
        <w:trPr>
          <w:trHeight w:val="319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D36A32" w:rsidRPr="00D36A32" w:rsidTr="00920E90">
        <w:trPr>
          <w:trHeight w:val="270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D36A32" w:rsidRPr="00D36A32" w:rsidTr="00920E90">
        <w:trPr>
          <w:trHeight w:val="376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D36A32" w:rsidRPr="00D36A32" w:rsidTr="00D36A32">
        <w:trPr>
          <w:trHeight w:val="945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2 545,5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2 545,5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2 545,5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2 545,5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2 545,5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2 545,5</w:t>
            </w:r>
          </w:p>
        </w:tc>
      </w:tr>
      <w:tr w:rsidR="00D36A32" w:rsidRPr="00D36A32" w:rsidTr="00920E90">
        <w:trPr>
          <w:trHeight w:val="283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2 545,5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32" w:rsidRPr="00D36A32" w:rsidRDefault="00D36A32" w:rsidP="00D3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A32">
              <w:rPr>
                <w:rFonts w:ascii="Times New Roman" w:hAnsi="Times New Roman"/>
                <w:color w:val="000000"/>
                <w:sz w:val="20"/>
                <w:szCs w:val="20"/>
              </w:rPr>
              <w:t>2 545,5</w:t>
            </w:r>
          </w:p>
        </w:tc>
      </w:tr>
    </w:tbl>
    <w:p w:rsidR="00D36A32" w:rsidRDefault="00D36A32" w:rsidP="00920E90">
      <w:pPr>
        <w:spacing w:after="0" w:line="240" w:lineRule="auto"/>
      </w:pPr>
    </w:p>
    <w:p w:rsidR="00920E90" w:rsidRDefault="00920E90" w:rsidP="00920E90">
      <w:pPr>
        <w:spacing w:after="0" w:line="240" w:lineRule="auto"/>
      </w:pPr>
    </w:p>
    <w:p w:rsidR="00920E90" w:rsidRDefault="00920E90" w:rsidP="00920E90">
      <w:pPr>
        <w:spacing w:after="0" w:line="240" w:lineRule="auto"/>
      </w:pPr>
    </w:p>
    <w:p w:rsidR="00920E90" w:rsidRDefault="00920E90" w:rsidP="00920E90">
      <w:pPr>
        <w:spacing w:after="0" w:line="240" w:lineRule="auto"/>
      </w:pPr>
    </w:p>
    <w:p w:rsidR="00920E90" w:rsidRDefault="00920E90" w:rsidP="00920E90">
      <w:pPr>
        <w:spacing w:after="0" w:line="240" w:lineRule="auto"/>
      </w:pPr>
    </w:p>
    <w:p w:rsidR="00920E90" w:rsidRDefault="00920E90" w:rsidP="00920E90">
      <w:pPr>
        <w:spacing w:after="0" w:line="240" w:lineRule="auto"/>
      </w:pPr>
    </w:p>
    <w:p w:rsidR="00920E90" w:rsidRDefault="00920E90" w:rsidP="00920E90">
      <w:pPr>
        <w:spacing w:after="0" w:line="240" w:lineRule="auto"/>
      </w:pPr>
    </w:p>
    <w:p w:rsidR="00920E90" w:rsidRDefault="00920E90" w:rsidP="00920E90">
      <w:pPr>
        <w:spacing w:after="0" w:line="240" w:lineRule="auto"/>
      </w:pPr>
    </w:p>
    <w:p w:rsidR="00920E90" w:rsidRDefault="00920E90" w:rsidP="00920E90">
      <w:pPr>
        <w:spacing w:after="0" w:line="240" w:lineRule="auto"/>
      </w:pPr>
    </w:p>
    <w:p w:rsidR="00920E90" w:rsidRDefault="00920E90" w:rsidP="00920E90">
      <w:pPr>
        <w:spacing w:after="0" w:line="240" w:lineRule="auto"/>
      </w:pPr>
    </w:p>
    <w:p w:rsidR="00920E90" w:rsidRDefault="00920E90" w:rsidP="00920E90">
      <w:pPr>
        <w:spacing w:after="0" w:line="240" w:lineRule="auto"/>
      </w:pPr>
    </w:p>
    <w:p w:rsidR="00920E90" w:rsidRDefault="00920E90" w:rsidP="00920E90">
      <w:pPr>
        <w:spacing w:after="0" w:line="240" w:lineRule="auto"/>
      </w:pPr>
    </w:p>
    <w:p w:rsidR="00920E90" w:rsidRDefault="00920E90" w:rsidP="00920E90">
      <w:pPr>
        <w:spacing w:after="0" w:line="240" w:lineRule="auto"/>
      </w:pPr>
    </w:p>
    <w:p w:rsidR="00920E90" w:rsidRDefault="00920E90" w:rsidP="00920E90">
      <w:pPr>
        <w:spacing w:after="0" w:line="240" w:lineRule="auto"/>
      </w:pPr>
    </w:p>
    <w:p w:rsidR="00920E90" w:rsidRDefault="00920E90" w:rsidP="00920E90">
      <w:pPr>
        <w:spacing w:after="0" w:line="240" w:lineRule="auto"/>
      </w:pPr>
    </w:p>
    <w:p w:rsidR="00920E90" w:rsidRDefault="00920E90" w:rsidP="00920E90">
      <w:pPr>
        <w:spacing w:after="0" w:line="240" w:lineRule="auto"/>
      </w:pPr>
    </w:p>
    <w:p w:rsidR="00920E90" w:rsidRDefault="00920E90" w:rsidP="00920E90">
      <w:pPr>
        <w:spacing w:after="0" w:line="240" w:lineRule="auto"/>
      </w:pPr>
    </w:p>
    <w:p w:rsidR="00920E90" w:rsidRDefault="00920E90" w:rsidP="00920E90">
      <w:pPr>
        <w:spacing w:after="0" w:line="240" w:lineRule="auto"/>
      </w:pPr>
    </w:p>
    <w:p w:rsidR="00920E90" w:rsidRDefault="00920E90" w:rsidP="00920E90">
      <w:pPr>
        <w:spacing w:after="0" w:line="240" w:lineRule="auto"/>
      </w:pPr>
    </w:p>
    <w:p w:rsidR="00920E90" w:rsidRDefault="00920E90" w:rsidP="00920E90">
      <w:pPr>
        <w:spacing w:after="0" w:line="240" w:lineRule="auto"/>
      </w:pPr>
    </w:p>
    <w:p w:rsidR="00920E90" w:rsidRDefault="00920E90" w:rsidP="00920E90">
      <w:pPr>
        <w:spacing w:after="0" w:line="240" w:lineRule="auto"/>
      </w:pPr>
    </w:p>
    <w:p w:rsidR="00920E90" w:rsidRDefault="00920E90" w:rsidP="00920E90">
      <w:pPr>
        <w:spacing w:after="0" w:line="240" w:lineRule="auto"/>
      </w:pPr>
    </w:p>
    <w:p w:rsidR="00584F40" w:rsidRPr="001D75DB" w:rsidRDefault="00584F40" w:rsidP="00584F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75DB">
        <w:rPr>
          <w:rFonts w:ascii="Times New Roman" w:hAnsi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sz w:val="24"/>
          <w:szCs w:val="24"/>
        </w:rPr>
        <w:t>О</w:t>
      </w:r>
    </w:p>
    <w:p w:rsidR="00584F40" w:rsidRPr="001D75DB" w:rsidRDefault="00584F40" w:rsidP="00584F40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1D75DB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584F40" w:rsidRPr="001D75DB" w:rsidRDefault="00584F40" w:rsidP="00584F40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1D75DB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1D75DB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584F40" w:rsidRPr="001D75DB" w:rsidRDefault="00584F40" w:rsidP="00584F40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1D75DB">
        <w:rPr>
          <w:rFonts w:ascii="Times New Roman" w:hAnsi="Times New Roman"/>
          <w:sz w:val="24"/>
          <w:szCs w:val="24"/>
        </w:rPr>
        <w:t>от 18 декабря 2018 года № 222</w:t>
      </w:r>
    </w:p>
    <w:p w:rsidR="00584F40" w:rsidRPr="001D75DB" w:rsidRDefault="00584F40" w:rsidP="00584F40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1D75DB">
        <w:rPr>
          <w:rFonts w:ascii="Times New Roman" w:hAnsi="Times New Roman"/>
          <w:sz w:val="24"/>
          <w:szCs w:val="24"/>
        </w:rPr>
        <w:t>(в редакции решения от</w:t>
      </w:r>
      <w:r>
        <w:rPr>
          <w:rFonts w:ascii="Times New Roman" w:hAnsi="Times New Roman"/>
          <w:sz w:val="24"/>
          <w:szCs w:val="24"/>
        </w:rPr>
        <w:t xml:space="preserve"> 17</w:t>
      </w:r>
      <w:r w:rsidRPr="001D75DB">
        <w:rPr>
          <w:rFonts w:ascii="Times New Roman" w:hAnsi="Times New Roman"/>
          <w:sz w:val="24"/>
          <w:szCs w:val="24"/>
        </w:rPr>
        <w:t>.12.2019 №</w:t>
      </w:r>
      <w:r>
        <w:rPr>
          <w:rFonts w:ascii="Times New Roman" w:hAnsi="Times New Roman"/>
          <w:sz w:val="24"/>
          <w:szCs w:val="24"/>
        </w:rPr>
        <w:t xml:space="preserve"> 20</w:t>
      </w:r>
      <w:r w:rsidRPr="001D75DB">
        <w:rPr>
          <w:rFonts w:ascii="Times New Roman" w:hAnsi="Times New Roman"/>
          <w:sz w:val="24"/>
          <w:szCs w:val="24"/>
        </w:rPr>
        <w:t>)</w:t>
      </w:r>
    </w:p>
    <w:p w:rsidR="00584F40" w:rsidRDefault="00584F40" w:rsidP="00584F40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1D75DB">
        <w:rPr>
          <w:rFonts w:ascii="Times New Roman" w:hAnsi="Times New Roman"/>
          <w:sz w:val="24"/>
          <w:szCs w:val="24"/>
        </w:rPr>
        <w:t xml:space="preserve">(приложение </w:t>
      </w:r>
      <w:r>
        <w:rPr>
          <w:rFonts w:ascii="Times New Roman" w:hAnsi="Times New Roman"/>
          <w:sz w:val="24"/>
          <w:szCs w:val="24"/>
        </w:rPr>
        <w:t>13</w:t>
      </w:r>
      <w:r w:rsidRPr="001D75DB">
        <w:rPr>
          <w:rFonts w:ascii="Times New Roman" w:hAnsi="Times New Roman"/>
          <w:sz w:val="24"/>
          <w:szCs w:val="24"/>
        </w:rPr>
        <w:t>)</w:t>
      </w:r>
    </w:p>
    <w:p w:rsidR="00584F40" w:rsidRDefault="00584F40" w:rsidP="00584F40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</w:p>
    <w:p w:rsidR="00584F40" w:rsidRPr="00166B37" w:rsidRDefault="00584F40" w:rsidP="00584F4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66B37">
        <w:rPr>
          <w:rFonts w:ascii="Times New Roman" w:hAnsi="Times New Roman"/>
          <w:b/>
          <w:sz w:val="26"/>
          <w:szCs w:val="26"/>
        </w:rPr>
        <w:t xml:space="preserve">Распределение бюджетных ассигнований по разделам и подразделам </w:t>
      </w:r>
    </w:p>
    <w:p w:rsidR="00584F40" w:rsidRDefault="00584F40" w:rsidP="00584F4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66B37">
        <w:rPr>
          <w:rFonts w:ascii="Times New Roman" w:hAnsi="Times New Roman"/>
          <w:b/>
          <w:sz w:val="26"/>
          <w:szCs w:val="26"/>
        </w:rPr>
        <w:t>классификации расходов бюджетов на 2019 год</w:t>
      </w:r>
    </w:p>
    <w:p w:rsidR="00584F40" w:rsidRDefault="00584F40" w:rsidP="00920E90">
      <w:pPr>
        <w:spacing w:after="0" w:line="240" w:lineRule="auto"/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7245"/>
        <w:gridCol w:w="567"/>
        <w:gridCol w:w="567"/>
        <w:gridCol w:w="1417"/>
      </w:tblGrid>
      <w:tr w:rsidR="00920E90" w:rsidRPr="00920E90" w:rsidTr="00584F40">
        <w:trPr>
          <w:trHeight w:val="312"/>
        </w:trPr>
        <w:tc>
          <w:tcPr>
            <w:tcW w:w="7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20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20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Pr="00920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920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920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920E90" w:rsidRPr="00920E90" w:rsidTr="00584F40">
        <w:trPr>
          <w:trHeight w:val="276"/>
        </w:trPr>
        <w:tc>
          <w:tcPr>
            <w:tcW w:w="7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90" w:rsidRPr="00920E90" w:rsidRDefault="00920E90" w:rsidP="00920E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90" w:rsidRPr="00920E90" w:rsidRDefault="00920E90" w:rsidP="00920E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90" w:rsidRPr="00920E90" w:rsidRDefault="00920E90" w:rsidP="00920E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90" w:rsidRPr="00920E90" w:rsidRDefault="00920E90" w:rsidP="00920E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20E90" w:rsidRPr="00920E90" w:rsidTr="00584F40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0E90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0E9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0E90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0E90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920E90" w:rsidRPr="00920E90" w:rsidTr="00584F40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672 803,8</w:t>
            </w:r>
          </w:p>
        </w:tc>
      </w:tr>
      <w:tr w:rsidR="00920E90" w:rsidRPr="00920E90" w:rsidTr="00584F40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14 139,6</w:t>
            </w:r>
          </w:p>
        </w:tc>
      </w:tr>
      <w:tr w:rsidR="00920E90" w:rsidRPr="00920E90" w:rsidTr="00584F40">
        <w:trPr>
          <w:trHeight w:val="701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1 580,2</w:t>
            </w:r>
          </w:p>
        </w:tc>
      </w:tr>
      <w:tr w:rsidR="00920E90" w:rsidRPr="00920E90" w:rsidTr="00584F40">
        <w:trPr>
          <w:trHeight w:val="429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509,8</w:t>
            </w:r>
          </w:p>
        </w:tc>
      </w:tr>
      <w:tr w:rsidR="00920E90" w:rsidRPr="00920E90" w:rsidTr="00584F40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3 694,0</w:t>
            </w:r>
          </w:p>
        </w:tc>
      </w:tr>
      <w:tr w:rsidR="00920E90" w:rsidRPr="00920E90" w:rsidTr="00584F40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920E90" w:rsidRPr="00920E90" w:rsidTr="00584F40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7 805,6</w:t>
            </w:r>
          </w:p>
        </w:tc>
      </w:tr>
      <w:tr w:rsidR="00920E90" w:rsidRPr="00920E90" w:rsidTr="00584F40">
        <w:trPr>
          <w:trHeight w:val="407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8 595,6</w:t>
            </w:r>
          </w:p>
        </w:tc>
      </w:tr>
      <w:tr w:rsidR="00920E90" w:rsidRPr="00920E90" w:rsidTr="00584F40">
        <w:trPr>
          <w:trHeight w:val="401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5 945,6</w:t>
            </w:r>
          </w:p>
        </w:tc>
      </w:tr>
      <w:tr w:rsidR="00920E90" w:rsidRPr="00920E90" w:rsidTr="00584F40">
        <w:trPr>
          <w:trHeight w:val="63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2 650,0</w:t>
            </w:r>
          </w:p>
        </w:tc>
      </w:tr>
      <w:tr w:rsidR="00920E90" w:rsidRPr="00920E90" w:rsidTr="00584F40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111 673,0</w:t>
            </w:r>
          </w:p>
        </w:tc>
      </w:tr>
      <w:tr w:rsidR="00920E90" w:rsidRPr="00920E90" w:rsidTr="00584F40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110 165,0</w:t>
            </w:r>
          </w:p>
        </w:tc>
      </w:tr>
      <w:tr w:rsidR="00920E90" w:rsidRPr="00920E90" w:rsidTr="00584F40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1 508,0</w:t>
            </w:r>
          </w:p>
        </w:tc>
      </w:tr>
      <w:tr w:rsidR="00920E90" w:rsidRPr="00920E90" w:rsidTr="00584F40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343 628,6</w:t>
            </w:r>
          </w:p>
        </w:tc>
      </w:tr>
      <w:tr w:rsidR="00920E90" w:rsidRPr="00920E90" w:rsidTr="00584F40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13 885,7</w:t>
            </w:r>
          </w:p>
        </w:tc>
      </w:tr>
      <w:tr w:rsidR="00920E90" w:rsidRPr="00920E90" w:rsidTr="00584F40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47 652,7</w:t>
            </w:r>
          </w:p>
        </w:tc>
      </w:tr>
      <w:tr w:rsidR="00920E90" w:rsidRPr="00920E90" w:rsidTr="00584F40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282 090,2</w:t>
            </w:r>
          </w:p>
        </w:tc>
      </w:tr>
      <w:tr w:rsidR="00920E90" w:rsidRPr="00920E90" w:rsidTr="00584F40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13 075,7</w:t>
            </w:r>
          </w:p>
        </w:tc>
      </w:tr>
      <w:tr w:rsidR="00920E90" w:rsidRPr="00920E90" w:rsidTr="00584F40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13 075,7</w:t>
            </w:r>
          </w:p>
        </w:tc>
      </w:tr>
      <w:tr w:rsidR="00920E90" w:rsidRPr="00920E90" w:rsidTr="00584F40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166 814,5</w:t>
            </w:r>
          </w:p>
        </w:tc>
      </w:tr>
      <w:tr w:rsidR="00920E90" w:rsidRPr="00920E90" w:rsidTr="00584F40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166 814,5</w:t>
            </w:r>
          </w:p>
        </w:tc>
      </w:tr>
      <w:tr w:rsidR="00920E90" w:rsidRPr="00920E90" w:rsidTr="00584F40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12 355,6</w:t>
            </w:r>
          </w:p>
        </w:tc>
      </w:tr>
      <w:tr w:rsidR="00920E90" w:rsidRPr="00920E90" w:rsidTr="00584F40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2 165,4</w:t>
            </w:r>
          </w:p>
        </w:tc>
      </w:tr>
      <w:tr w:rsidR="00920E90" w:rsidRPr="00920E90" w:rsidTr="00584F40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10 190,2</w:t>
            </w:r>
          </w:p>
        </w:tc>
      </w:tr>
      <w:tr w:rsidR="00920E90" w:rsidRPr="00920E90" w:rsidTr="00584F40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2 496,2</w:t>
            </w:r>
          </w:p>
        </w:tc>
      </w:tr>
      <w:tr w:rsidR="00920E90" w:rsidRPr="00920E90" w:rsidTr="00584F40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2 496,2</w:t>
            </w:r>
          </w:p>
        </w:tc>
      </w:tr>
      <w:tr w:rsidR="00920E90" w:rsidRPr="00920E90" w:rsidTr="00584F40">
        <w:trPr>
          <w:trHeight w:val="471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920E90" w:rsidRPr="00920E90" w:rsidTr="00584F40">
        <w:trPr>
          <w:trHeight w:val="337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E90" w:rsidRPr="00920E90" w:rsidRDefault="00920E90" w:rsidP="00920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90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</w:tbl>
    <w:p w:rsidR="00920E90" w:rsidRDefault="00920E90" w:rsidP="00584F40">
      <w:pPr>
        <w:spacing w:after="0" w:line="240" w:lineRule="auto"/>
      </w:pPr>
    </w:p>
    <w:p w:rsidR="00584F40" w:rsidRPr="001D75DB" w:rsidRDefault="00584F40" w:rsidP="00584F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75DB">
        <w:rPr>
          <w:rFonts w:ascii="Times New Roman" w:hAnsi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sz w:val="24"/>
          <w:szCs w:val="24"/>
        </w:rPr>
        <w:t>О</w:t>
      </w:r>
    </w:p>
    <w:p w:rsidR="00584F40" w:rsidRPr="001D75DB" w:rsidRDefault="00584F40" w:rsidP="00584F40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1D75DB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584F40" w:rsidRPr="001D75DB" w:rsidRDefault="00584F40" w:rsidP="00584F40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1D75DB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1D75DB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584F40" w:rsidRPr="001D75DB" w:rsidRDefault="00584F40" w:rsidP="00584F40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1D75DB">
        <w:rPr>
          <w:rFonts w:ascii="Times New Roman" w:hAnsi="Times New Roman"/>
          <w:sz w:val="24"/>
          <w:szCs w:val="24"/>
        </w:rPr>
        <w:t>от 18 декабря 2018 года № 222</w:t>
      </w:r>
    </w:p>
    <w:p w:rsidR="00584F40" w:rsidRPr="001D75DB" w:rsidRDefault="00584F40" w:rsidP="00584F40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1D75DB">
        <w:rPr>
          <w:rFonts w:ascii="Times New Roman" w:hAnsi="Times New Roman"/>
          <w:sz w:val="24"/>
          <w:szCs w:val="24"/>
        </w:rPr>
        <w:t>(в редакции решения от</w:t>
      </w:r>
      <w:r>
        <w:rPr>
          <w:rFonts w:ascii="Times New Roman" w:hAnsi="Times New Roman"/>
          <w:sz w:val="24"/>
          <w:szCs w:val="24"/>
        </w:rPr>
        <w:t xml:space="preserve"> 17</w:t>
      </w:r>
      <w:r w:rsidRPr="001D75DB">
        <w:rPr>
          <w:rFonts w:ascii="Times New Roman" w:hAnsi="Times New Roman"/>
          <w:sz w:val="24"/>
          <w:szCs w:val="24"/>
        </w:rPr>
        <w:t>.12.2019 №</w:t>
      </w:r>
      <w:r>
        <w:rPr>
          <w:rFonts w:ascii="Times New Roman" w:hAnsi="Times New Roman"/>
          <w:sz w:val="24"/>
          <w:szCs w:val="24"/>
        </w:rPr>
        <w:t xml:space="preserve"> 20</w:t>
      </w:r>
      <w:r w:rsidRPr="001D75DB">
        <w:rPr>
          <w:rFonts w:ascii="Times New Roman" w:hAnsi="Times New Roman"/>
          <w:sz w:val="24"/>
          <w:szCs w:val="24"/>
        </w:rPr>
        <w:t>)</w:t>
      </w:r>
    </w:p>
    <w:p w:rsidR="00584F40" w:rsidRDefault="00584F40" w:rsidP="00584F40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1D75DB">
        <w:rPr>
          <w:rFonts w:ascii="Times New Roman" w:hAnsi="Times New Roman"/>
          <w:sz w:val="24"/>
          <w:szCs w:val="24"/>
        </w:rPr>
        <w:t xml:space="preserve">(приложение </w:t>
      </w:r>
      <w:r>
        <w:rPr>
          <w:rFonts w:ascii="Times New Roman" w:hAnsi="Times New Roman"/>
          <w:sz w:val="24"/>
          <w:szCs w:val="24"/>
        </w:rPr>
        <w:t>14</w:t>
      </w:r>
      <w:r w:rsidRPr="001D75DB">
        <w:rPr>
          <w:rFonts w:ascii="Times New Roman" w:hAnsi="Times New Roman"/>
          <w:sz w:val="24"/>
          <w:szCs w:val="24"/>
        </w:rPr>
        <w:t>)</w:t>
      </w:r>
    </w:p>
    <w:p w:rsidR="00584F40" w:rsidRPr="0071313E" w:rsidRDefault="00584F40" w:rsidP="00584F40">
      <w:pPr>
        <w:spacing w:after="0" w:line="240" w:lineRule="auto"/>
        <w:ind w:left="4678"/>
        <w:jc w:val="right"/>
        <w:rPr>
          <w:rFonts w:ascii="Times New Roman" w:hAnsi="Times New Roman"/>
          <w:sz w:val="20"/>
          <w:szCs w:val="20"/>
        </w:rPr>
      </w:pPr>
    </w:p>
    <w:p w:rsidR="00584F40" w:rsidRPr="00166B37" w:rsidRDefault="00584F40" w:rsidP="00584F4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66B37">
        <w:rPr>
          <w:rFonts w:ascii="Times New Roman" w:hAnsi="Times New Roman"/>
          <w:b/>
          <w:sz w:val="26"/>
          <w:szCs w:val="26"/>
        </w:rPr>
        <w:t xml:space="preserve">Распределение бюджетных ассигнований по разделам и подразделам </w:t>
      </w:r>
    </w:p>
    <w:p w:rsidR="00584F40" w:rsidRDefault="00584F40" w:rsidP="00584F4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66B37">
        <w:rPr>
          <w:rFonts w:ascii="Times New Roman" w:hAnsi="Times New Roman"/>
          <w:b/>
          <w:sz w:val="26"/>
          <w:szCs w:val="26"/>
        </w:rPr>
        <w:t xml:space="preserve">классификации расходов бюджетов на </w:t>
      </w:r>
      <w:r>
        <w:rPr>
          <w:rFonts w:ascii="Times New Roman" w:hAnsi="Times New Roman"/>
          <w:b/>
          <w:sz w:val="26"/>
          <w:szCs w:val="26"/>
        </w:rPr>
        <w:t xml:space="preserve">плановый период </w:t>
      </w:r>
      <w:r w:rsidRPr="00166B37">
        <w:rPr>
          <w:rFonts w:ascii="Times New Roman" w:hAnsi="Times New Roman"/>
          <w:b/>
          <w:sz w:val="26"/>
          <w:szCs w:val="26"/>
        </w:rPr>
        <w:t>20</w:t>
      </w:r>
      <w:r>
        <w:rPr>
          <w:rFonts w:ascii="Times New Roman" w:hAnsi="Times New Roman"/>
          <w:b/>
          <w:sz w:val="26"/>
          <w:szCs w:val="26"/>
        </w:rPr>
        <w:t xml:space="preserve">20 и 2021 </w:t>
      </w:r>
      <w:r w:rsidRPr="00166B37">
        <w:rPr>
          <w:rFonts w:ascii="Times New Roman" w:hAnsi="Times New Roman"/>
          <w:b/>
          <w:sz w:val="26"/>
          <w:szCs w:val="26"/>
        </w:rPr>
        <w:t>год</w:t>
      </w:r>
      <w:r>
        <w:rPr>
          <w:rFonts w:ascii="Times New Roman" w:hAnsi="Times New Roman"/>
          <w:b/>
          <w:sz w:val="26"/>
          <w:szCs w:val="26"/>
        </w:rPr>
        <w:t>ов</w:t>
      </w:r>
    </w:p>
    <w:p w:rsidR="00584F40" w:rsidRPr="0071313E" w:rsidRDefault="00584F40" w:rsidP="00584F4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38"/>
        <w:gridCol w:w="567"/>
        <w:gridCol w:w="567"/>
        <w:gridCol w:w="1275"/>
        <w:gridCol w:w="1276"/>
      </w:tblGrid>
      <w:tr w:rsidR="00584F40" w:rsidRPr="0071313E" w:rsidTr="00584F40">
        <w:trPr>
          <w:trHeight w:val="414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84F40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584F40">
              <w:rPr>
                <w:rFonts w:ascii="Times New Roman" w:hAnsi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584F40">
              <w:rPr>
                <w:rFonts w:ascii="Times New Roman" w:hAnsi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4F40">
              <w:rPr>
                <w:rFonts w:ascii="Times New Roman" w:hAnsi="Times New Roman"/>
                <w:b/>
                <w:bCs/>
              </w:rPr>
              <w:t xml:space="preserve">Сумма </w:t>
            </w:r>
            <w:r w:rsidRPr="00584F40">
              <w:rPr>
                <w:rFonts w:ascii="Times New Roman" w:hAnsi="Times New Roman"/>
                <w:b/>
                <w:bCs/>
              </w:rPr>
              <w:br/>
              <w:t>(тыс</w:t>
            </w:r>
            <w:r w:rsidRPr="0071313E">
              <w:rPr>
                <w:rFonts w:ascii="Times New Roman" w:hAnsi="Times New Roman"/>
                <w:b/>
                <w:bCs/>
              </w:rPr>
              <w:t>.</w:t>
            </w:r>
            <w:r w:rsidRPr="00584F40">
              <w:rPr>
                <w:rFonts w:ascii="Times New Roman" w:hAnsi="Times New Roman"/>
                <w:b/>
                <w:bCs/>
              </w:rPr>
              <w:t xml:space="preserve"> руб</w:t>
            </w:r>
            <w:r w:rsidRPr="0071313E">
              <w:rPr>
                <w:rFonts w:ascii="Times New Roman" w:hAnsi="Times New Roman"/>
                <w:b/>
                <w:bCs/>
              </w:rPr>
              <w:t>.</w:t>
            </w:r>
            <w:r w:rsidRPr="00584F40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584F40" w:rsidRPr="0071313E" w:rsidTr="00584F40">
        <w:trPr>
          <w:trHeight w:val="340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F40" w:rsidRPr="00584F40" w:rsidRDefault="00584F40" w:rsidP="00584F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F40" w:rsidRPr="00584F40" w:rsidRDefault="00584F40" w:rsidP="00584F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F40" w:rsidRPr="00584F40" w:rsidRDefault="00584F40" w:rsidP="00584F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84F40">
              <w:rPr>
                <w:rFonts w:ascii="Times New Roman" w:hAnsi="Times New Roman"/>
                <w:b/>
                <w:bCs/>
                <w:color w:val="000000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84F40">
              <w:rPr>
                <w:rFonts w:ascii="Times New Roman" w:hAnsi="Times New Roman"/>
                <w:b/>
                <w:bCs/>
                <w:color w:val="000000"/>
              </w:rPr>
              <w:t xml:space="preserve">2021 год </w:t>
            </w:r>
          </w:p>
        </w:tc>
      </w:tr>
      <w:tr w:rsidR="00584F40" w:rsidRPr="00584F40" w:rsidTr="00584F40">
        <w:trPr>
          <w:trHeight w:val="28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F40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F4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F40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F40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F40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584F40" w:rsidRPr="00584F40" w:rsidTr="00584F40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319 903,6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350 757,8</w:t>
            </w:r>
          </w:p>
        </w:tc>
      </w:tr>
      <w:tr w:rsidR="00584F40" w:rsidRPr="00584F40" w:rsidTr="0071313E">
        <w:trPr>
          <w:trHeight w:val="22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10 516,4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10 416,6</w:t>
            </w:r>
          </w:p>
        </w:tc>
      </w:tr>
      <w:tr w:rsidR="00584F40" w:rsidRPr="00584F40" w:rsidTr="00584F40">
        <w:trPr>
          <w:trHeight w:val="63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1 656,6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1 726,8</w:t>
            </w:r>
          </w:p>
        </w:tc>
      </w:tr>
      <w:tr w:rsidR="00584F40" w:rsidRPr="00584F40" w:rsidTr="00584F40">
        <w:trPr>
          <w:trHeight w:val="51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509,8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509,8</w:t>
            </w:r>
          </w:p>
        </w:tc>
      </w:tr>
      <w:tr w:rsidR="00584F40" w:rsidRPr="00584F40" w:rsidTr="00584F40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584F40" w:rsidRPr="00584F40" w:rsidTr="00584F40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7 800,0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7 630,0</w:t>
            </w:r>
          </w:p>
        </w:tc>
      </w:tr>
      <w:tr w:rsidR="00584F40" w:rsidRPr="00584F40" w:rsidTr="00584F40">
        <w:trPr>
          <w:trHeight w:val="3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84F40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8 609,4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8 623,8</w:t>
            </w:r>
          </w:p>
        </w:tc>
      </w:tr>
      <w:tr w:rsidR="00584F40" w:rsidRPr="00584F40" w:rsidTr="00584F40">
        <w:trPr>
          <w:trHeight w:val="6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5 959,4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5 973,8</w:t>
            </w:r>
          </w:p>
        </w:tc>
      </w:tr>
      <w:tr w:rsidR="00584F40" w:rsidRPr="00584F40" w:rsidTr="00584F40">
        <w:trPr>
          <w:trHeight w:val="38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2 650,0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2 650,0</w:t>
            </w:r>
          </w:p>
        </w:tc>
      </w:tr>
      <w:tr w:rsidR="00584F40" w:rsidRPr="00584F40" w:rsidTr="0071313E">
        <w:trPr>
          <w:trHeight w:val="22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42 898,1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42 076,1</w:t>
            </w:r>
          </w:p>
        </w:tc>
      </w:tr>
      <w:tr w:rsidR="00584F40" w:rsidRPr="00584F40" w:rsidTr="00584F40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41 371,4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40 549,4</w:t>
            </w:r>
          </w:p>
        </w:tc>
      </w:tr>
      <w:tr w:rsidR="00584F40" w:rsidRPr="00584F40" w:rsidTr="00584F40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1 526,7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1 526,7</w:t>
            </w:r>
          </w:p>
        </w:tc>
      </w:tr>
      <w:tr w:rsidR="00584F40" w:rsidRPr="00584F40" w:rsidTr="0071313E">
        <w:trPr>
          <w:trHeight w:val="22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F40" w:rsidRPr="00584F40" w:rsidRDefault="00584F40" w:rsidP="00584F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128 242,4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155 699,3</w:t>
            </w:r>
          </w:p>
        </w:tc>
      </w:tr>
      <w:tr w:rsidR="00584F40" w:rsidRPr="00584F40" w:rsidTr="00584F40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F40" w:rsidRPr="00584F40" w:rsidRDefault="00584F40" w:rsidP="00584F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10 532,6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10 032,6</w:t>
            </w:r>
          </w:p>
        </w:tc>
      </w:tr>
      <w:tr w:rsidR="00584F40" w:rsidRPr="00584F40" w:rsidTr="00584F40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F40" w:rsidRPr="00584F40" w:rsidRDefault="00584F40" w:rsidP="00584F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58 586,6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86 543,5</w:t>
            </w:r>
          </w:p>
        </w:tc>
      </w:tr>
      <w:tr w:rsidR="00584F40" w:rsidRPr="00584F40" w:rsidTr="00584F40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F40" w:rsidRPr="00584F40" w:rsidRDefault="00584F40" w:rsidP="00584F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59 123,2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59 123,2</w:t>
            </w:r>
          </w:p>
        </w:tc>
      </w:tr>
      <w:tr w:rsidR="00584F40" w:rsidRPr="00584F40" w:rsidTr="0071313E">
        <w:trPr>
          <w:trHeight w:val="22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F40" w:rsidRPr="00584F40" w:rsidRDefault="00584F40" w:rsidP="00584F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13 037,1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13 511,0</w:t>
            </w:r>
          </w:p>
        </w:tc>
      </w:tr>
      <w:tr w:rsidR="00584F40" w:rsidRPr="00584F40" w:rsidTr="00584F40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13 037,1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13 511,0</w:t>
            </w:r>
          </w:p>
        </w:tc>
      </w:tr>
      <w:tr w:rsidR="00584F40" w:rsidRPr="00584F40" w:rsidTr="0071313E">
        <w:trPr>
          <w:trHeight w:val="22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111 592,6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115 295,8</w:t>
            </w:r>
          </w:p>
        </w:tc>
      </w:tr>
      <w:tr w:rsidR="00584F40" w:rsidRPr="00584F40" w:rsidTr="00584F40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111 592,6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115 295,8</w:t>
            </w:r>
          </w:p>
        </w:tc>
      </w:tr>
      <w:tr w:rsidR="00584F40" w:rsidRPr="00584F40" w:rsidTr="0071313E">
        <w:trPr>
          <w:trHeight w:val="22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2 717,0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2 847,6</w:t>
            </w:r>
          </w:p>
        </w:tc>
      </w:tr>
      <w:tr w:rsidR="00584F40" w:rsidRPr="00584F40" w:rsidTr="00584F40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2 176,2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2 306,8</w:t>
            </w:r>
          </w:p>
        </w:tc>
      </w:tr>
      <w:tr w:rsidR="00584F40" w:rsidRPr="00584F40" w:rsidTr="00584F40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540,8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540,8</w:t>
            </w:r>
          </w:p>
        </w:tc>
      </w:tr>
      <w:tr w:rsidR="00584F40" w:rsidRPr="00584F40" w:rsidTr="0071313E">
        <w:trPr>
          <w:trHeight w:val="22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2 273,6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2 273,6</w:t>
            </w:r>
          </w:p>
        </w:tc>
      </w:tr>
      <w:tr w:rsidR="00584F40" w:rsidRPr="00584F40" w:rsidTr="00584F40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2 273,6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2 273,6</w:t>
            </w:r>
          </w:p>
        </w:tc>
      </w:tr>
      <w:tr w:rsidR="00584F40" w:rsidRPr="00584F40" w:rsidTr="00584F40">
        <w:trPr>
          <w:trHeight w:val="22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84F40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14,0</w:t>
            </w:r>
          </w:p>
        </w:tc>
      </w:tr>
      <w:tr w:rsidR="00584F40" w:rsidRPr="00584F40" w:rsidTr="00584F40">
        <w:trPr>
          <w:trHeight w:val="1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F40" w:rsidRPr="00584F40" w:rsidRDefault="00584F40" w:rsidP="00584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F40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</w:tbl>
    <w:p w:rsidR="0071313E" w:rsidRPr="001D75DB" w:rsidRDefault="0071313E" w:rsidP="007131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75DB">
        <w:rPr>
          <w:rFonts w:ascii="Times New Roman" w:hAnsi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sz w:val="24"/>
          <w:szCs w:val="24"/>
        </w:rPr>
        <w:t>А</w:t>
      </w:r>
    </w:p>
    <w:p w:rsidR="0071313E" w:rsidRPr="001D75DB" w:rsidRDefault="0071313E" w:rsidP="0071313E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1D75DB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71313E" w:rsidRPr="001D75DB" w:rsidRDefault="0071313E" w:rsidP="0071313E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1D75DB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1D75DB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71313E" w:rsidRPr="001D75DB" w:rsidRDefault="0071313E" w:rsidP="0071313E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1D75DB">
        <w:rPr>
          <w:rFonts w:ascii="Times New Roman" w:hAnsi="Times New Roman"/>
          <w:sz w:val="24"/>
          <w:szCs w:val="24"/>
        </w:rPr>
        <w:t>от 18 декабря 2018 года № 222</w:t>
      </w:r>
    </w:p>
    <w:p w:rsidR="0071313E" w:rsidRPr="001D75DB" w:rsidRDefault="0071313E" w:rsidP="0071313E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1D75DB">
        <w:rPr>
          <w:rFonts w:ascii="Times New Roman" w:hAnsi="Times New Roman"/>
          <w:sz w:val="24"/>
          <w:szCs w:val="24"/>
        </w:rPr>
        <w:t>(в редакции решения от</w:t>
      </w:r>
      <w:r>
        <w:rPr>
          <w:rFonts w:ascii="Times New Roman" w:hAnsi="Times New Roman"/>
          <w:sz w:val="24"/>
          <w:szCs w:val="24"/>
        </w:rPr>
        <w:t xml:space="preserve"> 17</w:t>
      </w:r>
      <w:r w:rsidRPr="001D75DB">
        <w:rPr>
          <w:rFonts w:ascii="Times New Roman" w:hAnsi="Times New Roman"/>
          <w:sz w:val="24"/>
          <w:szCs w:val="24"/>
        </w:rPr>
        <w:t>.12.2019 №</w:t>
      </w:r>
      <w:r>
        <w:rPr>
          <w:rFonts w:ascii="Times New Roman" w:hAnsi="Times New Roman"/>
          <w:sz w:val="24"/>
          <w:szCs w:val="24"/>
        </w:rPr>
        <w:t xml:space="preserve"> 20</w:t>
      </w:r>
      <w:r w:rsidRPr="001D75DB">
        <w:rPr>
          <w:rFonts w:ascii="Times New Roman" w:hAnsi="Times New Roman"/>
          <w:sz w:val="24"/>
          <w:szCs w:val="24"/>
        </w:rPr>
        <w:t>)</w:t>
      </w:r>
    </w:p>
    <w:p w:rsidR="0071313E" w:rsidRDefault="0071313E" w:rsidP="0071313E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1D75DB">
        <w:rPr>
          <w:rFonts w:ascii="Times New Roman" w:hAnsi="Times New Roman"/>
          <w:sz w:val="24"/>
          <w:szCs w:val="24"/>
        </w:rPr>
        <w:t xml:space="preserve">(приложение </w:t>
      </w:r>
      <w:r>
        <w:rPr>
          <w:rFonts w:ascii="Times New Roman" w:hAnsi="Times New Roman"/>
          <w:sz w:val="24"/>
          <w:szCs w:val="24"/>
        </w:rPr>
        <w:t>15</w:t>
      </w:r>
      <w:r w:rsidRPr="001D75DB">
        <w:rPr>
          <w:rFonts w:ascii="Times New Roman" w:hAnsi="Times New Roman"/>
          <w:sz w:val="24"/>
          <w:szCs w:val="24"/>
        </w:rPr>
        <w:t>)</w:t>
      </w:r>
    </w:p>
    <w:p w:rsidR="0071313E" w:rsidRDefault="0071313E" w:rsidP="0071313E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</w:p>
    <w:p w:rsidR="0071313E" w:rsidRPr="007427A3" w:rsidRDefault="0071313E" w:rsidP="0071313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427A3">
        <w:rPr>
          <w:rFonts w:ascii="Times New Roman" w:hAnsi="Times New Roman"/>
          <w:b/>
          <w:sz w:val="26"/>
          <w:szCs w:val="26"/>
        </w:rPr>
        <w:t>Ведомственная структура расходов местного бюджета</w:t>
      </w:r>
    </w:p>
    <w:p w:rsidR="00584F40" w:rsidRDefault="0071313E" w:rsidP="0071313E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7427A3">
        <w:rPr>
          <w:rFonts w:ascii="Times New Roman" w:hAnsi="Times New Roman"/>
          <w:b/>
          <w:sz w:val="26"/>
          <w:szCs w:val="26"/>
        </w:rPr>
        <w:t>Лужского</w:t>
      </w:r>
      <w:proofErr w:type="spellEnd"/>
      <w:r w:rsidRPr="007427A3">
        <w:rPr>
          <w:rFonts w:ascii="Times New Roman" w:hAnsi="Times New Roman"/>
          <w:b/>
          <w:sz w:val="26"/>
          <w:szCs w:val="26"/>
        </w:rPr>
        <w:t xml:space="preserve"> городского поселения на 2019 год</w:t>
      </w:r>
    </w:p>
    <w:p w:rsidR="0071313E" w:rsidRDefault="0071313E" w:rsidP="0071313E">
      <w:pPr>
        <w:spacing w:after="0" w:line="240" w:lineRule="auto"/>
        <w:rPr>
          <w:rFonts w:ascii="Times New Roman" w:hAnsi="Times New Roman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29"/>
        <w:gridCol w:w="567"/>
        <w:gridCol w:w="567"/>
        <w:gridCol w:w="567"/>
        <w:gridCol w:w="1418"/>
        <w:gridCol w:w="567"/>
        <w:gridCol w:w="1134"/>
      </w:tblGrid>
      <w:tr w:rsidR="0071313E" w:rsidRPr="0071313E" w:rsidTr="0071313E">
        <w:trPr>
          <w:trHeight w:val="312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13E" w:rsidRPr="0071313E" w:rsidRDefault="0071313E" w:rsidP="0071313E">
            <w:pPr>
              <w:spacing w:after="0" w:line="240" w:lineRule="auto"/>
              <w:ind w:right="-108" w:hanging="609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13E" w:rsidRPr="0071313E" w:rsidRDefault="0071313E" w:rsidP="007131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  <w:r w:rsidRPr="0071313E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71313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71313E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71313E" w:rsidRPr="0071313E" w:rsidTr="0071313E">
        <w:trPr>
          <w:trHeight w:val="298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1313E" w:rsidRPr="0071313E" w:rsidTr="0071313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1313E" w:rsidRPr="0071313E" w:rsidTr="0071313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672 803,8</w:t>
            </w:r>
          </w:p>
        </w:tc>
      </w:tr>
      <w:tr w:rsidR="0071313E" w:rsidRPr="0071313E" w:rsidTr="0071313E">
        <w:trPr>
          <w:trHeight w:val="4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19 090,9</w:t>
            </w:r>
          </w:p>
        </w:tc>
      </w:tr>
      <w:tr w:rsidR="0071313E" w:rsidRPr="0071313E" w:rsidTr="0071313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13 075,7</w:t>
            </w:r>
          </w:p>
        </w:tc>
      </w:tr>
      <w:tr w:rsidR="0071313E" w:rsidRPr="0071313E" w:rsidTr="0071313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13 075,7</w:t>
            </w:r>
          </w:p>
        </w:tc>
      </w:tr>
      <w:tr w:rsidR="0071313E" w:rsidRPr="0071313E" w:rsidTr="0071313E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13 075,7</w:t>
            </w:r>
          </w:p>
        </w:tc>
      </w:tr>
      <w:tr w:rsidR="0071313E" w:rsidRPr="0071313E" w:rsidTr="0071313E">
        <w:trPr>
          <w:trHeight w:val="2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71313E" w:rsidRPr="0071313E" w:rsidTr="0071313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1313E" w:rsidRPr="0071313E" w:rsidTr="0071313E">
        <w:trPr>
          <w:trHeight w:val="2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1313E" w:rsidRPr="0071313E" w:rsidTr="0071313E">
        <w:trPr>
          <w:trHeight w:val="3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1313E" w:rsidRPr="0071313E" w:rsidTr="0071313E">
        <w:trPr>
          <w:trHeight w:val="5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59.0.01.72020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1313E" w:rsidRPr="0071313E" w:rsidTr="0071313E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59.0.01.72020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1313E" w:rsidRPr="0071313E" w:rsidTr="0071313E">
        <w:trPr>
          <w:trHeight w:val="3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59.0.01.72020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1313E" w:rsidRPr="0071313E" w:rsidTr="0071313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59.0.02.00000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487,5</w:t>
            </w:r>
          </w:p>
        </w:tc>
      </w:tr>
      <w:tr w:rsidR="0071313E" w:rsidRPr="0071313E" w:rsidTr="0071313E">
        <w:trPr>
          <w:trHeight w:val="3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487,5</w:t>
            </w:r>
          </w:p>
        </w:tc>
      </w:tr>
      <w:tr w:rsidR="0071313E" w:rsidRPr="0071313E" w:rsidTr="0071313E">
        <w:trPr>
          <w:trHeight w:val="8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481,7</w:t>
            </w:r>
          </w:p>
        </w:tc>
      </w:tr>
      <w:tr w:rsidR="0071313E" w:rsidRPr="0071313E" w:rsidTr="0071313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481,7</w:t>
            </w:r>
          </w:p>
        </w:tc>
      </w:tr>
      <w:tr w:rsidR="0071313E" w:rsidRPr="0071313E" w:rsidTr="0071313E">
        <w:trPr>
          <w:trHeight w:val="34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5,8</w:t>
            </w:r>
          </w:p>
        </w:tc>
      </w:tr>
      <w:tr w:rsidR="0071313E" w:rsidRPr="0071313E" w:rsidTr="0071313E">
        <w:trPr>
          <w:trHeight w:val="2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5,8</w:t>
            </w:r>
          </w:p>
        </w:tc>
      </w:tr>
      <w:tr w:rsidR="0071313E" w:rsidRPr="0071313E" w:rsidTr="0071313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59.0.03.00000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190,0</w:t>
            </w:r>
          </w:p>
        </w:tc>
      </w:tr>
      <w:tr w:rsidR="0071313E" w:rsidRPr="0071313E" w:rsidTr="0071313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190,0</w:t>
            </w:r>
          </w:p>
        </w:tc>
      </w:tr>
      <w:tr w:rsidR="0071313E" w:rsidRPr="0071313E" w:rsidTr="0071313E">
        <w:trPr>
          <w:trHeight w:val="3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190,0</w:t>
            </w:r>
          </w:p>
        </w:tc>
      </w:tr>
      <w:tr w:rsidR="0071313E" w:rsidRPr="0071313E" w:rsidTr="0071313E">
        <w:trPr>
          <w:trHeight w:val="3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190,0</w:t>
            </w:r>
          </w:p>
        </w:tc>
      </w:tr>
      <w:tr w:rsidR="0071313E" w:rsidRPr="0071313E" w:rsidTr="0071313E">
        <w:trPr>
          <w:trHeight w:val="5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59.0.05.00000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11 698,2</w:t>
            </w:r>
          </w:p>
        </w:tc>
      </w:tr>
      <w:tr w:rsidR="0071313E" w:rsidRPr="0071313E" w:rsidTr="0071313E">
        <w:trPr>
          <w:trHeight w:val="2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11 698,2</w:t>
            </w:r>
          </w:p>
        </w:tc>
      </w:tr>
      <w:tr w:rsidR="0071313E" w:rsidRPr="0071313E" w:rsidTr="0071313E">
        <w:trPr>
          <w:trHeight w:val="83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10 176,0</w:t>
            </w:r>
          </w:p>
        </w:tc>
      </w:tr>
      <w:tr w:rsidR="0071313E" w:rsidRPr="0071313E" w:rsidTr="0098600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10 176,0</w:t>
            </w:r>
          </w:p>
        </w:tc>
      </w:tr>
      <w:tr w:rsidR="0071313E" w:rsidRPr="0071313E" w:rsidTr="00986001">
        <w:trPr>
          <w:trHeight w:val="3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1 489,2</w:t>
            </w:r>
          </w:p>
        </w:tc>
      </w:tr>
      <w:tr w:rsidR="0071313E" w:rsidRPr="0071313E" w:rsidTr="00986001">
        <w:trPr>
          <w:trHeight w:val="4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1 489,2</w:t>
            </w:r>
          </w:p>
        </w:tc>
      </w:tr>
      <w:tr w:rsidR="0071313E" w:rsidRPr="0071313E" w:rsidTr="0098600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71313E" w:rsidRPr="0071313E" w:rsidTr="0098600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71313E" w:rsidRPr="0071313E" w:rsidTr="0098600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3 519,0</w:t>
            </w:r>
          </w:p>
        </w:tc>
      </w:tr>
      <w:tr w:rsidR="0071313E" w:rsidRPr="0071313E" w:rsidTr="0098600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3 519,0</w:t>
            </w:r>
          </w:p>
        </w:tc>
      </w:tr>
      <w:tr w:rsidR="0071313E" w:rsidRPr="0071313E" w:rsidTr="00986001">
        <w:trPr>
          <w:trHeight w:val="3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Заречного парка"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3 519,0</w:t>
            </w:r>
          </w:p>
        </w:tc>
      </w:tr>
      <w:tr w:rsidR="0071313E" w:rsidRPr="0071313E" w:rsidTr="00986001">
        <w:trPr>
          <w:trHeight w:val="5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3 519,0</w:t>
            </w:r>
          </w:p>
        </w:tc>
      </w:tr>
      <w:tr w:rsidR="0071313E" w:rsidRPr="0071313E" w:rsidTr="00986001">
        <w:trPr>
          <w:trHeight w:val="3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3 519,0</w:t>
            </w:r>
          </w:p>
        </w:tc>
      </w:tr>
      <w:tr w:rsidR="0071313E" w:rsidRPr="0071313E" w:rsidTr="00986001">
        <w:trPr>
          <w:trHeight w:val="8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2 028,6</w:t>
            </w:r>
          </w:p>
        </w:tc>
      </w:tr>
      <w:tr w:rsidR="0071313E" w:rsidRPr="0071313E" w:rsidTr="0098600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2 028,6</w:t>
            </w:r>
          </w:p>
        </w:tc>
      </w:tr>
      <w:tr w:rsidR="0071313E" w:rsidRPr="0071313E" w:rsidTr="00986001">
        <w:trPr>
          <w:trHeight w:val="3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1 469,0</w:t>
            </w:r>
          </w:p>
        </w:tc>
      </w:tr>
      <w:tr w:rsidR="0071313E" w:rsidRPr="0071313E" w:rsidTr="00986001">
        <w:trPr>
          <w:trHeight w:val="2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1 469,0</w:t>
            </w:r>
          </w:p>
        </w:tc>
      </w:tr>
      <w:tr w:rsidR="0071313E" w:rsidRPr="0071313E" w:rsidTr="0098600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21,4</w:t>
            </w:r>
          </w:p>
        </w:tc>
      </w:tr>
      <w:tr w:rsidR="0071313E" w:rsidRPr="0071313E" w:rsidTr="0098600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20,7</w:t>
            </w:r>
          </w:p>
        </w:tc>
      </w:tr>
      <w:tr w:rsidR="0071313E" w:rsidRPr="0071313E" w:rsidTr="0098600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</w:tr>
      <w:tr w:rsidR="0071313E" w:rsidRPr="0071313E" w:rsidTr="0098600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2 496,2</w:t>
            </w:r>
          </w:p>
        </w:tc>
      </w:tr>
      <w:tr w:rsidR="0071313E" w:rsidRPr="0071313E" w:rsidTr="0098600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2 496,2</w:t>
            </w:r>
          </w:p>
        </w:tc>
      </w:tr>
      <w:tr w:rsidR="0071313E" w:rsidRPr="0071313E" w:rsidTr="00986001">
        <w:trPr>
          <w:trHeight w:val="4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2 496,2</w:t>
            </w:r>
          </w:p>
        </w:tc>
      </w:tr>
      <w:tr w:rsidR="0071313E" w:rsidRPr="0071313E" w:rsidTr="00986001">
        <w:trPr>
          <w:trHeight w:val="5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559,7</w:t>
            </w:r>
          </w:p>
        </w:tc>
      </w:tr>
      <w:tr w:rsidR="0071313E" w:rsidRPr="0071313E" w:rsidTr="00986001">
        <w:trPr>
          <w:trHeight w:val="5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559,7</w:t>
            </w:r>
          </w:p>
        </w:tc>
      </w:tr>
      <w:tr w:rsidR="0071313E" w:rsidRPr="0071313E" w:rsidTr="00986001">
        <w:trPr>
          <w:trHeight w:val="8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139,7</w:t>
            </w:r>
          </w:p>
        </w:tc>
      </w:tr>
      <w:tr w:rsidR="0071313E" w:rsidRPr="0071313E" w:rsidTr="0098600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139,7</w:t>
            </w:r>
          </w:p>
        </w:tc>
      </w:tr>
      <w:tr w:rsidR="0071313E" w:rsidRPr="0071313E" w:rsidTr="00986001">
        <w:trPr>
          <w:trHeight w:val="1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71313E" w:rsidRPr="0071313E" w:rsidTr="00986001">
        <w:trPr>
          <w:trHeight w:val="3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71313E" w:rsidRPr="0071313E" w:rsidTr="00986001">
        <w:trPr>
          <w:trHeight w:val="1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1 150,0</w:t>
            </w:r>
          </w:p>
        </w:tc>
      </w:tr>
      <w:tr w:rsidR="0071313E" w:rsidRPr="0071313E" w:rsidTr="00986001">
        <w:trPr>
          <w:trHeight w:val="3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01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ремонта спортзала </w:t>
            </w:r>
          </w:p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9860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Т.</w:t>
            </w:r>
            <w:r w:rsidR="009860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Петровой,</w:t>
            </w:r>
            <w:r w:rsidR="009860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71313E" w:rsidRPr="0071313E" w:rsidTr="00986001">
        <w:trPr>
          <w:trHeight w:val="3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71313E" w:rsidRPr="0071313E" w:rsidTr="00986001">
        <w:trPr>
          <w:trHeight w:val="2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71313E" w:rsidRPr="0071313E" w:rsidTr="00986001">
        <w:trPr>
          <w:trHeight w:val="55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60.0.02.72020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71313E" w:rsidRPr="0071313E" w:rsidTr="00986001">
        <w:trPr>
          <w:trHeight w:val="2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71313E" w:rsidRPr="0071313E" w:rsidTr="00986001">
        <w:trPr>
          <w:trHeight w:val="3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71313E" w:rsidRPr="0071313E" w:rsidTr="00986001">
        <w:trPr>
          <w:trHeight w:val="6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786,5</w:t>
            </w:r>
          </w:p>
        </w:tc>
      </w:tr>
      <w:tr w:rsidR="0071313E" w:rsidRPr="0071313E" w:rsidTr="00986001">
        <w:trPr>
          <w:trHeight w:val="3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786,5</w:t>
            </w:r>
          </w:p>
        </w:tc>
      </w:tr>
      <w:tr w:rsidR="0071313E" w:rsidRPr="0071313E" w:rsidTr="00986001">
        <w:trPr>
          <w:trHeight w:val="2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786,5</w:t>
            </w:r>
          </w:p>
        </w:tc>
      </w:tr>
      <w:tr w:rsidR="0071313E" w:rsidRPr="0071313E" w:rsidTr="00986001">
        <w:trPr>
          <w:trHeight w:val="4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786,5</w:t>
            </w:r>
          </w:p>
        </w:tc>
      </w:tr>
      <w:tr w:rsidR="0071313E" w:rsidRPr="0071313E" w:rsidTr="00986001">
        <w:trPr>
          <w:trHeight w:val="6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1 980,2</w:t>
            </w:r>
          </w:p>
        </w:tc>
      </w:tr>
      <w:tr w:rsidR="0071313E" w:rsidRPr="0071313E" w:rsidTr="0098600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1 980,2</w:t>
            </w:r>
          </w:p>
        </w:tc>
      </w:tr>
      <w:tr w:rsidR="0071313E" w:rsidRPr="0071313E" w:rsidTr="00986001">
        <w:trPr>
          <w:trHeight w:val="4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1 580,2</w:t>
            </w:r>
          </w:p>
        </w:tc>
      </w:tr>
      <w:tr w:rsidR="0071313E" w:rsidRPr="0071313E" w:rsidTr="0098600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1 580,2</w:t>
            </w:r>
          </w:p>
        </w:tc>
      </w:tr>
      <w:tr w:rsidR="0071313E" w:rsidRPr="0071313E" w:rsidTr="00986001">
        <w:trPr>
          <w:trHeight w:val="3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1 580,2</w:t>
            </w:r>
          </w:p>
        </w:tc>
      </w:tr>
      <w:tr w:rsidR="0071313E" w:rsidRPr="0071313E" w:rsidTr="00986001">
        <w:trPr>
          <w:trHeight w:val="4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1 580,2</w:t>
            </w:r>
          </w:p>
        </w:tc>
      </w:tr>
      <w:tr w:rsidR="0071313E" w:rsidRPr="0071313E" w:rsidTr="00986001">
        <w:trPr>
          <w:trHeight w:val="8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1 113,7</w:t>
            </w:r>
          </w:p>
        </w:tc>
      </w:tr>
      <w:tr w:rsidR="0071313E" w:rsidRPr="0071313E" w:rsidTr="00986001">
        <w:trPr>
          <w:trHeight w:val="3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1 113,7</w:t>
            </w:r>
          </w:p>
        </w:tc>
      </w:tr>
      <w:tr w:rsidR="0071313E" w:rsidRPr="0071313E" w:rsidTr="00986001">
        <w:trPr>
          <w:trHeight w:val="2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376,4</w:t>
            </w:r>
          </w:p>
        </w:tc>
      </w:tr>
      <w:tr w:rsidR="0071313E" w:rsidRPr="0071313E" w:rsidTr="00986001">
        <w:trPr>
          <w:trHeight w:val="3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376,4</w:t>
            </w:r>
          </w:p>
        </w:tc>
      </w:tr>
      <w:tr w:rsidR="0071313E" w:rsidRPr="0071313E" w:rsidTr="0098600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90,1</w:t>
            </w:r>
          </w:p>
        </w:tc>
      </w:tr>
      <w:tr w:rsidR="0071313E" w:rsidRPr="0071313E" w:rsidTr="0098600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90,1</w:t>
            </w:r>
          </w:p>
        </w:tc>
      </w:tr>
      <w:tr w:rsidR="0071313E" w:rsidRPr="0071313E" w:rsidTr="0098600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71313E" w:rsidRPr="0071313E" w:rsidTr="0098600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1313E" w:rsidRPr="0071313E" w:rsidTr="00986001">
        <w:trPr>
          <w:trHeight w:val="2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1313E" w:rsidRPr="0071313E" w:rsidTr="00986001">
        <w:trPr>
          <w:trHeight w:val="5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1313E" w:rsidRPr="0071313E" w:rsidTr="00986001">
        <w:trPr>
          <w:trHeight w:val="2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1313E" w:rsidRPr="0071313E" w:rsidTr="00986001">
        <w:trPr>
          <w:trHeight w:val="3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1313E" w:rsidRPr="0071313E" w:rsidTr="00986001">
        <w:trPr>
          <w:trHeight w:val="6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488 624,2</w:t>
            </w:r>
          </w:p>
        </w:tc>
      </w:tr>
      <w:tr w:rsidR="0071313E" w:rsidRPr="0071313E" w:rsidTr="0098600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12 159,4</w:t>
            </w:r>
          </w:p>
        </w:tc>
      </w:tr>
      <w:tr w:rsidR="0071313E" w:rsidRPr="0071313E" w:rsidTr="00986001">
        <w:trPr>
          <w:trHeight w:val="5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71313E" w:rsidRPr="0071313E" w:rsidTr="0098600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71313E" w:rsidRPr="0071313E" w:rsidTr="00986001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71313E" w:rsidRPr="0071313E" w:rsidTr="00986001">
        <w:trPr>
          <w:trHeight w:val="11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71313E" w:rsidRPr="0071313E" w:rsidTr="0098600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71313E" w:rsidRPr="0071313E" w:rsidTr="0098600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71313E" w:rsidRPr="0071313E" w:rsidTr="002D7DC1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3 694,0</w:t>
            </w:r>
          </w:p>
        </w:tc>
      </w:tr>
      <w:tr w:rsidR="0071313E" w:rsidRPr="0071313E" w:rsidTr="0098600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3 694,0</w:t>
            </w:r>
          </w:p>
        </w:tc>
      </w:tr>
      <w:tr w:rsidR="0071313E" w:rsidRPr="0071313E" w:rsidTr="0098600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3 694,0</w:t>
            </w:r>
          </w:p>
        </w:tc>
      </w:tr>
      <w:tr w:rsidR="0071313E" w:rsidRPr="0071313E" w:rsidTr="00986001">
        <w:trPr>
          <w:trHeight w:val="3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проведения выборов в органы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3 694,0</w:t>
            </w:r>
          </w:p>
        </w:tc>
      </w:tr>
      <w:tr w:rsidR="0071313E" w:rsidRPr="0071313E" w:rsidTr="00986001">
        <w:trPr>
          <w:trHeight w:val="2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414,0</w:t>
            </w:r>
          </w:p>
        </w:tc>
      </w:tr>
      <w:tr w:rsidR="0071313E" w:rsidRPr="0071313E" w:rsidTr="00986001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414,0</w:t>
            </w:r>
          </w:p>
        </w:tc>
      </w:tr>
      <w:tr w:rsidR="0071313E" w:rsidRPr="0071313E" w:rsidTr="0098600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3 280,0</w:t>
            </w:r>
          </w:p>
        </w:tc>
      </w:tr>
      <w:tr w:rsidR="0071313E" w:rsidRPr="0071313E" w:rsidTr="0098600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3 280,0</w:t>
            </w:r>
          </w:p>
        </w:tc>
      </w:tr>
      <w:tr w:rsidR="0071313E" w:rsidRPr="0071313E" w:rsidTr="002D7DC1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71313E" w:rsidRPr="0071313E" w:rsidTr="0098600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71313E" w:rsidRPr="0071313E" w:rsidTr="0098600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71313E" w:rsidRPr="0071313E" w:rsidTr="00986001">
        <w:trPr>
          <w:trHeight w:val="4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71313E" w:rsidRPr="0071313E" w:rsidTr="0098600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71313E" w:rsidRPr="0071313E" w:rsidTr="0098600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71313E" w:rsidRPr="0071313E" w:rsidTr="002D7DC1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7 405,6</w:t>
            </w:r>
          </w:p>
        </w:tc>
      </w:tr>
      <w:tr w:rsidR="0071313E" w:rsidRPr="0071313E" w:rsidTr="0098600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7 405,6</w:t>
            </w:r>
          </w:p>
        </w:tc>
      </w:tr>
      <w:tr w:rsidR="0071313E" w:rsidRPr="0071313E" w:rsidTr="0098600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7 405,6</w:t>
            </w:r>
          </w:p>
        </w:tc>
      </w:tr>
      <w:tr w:rsidR="0071313E" w:rsidRPr="0071313E" w:rsidTr="00986001">
        <w:trPr>
          <w:trHeight w:val="3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71313E" w:rsidRPr="0071313E" w:rsidTr="00986001">
        <w:trPr>
          <w:trHeight w:val="2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71313E" w:rsidRPr="0071313E" w:rsidTr="00986001">
        <w:trPr>
          <w:trHeight w:val="3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71313E" w:rsidRPr="0071313E" w:rsidTr="00986001">
        <w:trPr>
          <w:trHeight w:val="2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71313E" w:rsidRPr="0071313E" w:rsidTr="00986001">
        <w:trPr>
          <w:trHeight w:val="2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71313E" w:rsidRPr="0071313E" w:rsidTr="00986001">
        <w:trPr>
          <w:trHeight w:val="2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71313E" w:rsidRPr="0071313E" w:rsidTr="002D7DC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71313E" w:rsidRPr="0071313E" w:rsidTr="002D7DC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2 399,7</w:t>
            </w:r>
          </w:p>
        </w:tc>
      </w:tr>
      <w:tr w:rsidR="0071313E" w:rsidRPr="0071313E" w:rsidTr="002D7DC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0,3</w:t>
            </w:r>
          </w:p>
        </w:tc>
      </w:tr>
      <w:tr w:rsidR="0071313E" w:rsidRPr="0071313E" w:rsidTr="002D7DC1">
        <w:trPr>
          <w:trHeight w:val="3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71313E" w:rsidRPr="0071313E" w:rsidTr="002D7DC1">
        <w:trPr>
          <w:trHeight w:val="2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71313E" w:rsidRPr="0071313E" w:rsidTr="002D7DC1">
        <w:trPr>
          <w:trHeight w:val="2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71313E" w:rsidRPr="0071313E" w:rsidTr="002D7DC1">
        <w:trPr>
          <w:trHeight w:val="6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359,5</w:t>
            </w:r>
          </w:p>
        </w:tc>
      </w:tr>
      <w:tr w:rsidR="0071313E" w:rsidRPr="0071313E" w:rsidTr="002D7DC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359,5</w:t>
            </w:r>
          </w:p>
        </w:tc>
      </w:tr>
      <w:tr w:rsidR="0071313E" w:rsidRPr="0071313E" w:rsidTr="002D7DC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359,5</w:t>
            </w:r>
          </w:p>
        </w:tc>
      </w:tr>
      <w:tr w:rsidR="0071313E" w:rsidRPr="0071313E" w:rsidTr="002D7DC1">
        <w:trPr>
          <w:trHeight w:val="2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2 437,1</w:t>
            </w:r>
          </w:p>
        </w:tc>
      </w:tr>
      <w:tr w:rsidR="0071313E" w:rsidRPr="0071313E" w:rsidTr="002D7DC1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2 437,1</w:t>
            </w:r>
          </w:p>
        </w:tc>
      </w:tr>
      <w:tr w:rsidR="0071313E" w:rsidRPr="0071313E" w:rsidTr="002D7DC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2 437,1</w:t>
            </w:r>
          </w:p>
        </w:tc>
      </w:tr>
      <w:tr w:rsidR="0071313E" w:rsidRPr="0071313E" w:rsidTr="002D7DC1">
        <w:trPr>
          <w:trHeight w:val="3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1313E" w:rsidRPr="0071313E" w:rsidTr="002D7DC1">
        <w:trPr>
          <w:trHeight w:val="3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1313E" w:rsidRPr="0071313E" w:rsidTr="002D7DC1">
        <w:trPr>
          <w:trHeight w:val="4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1313E" w:rsidRPr="0071313E" w:rsidTr="002D7DC1">
        <w:trPr>
          <w:trHeight w:val="6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71313E" w:rsidRPr="0071313E" w:rsidTr="002D7DC1">
        <w:trPr>
          <w:trHeight w:val="2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71313E" w:rsidRPr="0071313E" w:rsidTr="002D7DC1">
        <w:trPr>
          <w:trHeight w:val="3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71313E" w:rsidRPr="0071313E" w:rsidTr="002D7DC1">
        <w:trPr>
          <w:trHeight w:val="3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8 595,6</w:t>
            </w:r>
          </w:p>
        </w:tc>
      </w:tr>
      <w:tr w:rsidR="0071313E" w:rsidRPr="0071313E" w:rsidTr="002D7DC1">
        <w:trPr>
          <w:trHeight w:val="5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5 945,6</w:t>
            </w:r>
          </w:p>
        </w:tc>
      </w:tr>
      <w:tr w:rsidR="0071313E" w:rsidRPr="0071313E" w:rsidTr="002D7DC1">
        <w:trPr>
          <w:trHeight w:val="8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5 945,6</w:t>
            </w:r>
          </w:p>
        </w:tc>
      </w:tr>
      <w:tr w:rsidR="0071313E" w:rsidRPr="0071313E" w:rsidTr="002D7DC1">
        <w:trPr>
          <w:trHeight w:val="10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гражданской обороны на территории 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5 945,6</w:t>
            </w:r>
          </w:p>
        </w:tc>
      </w:tr>
      <w:tr w:rsidR="0071313E" w:rsidRPr="0071313E" w:rsidTr="002D7DC1">
        <w:trPr>
          <w:trHeight w:val="5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71313E" w:rsidRPr="0071313E" w:rsidTr="002D7DC1">
        <w:trPr>
          <w:trHeight w:val="3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71313E" w:rsidRPr="0071313E" w:rsidTr="002D7DC1">
        <w:trPr>
          <w:trHeight w:val="4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71313E" w:rsidRPr="0071313E" w:rsidTr="002D7DC1">
        <w:trPr>
          <w:trHeight w:val="3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71313E" w:rsidRPr="0071313E" w:rsidTr="002D7DC1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71313E" w:rsidRPr="0071313E" w:rsidTr="002D7DC1">
        <w:trPr>
          <w:trHeight w:val="2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71313E" w:rsidRPr="0071313E" w:rsidTr="002D7DC1">
        <w:trPr>
          <w:trHeight w:val="6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ЧС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345,6</w:t>
            </w:r>
          </w:p>
        </w:tc>
      </w:tr>
      <w:tr w:rsidR="0071313E" w:rsidRPr="0071313E" w:rsidTr="002D7DC1">
        <w:trPr>
          <w:trHeight w:val="3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345,6</w:t>
            </w:r>
          </w:p>
        </w:tc>
      </w:tr>
      <w:tr w:rsidR="0071313E" w:rsidRPr="0071313E" w:rsidTr="002D7DC1">
        <w:trPr>
          <w:trHeight w:val="2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345,6</w:t>
            </w:r>
          </w:p>
        </w:tc>
      </w:tr>
      <w:tr w:rsidR="0071313E" w:rsidRPr="0071313E" w:rsidTr="002D7DC1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2 650,0</w:t>
            </w:r>
          </w:p>
        </w:tc>
      </w:tr>
      <w:tr w:rsidR="0071313E" w:rsidRPr="0071313E" w:rsidTr="002D7DC1">
        <w:trPr>
          <w:trHeight w:val="8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2 600,0</w:t>
            </w:r>
          </w:p>
        </w:tc>
      </w:tr>
      <w:tr w:rsidR="0071313E" w:rsidRPr="0071313E" w:rsidTr="002D7DC1">
        <w:trPr>
          <w:trHeight w:val="3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71313E" w:rsidRPr="0071313E" w:rsidTr="002D7DC1">
        <w:trPr>
          <w:trHeight w:val="4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71313E" w:rsidRPr="0071313E" w:rsidTr="002D7DC1">
        <w:trPr>
          <w:trHeight w:val="4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71313E" w:rsidRPr="0071313E" w:rsidTr="002D7DC1">
        <w:trPr>
          <w:trHeight w:val="4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71313E" w:rsidRPr="0071313E" w:rsidTr="002D7DC1">
        <w:trPr>
          <w:trHeight w:val="6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"Обеспечение пожарной безопасности на территории 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67.0.03.00000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71313E" w:rsidRPr="0071313E" w:rsidTr="002D7DC1">
        <w:trPr>
          <w:trHeight w:val="3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71313E" w:rsidRPr="0071313E" w:rsidTr="002D7DC1">
        <w:trPr>
          <w:trHeight w:val="3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71313E" w:rsidRPr="0071313E" w:rsidTr="002D7DC1">
        <w:trPr>
          <w:trHeight w:val="4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71313E" w:rsidRPr="0071313E" w:rsidTr="002D7DC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71313E" w:rsidRPr="0071313E" w:rsidTr="002D7DC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71313E" w:rsidRPr="0071313E" w:rsidTr="002D7DC1">
        <w:trPr>
          <w:trHeight w:val="6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71313E" w:rsidRPr="0071313E" w:rsidTr="002D7DC1">
        <w:trPr>
          <w:trHeight w:val="3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71313E" w:rsidRPr="0071313E" w:rsidTr="002D7DC1">
        <w:trPr>
          <w:trHeight w:val="3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71313E" w:rsidRPr="0071313E" w:rsidTr="002D7DC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111 673,0</w:t>
            </w:r>
          </w:p>
        </w:tc>
      </w:tr>
      <w:tr w:rsidR="0071313E" w:rsidRPr="0071313E" w:rsidTr="002D7DC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110 165,0</w:t>
            </w:r>
          </w:p>
        </w:tc>
      </w:tr>
      <w:tr w:rsidR="0071313E" w:rsidRPr="0071313E" w:rsidTr="002D7DC1">
        <w:trPr>
          <w:trHeight w:val="8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110 165,0</w:t>
            </w:r>
          </w:p>
        </w:tc>
      </w:tr>
      <w:tr w:rsidR="0071313E" w:rsidRPr="0071313E" w:rsidTr="002D7DC1">
        <w:trPr>
          <w:trHeight w:val="3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105 906,3</w:t>
            </w:r>
          </w:p>
        </w:tc>
      </w:tr>
      <w:tr w:rsidR="0071313E" w:rsidRPr="0071313E" w:rsidTr="002D7DC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20 758,2</w:t>
            </w:r>
          </w:p>
        </w:tc>
      </w:tr>
      <w:tr w:rsidR="0071313E" w:rsidRPr="0071313E" w:rsidTr="002D7DC1">
        <w:trPr>
          <w:trHeight w:val="2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20 758,2</w:t>
            </w:r>
          </w:p>
        </w:tc>
      </w:tr>
      <w:tr w:rsidR="0071313E" w:rsidRPr="0071313E" w:rsidTr="002D7DC1">
        <w:trPr>
          <w:trHeight w:val="3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20 758,2</w:t>
            </w:r>
          </w:p>
        </w:tc>
      </w:tr>
      <w:tr w:rsidR="0071313E" w:rsidRPr="0071313E" w:rsidTr="002D7DC1">
        <w:trPr>
          <w:trHeight w:val="2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20 758,2</w:t>
            </w:r>
          </w:p>
        </w:tc>
      </w:tr>
      <w:tr w:rsidR="0071313E" w:rsidRPr="0071313E" w:rsidTr="002D7DC1">
        <w:trPr>
          <w:trHeight w:val="6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56.5.02.00000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85 148,1</w:t>
            </w:r>
          </w:p>
        </w:tc>
      </w:tr>
      <w:tr w:rsidR="0071313E" w:rsidRPr="0071313E" w:rsidTr="002D7DC1">
        <w:trPr>
          <w:trHeight w:val="6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71313E" w:rsidRPr="0071313E" w:rsidTr="002D7DC1">
        <w:trPr>
          <w:trHeight w:val="2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71313E" w:rsidRPr="0071313E" w:rsidTr="002D7DC1">
        <w:trPr>
          <w:trHeight w:val="2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71313E" w:rsidRPr="0071313E" w:rsidTr="002D7DC1">
        <w:trPr>
          <w:trHeight w:val="4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12 655,4</w:t>
            </w:r>
          </w:p>
        </w:tc>
      </w:tr>
      <w:tr w:rsidR="0071313E" w:rsidRPr="0071313E" w:rsidTr="002D7DC1">
        <w:trPr>
          <w:trHeight w:val="2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12 655,4</w:t>
            </w:r>
          </w:p>
        </w:tc>
      </w:tr>
      <w:tr w:rsidR="0071313E" w:rsidRPr="0071313E" w:rsidTr="002D7DC1">
        <w:trPr>
          <w:trHeight w:val="3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12 655,4</w:t>
            </w:r>
          </w:p>
        </w:tc>
      </w:tr>
      <w:tr w:rsidR="0071313E" w:rsidRPr="0071313E" w:rsidTr="002D7DC1">
        <w:trPr>
          <w:trHeight w:val="3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4 327,5</w:t>
            </w:r>
          </w:p>
        </w:tc>
      </w:tr>
      <w:tr w:rsidR="0071313E" w:rsidRPr="0071313E" w:rsidTr="002D7DC1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4 327,5</w:t>
            </w:r>
          </w:p>
        </w:tc>
      </w:tr>
      <w:tr w:rsidR="0071313E" w:rsidRPr="0071313E" w:rsidTr="002D7DC1">
        <w:trPr>
          <w:trHeight w:val="3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4 327,5</w:t>
            </w:r>
          </w:p>
        </w:tc>
      </w:tr>
      <w:tr w:rsidR="0071313E" w:rsidRPr="0071313E" w:rsidTr="002D7DC1">
        <w:trPr>
          <w:trHeight w:val="5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67 815,2</w:t>
            </w:r>
          </w:p>
        </w:tc>
      </w:tr>
      <w:tr w:rsidR="0071313E" w:rsidRPr="0071313E" w:rsidTr="002D7DC1">
        <w:trPr>
          <w:trHeight w:val="4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67 815,2</w:t>
            </w:r>
          </w:p>
        </w:tc>
      </w:tr>
      <w:tr w:rsidR="0071313E" w:rsidRPr="0071313E" w:rsidTr="002D7DC1">
        <w:trPr>
          <w:trHeight w:val="3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67 815,2</w:t>
            </w:r>
          </w:p>
        </w:tc>
      </w:tr>
      <w:tr w:rsidR="0071313E" w:rsidRPr="0071313E" w:rsidTr="002D7DC1">
        <w:trPr>
          <w:trHeight w:val="3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4 258,7</w:t>
            </w:r>
          </w:p>
        </w:tc>
      </w:tr>
      <w:tr w:rsidR="0071313E" w:rsidRPr="0071313E" w:rsidTr="002D7DC1">
        <w:trPr>
          <w:trHeight w:val="4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4 258,7</w:t>
            </w:r>
          </w:p>
        </w:tc>
      </w:tr>
      <w:tr w:rsidR="0071313E" w:rsidRPr="0071313E" w:rsidTr="002D7DC1">
        <w:trPr>
          <w:trHeight w:val="2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71313E" w:rsidRPr="0071313E" w:rsidTr="002D7DC1">
        <w:trPr>
          <w:trHeight w:val="3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71313E" w:rsidRPr="0071313E" w:rsidTr="002D7DC1">
        <w:trPr>
          <w:trHeight w:val="2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71313E" w:rsidRPr="0071313E" w:rsidTr="002D7DC1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3 558,7</w:t>
            </w:r>
          </w:p>
        </w:tc>
      </w:tr>
      <w:tr w:rsidR="0071313E" w:rsidRPr="0071313E" w:rsidTr="002D7DC1">
        <w:trPr>
          <w:trHeight w:val="3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3 558,7</w:t>
            </w:r>
          </w:p>
        </w:tc>
      </w:tr>
      <w:tr w:rsidR="0071313E" w:rsidRPr="0071313E" w:rsidTr="002D7DC1">
        <w:trPr>
          <w:trHeight w:val="4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3 558,7</w:t>
            </w:r>
          </w:p>
        </w:tc>
      </w:tr>
      <w:tr w:rsidR="0071313E" w:rsidRPr="0071313E" w:rsidTr="002D7DC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1 508,0</w:t>
            </w:r>
          </w:p>
        </w:tc>
      </w:tr>
      <w:tr w:rsidR="0071313E" w:rsidRPr="0071313E" w:rsidTr="002D7DC1">
        <w:trPr>
          <w:trHeight w:val="6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</w:tr>
      <w:tr w:rsidR="0071313E" w:rsidRPr="0071313E" w:rsidTr="002D7DC1">
        <w:trPr>
          <w:trHeight w:val="3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</w:tr>
      <w:tr w:rsidR="0071313E" w:rsidRPr="0071313E" w:rsidTr="002D7DC1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</w:tr>
      <w:tr w:rsidR="0071313E" w:rsidRPr="0071313E" w:rsidTr="002D7DC1">
        <w:trPr>
          <w:trHeight w:val="2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</w:tr>
      <w:tr w:rsidR="0071313E" w:rsidRPr="0071313E" w:rsidTr="002D7DC1">
        <w:trPr>
          <w:trHeight w:val="2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</w:tr>
      <w:tr w:rsidR="0071313E" w:rsidRPr="0071313E" w:rsidTr="002D7DC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1 040,0</w:t>
            </w:r>
          </w:p>
        </w:tc>
      </w:tr>
      <w:tr w:rsidR="0071313E" w:rsidRPr="0071313E" w:rsidTr="002D7DC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1 040,0</w:t>
            </w:r>
          </w:p>
        </w:tc>
      </w:tr>
      <w:tr w:rsidR="0071313E" w:rsidRPr="0071313E" w:rsidTr="002D7DC1">
        <w:trPr>
          <w:trHeight w:val="3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71313E" w:rsidRPr="0071313E" w:rsidTr="002D7DC1">
        <w:trPr>
          <w:trHeight w:val="2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71313E" w:rsidRPr="0071313E" w:rsidTr="002D7DC1">
        <w:trPr>
          <w:trHeight w:val="2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71313E" w:rsidRPr="0071313E" w:rsidTr="002D7DC1">
        <w:trPr>
          <w:trHeight w:val="3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71313E" w:rsidRPr="0071313E" w:rsidTr="002D7DC1">
        <w:trPr>
          <w:trHeight w:val="2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71313E" w:rsidRPr="0071313E" w:rsidTr="002D7DC1">
        <w:trPr>
          <w:trHeight w:val="2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71313E" w:rsidRPr="0071313E" w:rsidTr="002D7DC1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343 628,6</w:t>
            </w:r>
          </w:p>
        </w:tc>
      </w:tr>
      <w:tr w:rsidR="0071313E" w:rsidRPr="0071313E" w:rsidTr="002D7DC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13 885,7</w:t>
            </w:r>
          </w:p>
        </w:tc>
      </w:tr>
      <w:tr w:rsidR="0071313E" w:rsidRPr="0071313E" w:rsidTr="002D7DC1">
        <w:trPr>
          <w:trHeight w:val="7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9 301,2</w:t>
            </w:r>
          </w:p>
        </w:tc>
      </w:tr>
      <w:tr w:rsidR="0071313E" w:rsidRPr="0071313E" w:rsidTr="002D7DC1">
        <w:trPr>
          <w:trHeight w:val="2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9 301,2</w:t>
            </w:r>
          </w:p>
        </w:tc>
      </w:tr>
      <w:tr w:rsidR="0071313E" w:rsidRPr="0071313E" w:rsidTr="002D7DC1">
        <w:trPr>
          <w:trHeight w:val="2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</w:tr>
      <w:tr w:rsidR="0071313E" w:rsidRPr="0071313E" w:rsidTr="002D7DC1">
        <w:trPr>
          <w:trHeight w:val="5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</w:tr>
      <w:tr w:rsidR="0071313E" w:rsidRPr="0071313E" w:rsidTr="002D7DC1">
        <w:trPr>
          <w:trHeight w:val="2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</w:tr>
      <w:tr w:rsidR="0071313E" w:rsidRPr="0071313E" w:rsidTr="002D7DC1">
        <w:trPr>
          <w:trHeight w:val="4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</w:tr>
      <w:tr w:rsidR="0071313E" w:rsidRPr="0071313E" w:rsidTr="002D7DC1">
        <w:trPr>
          <w:trHeight w:val="3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56.3.02.00000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3 192,5</w:t>
            </w:r>
          </w:p>
        </w:tc>
      </w:tr>
      <w:tr w:rsidR="0071313E" w:rsidRPr="0071313E" w:rsidTr="002D7DC1">
        <w:trPr>
          <w:trHeight w:val="3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1 189,2</w:t>
            </w:r>
          </w:p>
        </w:tc>
      </w:tr>
      <w:tr w:rsidR="0071313E" w:rsidRPr="0071313E" w:rsidTr="002D7DC1">
        <w:trPr>
          <w:trHeight w:val="4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1 189,2</w:t>
            </w:r>
          </w:p>
        </w:tc>
      </w:tr>
      <w:tr w:rsidR="0071313E" w:rsidRPr="0071313E" w:rsidTr="002D7DC1">
        <w:trPr>
          <w:trHeight w:val="3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1 189,2</w:t>
            </w:r>
          </w:p>
        </w:tc>
      </w:tr>
      <w:tr w:rsidR="0071313E" w:rsidRPr="0071313E" w:rsidTr="002D7DC1">
        <w:trPr>
          <w:trHeight w:val="4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2 003,3</w:t>
            </w:r>
          </w:p>
        </w:tc>
      </w:tr>
      <w:tr w:rsidR="0071313E" w:rsidRPr="0071313E" w:rsidTr="002D7DC1">
        <w:trPr>
          <w:trHeight w:val="4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2 003,3</w:t>
            </w:r>
          </w:p>
        </w:tc>
      </w:tr>
      <w:tr w:rsidR="0071313E" w:rsidRPr="0071313E" w:rsidTr="002D7DC1">
        <w:trPr>
          <w:trHeight w:val="3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2 003,3</w:t>
            </w:r>
          </w:p>
        </w:tc>
      </w:tr>
      <w:tr w:rsidR="0071313E" w:rsidRPr="0071313E" w:rsidTr="002D7DC1">
        <w:trPr>
          <w:trHeight w:val="3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56.3.03.00000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17,7</w:t>
            </w:r>
          </w:p>
        </w:tc>
      </w:tr>
      <w:tr w:rsidR="0071313E" w:rsidRPr="0071313E" w:rsidTr="002D7DC1">
        <w:trPr>
          <w:trHeight w:val="4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17,7</w:t>
            </w:r>
          </w:p>
        </w:tc>
      </w:tr>
      <w:tr w:rsidR="0071313E" w:rsidRPr="0071313E" w:rsidTr="002D7DC1">
        <w:trPr>
          <w:trHeight w:val="3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17,7</w:t>
            </w:r>
          </w:p>
        </w:tc>
      </w:tr>
      <w:tr w:rsidR="0071313E" w:rsidRPr="0071313E" w:rsidTr="002D7DC1">
        <w:trPr>
          <w:trHeight w:val="3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17,7</w:t>
            </w:r>
          </w:p>
        </w:tc>
      </w:tr>
      <w:tr w:rsidR="0071313E" w:rsidRPr="0071313E" w:rsidTr="002D7DC1">
        <w:trPr>
          <w:trHeight w:val="5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56.3.04.00000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241,0</w:t>
            </w:r>
          </w:p>
        </w:tc>
      </w:tr>
      <w:tr w:rsidR="0071313E" w:rsidRPr="0071313E" w:rsidTr="002D7DC1">
        <w:trPr>
          <w:trHeight w:val="2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241,0</w:t>
            </w:r>
          </w:p>
        </w:tc>
      </w:tr>
      <w:tr w:rsidR="0071313E" w:rsidRPr="0071313E" w:rsidTr="002D7DC1">
        <w:trPr>
          <w:trHeight w:val="2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241,0</w:t>
            </w:r>
          </w:p>
        </w:tc>
      </w:tr>
      <w:tr w:rsidR="0071313E" w:rsidRPr="0071313E" w:rsidTr="002D7DC1">
        <w:trPr>
          <w:trHeight w:val="3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241,0</w:t>
            </w:r>
          </w:p>
        </w:tc>
      </w:tr>
      <w:tr w:rsidR="0071313E" w:rsidRPr="0071313E" w:rsidTr="002D7DC1">
        <w:trPr>
          <w:trHeight w:val="4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56.3.05.00000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1313E" w:rsidRPr="0071313E" w:rsidTr="002D7DC1">
        <w:trPr>
          <w:trHeight w:val="4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1313E" w:rsidRPr="0071313E" w:rsidTr="002D7DC1">
        <w:trPr>
          <w:trHeight w:val="36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1313E" w:rsidRPr="0071313E" w:rsidTr="002D7DC1">
        <w:trPr>
          <w:trHeight w:val="3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1313E" w:rsidRPr="0071313E" w:rsidTr="002D7DC1">
        <w:trPr>
          <w:trHeight w:val="8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4 584,5</w:t>
            </w:r>
          </w:p>
        </w:tc>
      </w:tr>
      <w:tr w:rsidR="0071313E" w:rsidRPr="0071313E" w:rsidTr="002D7DC1">
        <w:trPr>
          <w:trHeight w:val="4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66.0.04.00000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4 584,5</w:t>
            </w:r>
          </w:p>
        </w:tc>
      </w:tr>
      <w:tr w:rsidR="0071313E" w:rsidRPr="0071313E" w:rsidTr="002D7DC1">
        <w:trPr>
          <w:trHeight w:val="3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4 584,5</w:t>
            </w:r>
          </w:p>
        </w:tc>
      </w:tr>
      <w:tr w:rsidR="0071313E" w:rsidRPr="0071313E" w:rsidTr="002D7DC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4 584,5</w:t>
            </w:r>
          </w:p>
        </w:tc>
      </w:tr>
      <w:tr w:rsidR="0071313E" w:rsidRPr="0071313E" w:rsidTr="002D7DC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4 584,5</w:t>
            </w:r>
          </w:p>
        </w:tc>
      </w:tr>
      <w:tr w:rsidR="0071313E" w:rsidRPr="0071313E" w:rsidTr="002D7DC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47 652,7</w:t>
            </w:r>
          </w:p>
        </w:tc>
      </w:tr>
      <w:tr w:rsidR="0071313E" w:rsidRPr="0071313E" w:rsidTr="002D7DC1">
        <w:trPr>
          <w:trHeight w:val="7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45 004,0</w:t>
            </w:r>
          </w:p>
        </w:tc>
      </w:tr>
      <w:tr w:rsidR="0071313E" w:rsidRPr="0071313E" w:rsidTr="002D7DC1">
        <w:trPr>
          <w:trHeight w:val="4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9 470,2</w:t>
            </w:r>
          </w:p>
        </w:tc>
      </w:tr>
      <w:tr w:rsidR="0071313E" w:rsidRPr="0071313E" w:rsidTr="002D7DC1">
        <w:trPr>
          <w:trHeight w:val="4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56.1.02.00000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4 417,1</w:t>
            </w:r>
          </w:p>
        </w:tc>
      </w:tr>
      <w:tr w:rsidR="0071313E" w:rsidRPr="0071313E" w:rsidTr="002D7DC1">
        <w:trPr>
          <w:trHeight w:val="6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непредвиденных аварийно-восстановительных работ и других неотложных мероприятий, направленных на обеспечение устойчивого функционирования ЖКХ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56.1.02.01130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2 413,9</w:t>
            </w:r>
          </w:p>
        </w:tc>
      </w:tr>
      <w:tr w:rsidR="0071313E" w:rsidRPr="0071313E" w:rsidTr="002D7DC1">
        <w:trPr>
          <w:trHeight w:val="3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56.1.02.01130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2 413,9</w:t>
            </w:r>
          </w:p>
        </w:tc>
      </w:tr>
      <w:tr w:rsidR="0071313E" w:rsidRPr="0071313E" w:rsidTr="002D7DC1">
        <w:trPr>
          <w:trHeight w:val="3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56.1.02.01130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2 413,9</w:t>
            </w:r>
          </w:p>
        </w:tc>
      </w:tr>
      <w:tr w:rsidR="0071313E" w:rsidRPr="0071313E" w:rsidTr="002D7DC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71313E" w:rsidRPr="0071313E" w:rsidTr="002D7DC1">
        <w:trPr>
          <w:trHeight w:val="2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71313E" w:rsidRPr="0071313E" w:rsidTr="002D7DC1">
        <w:trPr>
          <w:trHeight w:val="3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71313E" w:rsidRPr="0071313E" w:rsidTr="002D7DC1">
        <w:trPr>
          <w:trHeight w:val="6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56.1.02.S0160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1 403,2</w:t>
            </w:r>
          </w:p>
        </w:tc>
      </w:tr>
      <w:tr w:rsidR="0071313E" w:rsidRPr="0071313E" w:rsidTr="002D7DC1">
        <w:trPr>
          <w:trHeight w:val="3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56.1.02.S0160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1 403,2</w:t>
            </w:r>
          </w:p>
        </w:tc>
      </w:tr>
      <w:tr w:rsidR="0071313E" w:rsidRPr="0071313E" w:rsidTr="002D7DC1">
        <w:trPr>
          <w:trHeight w:val="2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56.1.02.S0160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1 403,2</w:t>
            </w:r>
          </w:p>
        </w:tc>
      </w:tr>
      <w:tr w:rsidR="0071313E" w:rsidRPr="0071313E" w:rsidTr="002D7DC1">
        <w:trPr>
          <w:trHeight w:val="3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реализации энергосберегающих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56.1.05.00000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5 053,1</w:t>
            </w:r>
          </w:p>
        </w:tc>
      </w:tr>
      <w:tr w:rsidR="0071313E" w:rsidRPr="0071313E" w:rsidTr="00652018">
        <w:trPr>
          <w:trHeight w:val="6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5 053,1</w:t>
            </w:r>
          </w:p>
        </w:tc>
      </w:tr>
      <w:tr w:rsidR="0071313E" w:rsidRPr="0071313E" w:rsidTr="00652018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5 053,1</w:t>
            </w:r>
          </w:p>
        </w:tc>
      </w:tr>
      <w:tr w:rsidR="0071313E" w:rsidRPr="0071313E" w:rsidTr="00652018">
        <w:trPr>
          <w:trHeight w:val="4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5 053,1</w:t>
            </w:r>
          </w:p>
        </w:tc>
      </w:tr>
      <w:tr w:rsidR="0071313E" w:rsidRPr="0071313E" w:rsidTr="00652018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71313E" w:rsidRPr="0071313E" w:rsidTr="0065201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56.2.03.00000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71313E" w:rsidRPr="0071313E" w:rsidTr="0065201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71313E" w:rsidRPr="0071313E" w:rsidTr="00652018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71313E" w:rsidRPr="0071313E" w:rsidTr="00652018">
        <w:trPr>
          <w:trHeight w:val="2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71313E" w:rsidRPr="0071313E" w:rsidTr="00652018">
        <w:trPr>
          <w:trHeight w:val="4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33 133,8</w:t>
            </w:r>
          </w:p>
        </w:tc>
      </w:tr>
      <w:tr w:rsidR="0071313E" w:rsidRPr="0071313E" w:rsidTr="00652018">
        <w:trPr>
          <w:trHeight w:val="3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56.9.01.00000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33 133,8</w:t>
            </w:r>
          </w:p>
        </w:tc>
      </w:tr>
      <w:tr w:rsidR="0071313E" w:rsidRPr="0071313E" w:rsidTr="00652018">
        <w:trPr>
          <w:trHeight w:val="3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2 501,5</w:t>
            </w:r>
          </w:p>
        </w:tc>
      </w:tr>
      <w:tr w:rsidR="0071313E" w:rsidRPr="0071313E" w:rsidTr="00652018">
        <w:trPr>
          <w:trHeight w:val="4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2 501,5</w:t>
            </w:r>
          </w:p>
        </w:tc>
      </w:tr>
      <w:tr w:rsidR="0071313E" w:rsidRPr="0071313E" w:rsidTr="0065201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2 501,5</w:t>
            </w:r>
          </w:p>
        </w:tc>
      </w:tr>
      <w:tr w:rsidR="0071313E" w:rsidRPr="0071313E" w:rsidTr="0065201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1313E" w:rsidRPr="0071313E" w:rsidTr="00652018">
        <w:trPr>
          <w:trHeight w:val="3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1313E" w:rsidRPr="0071313E" w:rsidTr="00652018">
        <w:trPr>
          <w:trHeight w:val="3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1313E" w:rsidRPr="0071313E" w:rsidTr="00652018">
        <w:trPr>
          <w:trHeight w:val="8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30 132,3</w:t>
            </w:r>
          </w:p>
        </w:tc>
      </w:tr>
      <w:tr w:rsidR="0071313E" w:rsidRPr="0071313E" w:rsidTr="00652018">
        <w:trPr>
          <w:trHeight w:val="3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30 132,3</w:t>
            </w:r>
          </w:p>
        </w:tc>
      </w:tr>
      <w:tr w:rsidR="0071313E" w:rsidRPr="0071313E" w:rsidTr="0065201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30 132,3</w:t>
            </w:r>
          </w:p>
        </w:tc>
      </w:tr>
      <w:tr w:rsidR="0071313E" w:rsidRPr="0071313E" w:rsidTr="0065201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2 648,7</w:t>
            </w:r>
          </w:p>
        </w:tc>
      </w:tr>
      <w:tr w:rsidR="0071313E" w:rsidRPr="0071313E" w:rsidTr="00652018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2 648,7</w:t>
            </w:r>
          </w:p>
        </w:tc>
      </w:tr>
      <w:tr w:rsidR="0071313E" w:rsidRPr="0071313E" w:rsidTr="00652018">
        <w:trPr>
          <w:trHeight w:val="5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2 648,7</w:t>
            </w:r>
          </w:p>
        </w:tc>
      </w:tr>
      <w:tr w:rsidR="0071313E" w:rsidRPr="0071313E" w:rsidTr="0065201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2 648,7</w:t>
            </w:r>
          </w:p>
        </w:tc>
      </w:tr>
      <w:tr w:rsidR="0071313E" w:rsidRPr="0071313E" w:rsidTr="00652018">
        <w:trPr>
          <w:trHeight w:val="5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2 648,7</w:t>
            </w:r>
          </w:p>
        </w:tc>
      </w:tr>
      <w:tr w:rsidR="0071313E" w:rsidRPr="0071313E" w:rsidTr="00652018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282 090,2</w:t>
            </w:r>
          </w:p>
        </w:tc>
      </w:tr>
      <w:tr w:rsidR="0071313E" w:rsidRPr="0071313E" w:rsidTr="00652018">
        <w:trPr>
          <w:trHeight w:val="8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113 694,4</w:t>
            </w:r>
          </w:p>
        </w:tc>
      </w:tr>
      <w:tr w:rsidR="0071313E" w:rsidRPr="0071313E" w:rsidTr="00652018">
        <w:trPr>
          <w:trHeight w:val="3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71313E" w:rsidRPr="0071313E" w:rsidTr="00652018">
        <w:trPr>
          <w:trHeight w:val="2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71313E" w:rsidRPr="0071313E" w:rsidTr="0065201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71313E" w:rsidRPr="0071313E" w:rsidTr="00652018">
        <w:trPr>
          <w:trHeight w:val="3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71313E" w:rsidRPr="0071313E" w:rsidTr="00652018">
        <w:trPr>
          <w:trHeight w:val="3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71313E" w:rsidRPr="0071313E" w:rsidTr="00652018">
        <w:trPr>
          <w:trHeight w:val="4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31 074,6</w:t>
            </w:r>
          </w:p>
        </w:tc>
      </w:tr>
      <w:tr w:rsidR="0071313E" w:rsidRPr="0071313E" w:rsidTr="00652018">
        <w:trPr>
          <w:trHeight w:val="3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"Поставка электроэнергии в 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13 418,1</w:t>
            </w:r>
          </w:p>
        </w:tc>
      </w:tr>
      <w:tr w:rsidR="0071313E" w:rsidRPr="0071313E" w:rsidTr="00652018">
        <w:trPr>
          <w:trHeight w:val="3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13 418,1</w:t>
            </w:r>
          </w:p>
        </w:tc>
      </w:tr>
      <w:tr w:rsidR="0071313E" w:rsidRPr="0071313E" w:rsidTr="0065201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13 418,1</w:t>
            </w:r>
          </w:p>
        </w:tc>
      </w:tr>
      <w:tr w:rsidR="0071313E" w:rsidRPr="0071313E" w:rsidTr="00652018">
        <w:trPr>
          <w:trHeight w:val="3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13 418,1</w:t>
            </w:r>
          </w:p>
        </w:tc>
      </w:tr>
      <w:tr w:rsidR="0071313E" w:rsidRPr="0071313E" w:rsidTr="00652018">
        <w:trPr>
          <w:trHeight w:val="3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"Поставка электроэнергии на светофорные посты 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71313E" w:rsidRPr="0071313E" w:rsidTr="00652018">
        <w:trPr>
          <w:trHeight w:val="2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поставку электроэнергии на светофорные посты 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71313E" w:rsidRPr="0071313E" w:rsidTr="00652018">
        <w:trPr>
          <w:trHeight w:val="3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71313E" w:rsidRPr="0071313E" w:rsidTr="00652018">
        <w:trPr>
          <w:trHeight w:val="3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71313E" w:rsidRPr="0071313E" w:rsidTr="00652018">
        <w:trPr>
          <w:trHeight w:val="5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56.2.04.00000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16 356,5</w:t>
            </w:r>
          </w:p>
        </w:tc>
      </w:tr>
      <w:tr w:rsidR="0071313E" w:rsidRPr="0071313E" w:rsidTr="00652018">
        <w:trPr>
          <w:trHeight w:val="10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бюджетам поселений из бюджета 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11 856,5</w:t>
            </w:r>
          </w:p>
        </w:tc>
      </w:tr>
      <w:tr w:rsidR="0071313E" w:rsidRPr="0071313E" w:rsidTr="00652018">
        <w:trPr>
          <w:trHeight w:val="2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11 856,5</w:t>
            </w:r>
          </w:p>
        </w:tc>
      </w:tr>
      <w:tr w:rsidR="0071313E" w:rsidRPr="0071313E" w:rsidTr="00652018">
        <w:trPr>
          <w:trHeight w:val="3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11 856,5</w:t>
            </w:r>
          </w:p>
        </w:tc>
      </w:tr>
      <w:tr w:rsidR="0071313E" w:rsidRPr="0071313E" w:rsidTr="00652018">
        <w:trPr>
          <w:trHeight w:val="3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71313E" w:rsidRPr="0071313E" w:rsidTr="00652018">
        <w:trPr>
          <w:trHeight w:val="2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71313E" w:rsidRPr="0071313E" w:rsidTr="00652018">
        <w:trPr>
          <w:trHeight w:val="3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71313E" w:rsidRPr="0071313E" w:rsidTr="0065201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79 619,8</w:t>
            </w:r>
          </w:p>
        </w:tc>
      </w:tr>
      <w:tr w:rsidR="0071313E" w:rsidRPr="0071313E" w:rsidTr="00652018">
        <w:trPr>
          <w:trHeight w:val="1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9 048,7</w:t>
            </w:r>
          </w:p>
        </w:tc>
      </w:tr>
      <w:tr w:rsidR="0071313E" w:rsidRPr="0071313E" w:rsidTr="00652018">
        <w:trPr>
          <w:trHeight w:val="4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Расходы на осуществление мероприятий по озеленению 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4 106,7</w:t>
            </w:r>
          </w:p>
        </w:tc>
      </w:tr>
      <w:tr w:rsidR="0071313E" w:rsidRPr="0071313E" w:rsidTr="00652018">
        <w:trPr>
          <w:trHeight w:val="3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4 106,7</w:t>
            </w:r>
          </w:p>
        </w:tc>
      </w:tr>
      <w:tr w:rsidR="0071313E" w:rsidRPr="0071313E" w:rsidTr="00652018">
        <w:trPr>
          <w:trHeight w:val="4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4 106,7</w:t>
            </w:r>
          </w:p>
        </w:tc>
      </w:tr>
      <w:tr w:rsidR="0071313E" w:rsidRPr="0071313E" w:rsidTr="0065201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2 916,2</w:t>
            </w:r>
          </w:p>
        </w:tc>
      </w:tr>
      <w:tr w:rsidR="0071313E" w:rsidRPr="0071313E" w:rsidTr="00652018">
        <w:trPr>
          <w:trHeight w:val="3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2 916,2</w:t>
            </w:r>
          </w:p>
        </w:tc>
      </w:tr>
      <w:tr w:rsidR="0071313E" w:rsidRPr="0071313E" w:rsidTr="00652018">
        <w:trPr>
          <w:trHeight w:val="3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2 916,2</w:t>
            </w:r>
          </w:p>
        </w:tc>
      </w:tr>
      <w:tr w:rsidR="0071313E" w:rsidRPr="0071313E" w:rsidTr="00652018">
        <w:trPr>
          <w:trHeight w:val="5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56.4.01.72020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1313E" w:rsidRPr="0071313E" w:rsidTr="00652018">
        <w:trPr>
          <w:trHeight w:val="4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56.4.01.72020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1313E" w:rsidRPr="0071313E" w:rsidTr="0065201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56.4.01.72020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1313E" w:rsidRPr="0071313E" w:rsidTr="00652018">
        <w:trPr>
          <w:trHeight w:val="135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1 525,8</w:t>
            </w:r>
          </w:p>
        </w:tc>
      </w:tr>
      <w:tr w:rsidR="0071313E" w:rsidRPr="0071313E" w:rsidTr="00652018">
        <w:trPr>
          <w:trHeight w:val="26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1 525,8</w:t>
            </w:r>
          </w:p>
        </w:tc>
      </w:tr>
      <w:tr w:rsidR="0071313E" w:rsidRPr="0071313E" w:rsidTr="00652018">
        <w:trPr>
          <w:trHeight w:val="2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1 525,8</w:t>
            </w:r>
          </w:p>
        </w:tc>
      </w:tr>
      <w:tr w:rsidR="0071313E" w:rsidRPr="0071313E" w:rsidTr="00652018">
        <w:trPr>
          <w:trHeight w:val="3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71313E" w:rsidRPr="0071313E" w:rsidTr="00652018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71313E" w:rsidRPr="0071313E" w:rsidTr="00652018">
        <w:trPr>
          <w:trHeight w:val="2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71313E" w:rsidRPr="0071313E" w:rsidTr="00652018">
        <w:trPr>
          <w:trHeight w:val="3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71313E" w:rsidRPr="0071313E" w:rsidTr="00652018">
        <w:trPr>
          <w:trHeight w:val="25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652018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71313E" w:rsidRPr="0071313E" w:rsidTr="0065201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обслуживание мест массового отдыха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71313E" w:rsidRPr="0071313E" w:rsidTr="00652018">
        <w:trPr>
          <w:trHeight w:val="3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71313E" w:rsidRPr="0071313E" w:rsidTr="00652018">
        <w:trPr>
          <w:trHeight w:val="3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71313E" w:rsidRPr="0071313E" w:rsidTr="0065201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</w:tr>
      <w:tr w:rsidR="0071313E" w:rsidRPr="0071313E" w:rsidTr="0065201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</w:tr>
      <w:tr w:rsidR="0071313E" w:rsidRPr="0071313E" w:rsidTr="00652018">
        <w:trPr>
          <w:trHeight w:val="3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</w:tr>
      <w:tr w:rsidR="0071313E" w:rsidRPr="0071313E" w:rsidTr="00652018">
        <w:trPr>
          <w:trHeight w:val="3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</w:tr>
      <w:tr w:rsidR="0071313E" w:rsidRPr="0071313E" w:rsidTr="00652018">
        <w:trPr>
          <w:trHeight w:val="5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71313E" w:rsidRPr="0071313E" w:rsidTr="00652018">
        <w:trPr>
          <w:trHeight w:val="6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71313E" w:rsidRPr="0071313E" w:rsidTr="00652018">
        <w:trPr>
          <w:trHeight w:val="3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71313E" w:rsidRPr="0071313E" w:rsidTr="00652018">
        <w:trPr>
          <w:trHeight w:val="2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71313E" w:rsidRPr="0071313E" w:rsidTr="00652018">
        <w:trPr>
          <w:trHeight w:val="4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6520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56.4.08.00000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46 141,4</w:t>
            </w:r>
          </w:p>
        </w:tc>
      </w:tr>
      <w:tr w:rsidR="0071313E" w:rsidRPr="0071313E" w:rsidTr="00652018">
        <w:trPr>
          <w:trHeight w:val="6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42 705,7</w:t>
            </w:r>
          </w:p>
        </w:tc>
      </w:tr>
      <w:tr w:rsidR="0071313E" w:rsidRPr="0071313E" w:rsidTr="00652018">
        <w:trPr>
          <w:trHeight w:val="2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42 705,7</w:t>
            </w:r>
          </w:p>
        </w:tc>
      </w:tr>
      <w:tr w:rsidR="0071313E" w:rsidRPr="0071313E" w:rsidTr="00652018">
        <w:trPr>
          <w:trHeight w:val="3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42 705,7</w:t>
            </w:r>
          </w:p>
        </w:tc>
      </w:tr>
      <w:tr w:rsidR="0071313E" w:rsidRPr="0071313E" w:rsidTr="00652018">
        <w:trPr>
          <w:trHeight w:val="6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1 505,0</w:t>
            </w:r>
          </w:p>
        </w:tc>
      </w:tr>
      <w:tr w:rsidR="0071313E" w:rsidRPr="0071313E" w:rsidTr="00652018">
        <w:trPr>
          <w:trHeight w:val="3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1 505,0</w:t>
            </w:r>
          </w:p>
        </w:tc>
      </w:tr>
      <w:tr w:rsidR="0071313E" w:rsidRPr="0071313E" w:rsidTr="00652018">
        <w:trPr>
          <w:trHeight w:val="2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1 505,0</w:t>
            </w:r>
          </w:p>
        </w:tc>
      </w:tr>
      <w:tr w:rsidR="0071313E" w:rsidRPr="0071313E" w:rsidTr="00652018">
        <w:trPr>
          <w:trHeight w:val="12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1 930,7</w:t>
            </w:r>
          </w:p>
        </w:tc>
      </w:tr>
      <w:tr w:rsidR="0071313E" w:rsidRPr="0071313E" w:rsidTr="00652018">
        <w:trPr>
          <w:trHeight w:val="4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1 930,7</w:t>
            </w:r>
          </w:p>
        </w:tc>
      </w:tr>
      <w:tr w:rsidR="0071313E" w:rsidRPr="0071313E" w:rsidTr="00652018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1 930,7</w:t>
            </w:r>
          </w:p>
        </w:tc>
      </w:tr>
      <w:tr w:rsidR="0071313E" w:rsidRPr="0071313E" w:rsidTr="00652018">
        <w:trPr>
          <w:trHeight w:val="3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благоприятной экологической обстановки"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56.4.09.00000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10 290,7</w:t>
            </w:r>
          </w:p>
        </w:tc>
      </w:tr>
      <w:tr w:rsidR="0071313E" w:rsidRPr="0071313E" w:rsidTr="00652018">
        <w:trPr>
          <w:trHeight w:val="2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</w:tr>
      <w:tr w:rsidR="0071313E" w:rsidRPr="0071313E" w:rsidTr="00652018">
        <w:trPr>
          <w:trHeight w:val="2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</w:tr>
      <w:tr w:rsidR="0071313E" w:rsidRPr="0071313E" w:rsidTr="00652018">
        <w:trPr>
          <w:trHeight w:val="3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</w:tr>
      <w:tr w:rsidR="0071313E" w:rsidRPr="0071313E" w:rsidTr="00652018">
        <w:trPr>
          <w:trHeight w:val="7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10 010,7</w:t>
            </w:r>
          </w:p>
        </w:tc>
      </w:tr>
      <w:tr w:rsidR="0071313E" w:rsidRPr="0071313E" w:rsidTr="00652018">
        <w:trPr>
          <w:trHeight w:val="4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10 010,7</w:t>
            </w:r>
          </w:p>
        </w:tc>
      </w:tr>
      <w:tr w:rsidR="0071313E" w:rsidRPr="0071313E" w:rsidTr="00652018">
        <w:trPr>
          <w:trHeight w:val="36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10 010,7</w:t>
            </w:r>
          </w:p>
        </w:tc>
      </w:tr>
      <w:tr w:rsidR="0071313E" w:rsidRPr="0071313E" w:rsidTr="00652018">
        <w:trPr>
          <w:trHeight w:val="7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168 395,8</w:t>
            </w:r>
          </w:p>
        </w:tc>
      </w:tr>
      <w:tr w:rsidR="0071313E" w:rsidRPr="0071313E" w:rsidTr="00652018">
        <w:trPr>
          <w:trHeight w:val="3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65.0.F2.00000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168 395,8</w:t>
            </w:r>
          </w:p>
        </w:tc>
      </w:tr>
      <w:tr w:rsidR="0071313E" w:rsidRPr="0071313E" w:rsidTr="00652018">
        <w:trPr>
          <w:trHeight w:val="9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65.0.F2.54240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75 000,0</w:t>
            </w:r>
          </w:p>
        </w:tc>
      </w:tr>
      <w:tr w:rsidR="0071313E" w:rsidRPr="0071313E" w:rsidTr="00652018">
        <w:trPr>
          <w:trHeight w:val="2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65.0.F2.54240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75 000,0</w:t>
            </w:r>
          </w:p>
        </w:tc>
      </w:tr>
      <w:tr w:rsidR="0071313E" w:rsidRPr="0071313E" w:rsidTr="00652018">
        <w:trPr>
          <w:trHeight w:val="3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65.0.F2.54240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75 000,0</w:t>
            </w:r>
          </w:p>
        </w:tc>
      </w:tr>
      <w:tr w:rsidR="0071313E" w:rsidRPr="0071313E" w:rsidTr="00652018">
        <w:trPr>
          <w:trHeight w:val="4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93 395,8</w:t>
            </w:r>
          </w:p>
        </w:tc>
      </w:tr>
      <w:tr w:rsidR="0071313E" w:rsidRPr="0071313E" w:rsidTr="00652018">
        <w:trPr>
          <w:trHeight w:val="3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93 395,8</w:t>
            </w:r>
          </w:p>
        </w:tc>
      </w:tr>
      <w:tr w:rsidR="0071313E" w:rsidRPr="0071313E" w:rsidTr="00652018">
        <w:trPr>
          <w:trHeight w:val="3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93 395,8</w:t>
            </w:r>
          </w:p>
        </w:tc>
      </w:tr>
      <w:tr w:rsidR="0071313E" w:rsidRPr="0071313E" w:rsidTr="0065201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187,0</w:t>
            </w:r>
          </w:p>
        </w:tc>
      </w:tr>
      <w:tr w:rsidR="0071313E" w:rsidRPr="0071313E" w:rsidTr="0065201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187,0</w:t>
            </w:r>
          </w:p>
        </w:tc>
      </w:tr>
      <w:tr w:rsidR="0071313E" w:rsidRPr="0071313E" w:rsidTr="00652018">
        <w:trPr>
          <w:trHeight w:val="4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187,0</w:t>
            </w:r>
          </w:p>
        </w:tc>
      </w:tr>
      <w:tr w:rsidR="0071313E" w:rsidRPr="0071313E" w:rsidTr="00652018">
        <w:trPr>
          <w:trHeight w:val="3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187,0</w:t>
            </w:r>
          </w:p>
        </w:tc>
      </w:tr>
      <w:tr w:rsidR="0071313E" w:rsidRPr="0071313E" w:rsidTr="00652018">
        <w:trPr>
          <w:trHeight w:val="8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на повышение </w:t>
            </w:r>
            <w:proofErr w:type="gram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187,0</w:t>
            </w:r>
          </w:p>
        </w:tc>
      </w:tr>
      <w:tr w:rsidR="0071313E" w:rsidRPr="0071313E" w:rsidTr="00652018">
        <w:trPr>
          <w:trHeight w:val="9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187,0</w:t>
            </w:r>
          </w:p>
        </w:tc>
      </w:tr>
      <w:tr w:rsidR="0071313E" w:rsidRPr="0071313E" w:rsidTr="0065201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187,0</w:t>
            </w:r>
          </w:p>
        </w:tc>
      </w:tr>
      <w:tr w:rsidR="0071313E" w:rsidRPr="0071313E" w:rsidTr="0065201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12 355,6</w:t>
            </w:r>
          </w:p>
        </w:tc>
      </w:tr>
      <w:tr w:rsidR="0071313E" w:rsidRPr="0071313E" w:rsidTr="0065201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2 165,4</w:t>
            </w:r>
          </w:p>
        </w:tc>
      </w:tr>
      <w:tr w:rsidR="0071313E" w:rsidRPr="0071313E" w:rsidTr="0065201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2 165,4</w:t>
            </w:r>
          </w:p>
        </w:tc>
      </w:tr>
      <w:tr w:rsidR="0071313E" w:rsidRPr="0071313E" w:rsidTr="0065201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2 165,4</w:t>
            </w:r>
          </w:p>
        </w:tc>
      </w:tr>
      <w:tr w:rsidR="0071313E" w:rsidRPr="0071313E" w:rsidTr="0065201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2 165,4</w:t>
            </w:r>
          </w:p>
        </w:tc>
      </w:tr>
      <w:tr w:rsidR="0071313E" w:rsidRPr="0071313E" w:rsidTr="0065201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2 165,4</w:t>
            </w:r>
          </w:p>
        </w:tc>
      </w:tr>
      <w:tr w:rsidR="0071313E" w:rsidRPr="0071313E" w:rsidTr="00652018">
        <w:trPr>
          <w:trHeight w:val="3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2 165,4</w:t>
            </w:r>
          </w:p>
        </w:tc>
      </w:tr>
      <w:tr w:rsidR="0071313E" w:rsidRPr="0071313E" w:rsidTr="0065201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10 190,2</w:t>
            </w:r>
          </w:p>
        </w:tc>
      </w:tr>
      <w:tr w:rsidR="0071313E" w:rsidRPr="0071313E" w:rsidTr="00652018">
        <w:trPr>
          <w:trHeight w:val="7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10 190,2</w:t>
            </w:r>
          </w:p>
        </w:tc>
      </w:tr>
      <w:tr w:rsidR="0071313E" w:rsidRPr="0071313E" w:rsidTr="00652018">
        <w:trPr>
          <w:trHeight w:val="3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66.0.02.00000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10 190,2</w:t>
            </w:r>
          </w:p>
        </w:tc>
      </w:tr>
      <w:tr w:rsidR="0071313E" w:rsidRPr="0071313E" w:rsidTr="00652018">
        <w:trPr>
          <w:trHeight w:val="3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10 142,0</w:t>
            </w:r>
          </w:p>
        </w:tc>
      </w:tr>
      <w:tr w:rsidR="0071313E" w:rsidRPr="0071313E" w:rsidTr="0065201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10 142,0</w:t>
            </w:r>
          </w:p>
        </w:tc>
      </w:tr>
      <w:tr w:rsidR="0071313E" w:rsidRPr="0071313E" w:rsidTr="00652018">
        <w:trPr>
          <w:trHeight w:val="2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10 142,0</w:t>
            </w:r>
          </w:p>
        </w:tc>
      </w:tr>
      <w:tr w:rsidR="0071313E" w:rsidRPr="0071313E" w:rsidTr="00652018">
        <w:trPr>
          <w:trHeight w:val="7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граждан, нуждающихся в улучшении жилищных условий, на основе принципов ипотечного кредитования в Ленинградской области (путем предоставления социальных выплат и компенсаций)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48,2</w:t>
            </w:r>
          </w:p>
        </w:tc>
      </w:tr>
      <w:tr w:rsidR="0071313E" w:rsidRPr="0071313E" w:rsidTr="0065201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48,2</w:t>
            </w:r>
          </w:p>
        </w:tc>
      </w:tr>
      <w:tr w:rsidR="0071313E" w:rsidRPr="0071313E" w:rsidTr="00652018">
        <w:trPr>
          <w:trHeight w:val="2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48,2</w:t>
            </w:r>
          </w:p>
        </w:tc>
      </w:tr>
      <w:tr w:rsidR="0071313E" w:rsidRPr="0071313E" w:rsidTr="00652018">
        <w:trPr>
          <w:trHeight w:val="3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71313E" w:rsidRPr="0071313E" w:rsidTr="00652018">
        <w:trPr>
          <w:trHeight w:val="3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71313E" w:rsidRPr="0071313E" w:rsidTr="0065201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71313E" w:rsidRPr="0071313E" w:rsidTr="0065201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71313E" w:rsidRPr="0071313E" w:rsidTr="00652018">
        <w:trPr>
          <w:trHeight w:val="3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71313E" w:rsidRPr="0071313E" w:rsidTr="0065201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71313E" w:rsidRPr="0071313E" w:rsidTr="0065201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71313E" w:rsidRPr="0071313E" w:rsidTr="00652018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110 513,0</w:t>
            </w:r>
          </w:p>
        </w:tc>
      </w:tr>
      <w:tr w:rsidR="0071313E" w:rsidRPr="0071313E" w:rsidTr="0065201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110 513,0</w:t>
            </w:r>
          </w:p>
        </w:tc>
      </w:tr>
      <w:tr w:rsidR="0071313E" w:rsidRPr="0071313E" w:rsidTr="0065201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110 513,0</w:t>
            </w:r>
          </w:p>
        </w:tc>
      </w:tr>
      <w:tr w:rsidR="0071313E" w:rsidRPr="0071313E" w:rsidTr="00652018">
        <w:trPr>
          <w:trHeight w:val="4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110 513,0</w:t>
            </w:r>
          </w:p>
        </w:tc>
      </w:tr>
      <w:tr w:rsidR="0071313E" w:rsidRPr="0071313E" w:rsidTr="00652018">
        <w:trPr>
          <w:trHeight w:val="4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46 442,4</w:t>
            </w:r>
          </w:p>
        </w:tc>
      </w:tr>
      <w:tr w:rsidR="0071313E" w:rsidRPr="0071313E" w:rsidTr="00652018">
        <w:trPr>
          <w:trHeight w:val="4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24 058,5</w:t>
            </w:r>
          </w:p>
        </w:tc>
      </w:tr>
      <w:tr w:rsidR="0071313E" w:rsidRPr="0071313E" w:rsidTr="00652018">
        <w:trPr>
          <w:trHeight w:val="7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17 543,8</w:t>
            </w:r>
          </w:p>
        </w:tc>
      </w:tr>
      <w:tr w:rsidR="0071313E" w:rsidRPr="0071313E" w:rsidTr="0065201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17 543,8</w:t>
            </w:r>
          </w:p>
        </w:tc>
      </w:tr>
      <w:tr w:rsidR="0071313E" w:rsidRPr="0071313E" w:rsidTr="00652018">
        <w:trPr>
          <w:trHeight w:val="4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6 327,5</w:t>
            </w:r>
          </w:p>
        </w:tc>
      </w:tr>
      <w:tr w:rsidR="0071313E" w:rsidRPr="0071313E" w:rsidTr="00652018">
        <w:trPr>
          <w:trHeight w:val="3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6 327,5</w:t>
            </w:r>
          </w:p>
        </w:tc>
      </w:tr>
      <w:tr w:rsidR="0071313E" w:rsidRPr="0071313E" w:rsidTr="0065201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187,2</w:t>
            </w:r>
          </w:p>
        </w:tc>
      </w:tr>
      <w:tr w:rsidR="0071313E" w:rsidRPr="0071313E" w:rsidTr="0065201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83,5</w:t>
            </w:r>
          </w:p>
        </w:tc>
      </w:tr>
      <w:tr w:rsidR="0071313E" w:rsidRPr="0071313E" w:rsidTr="0065201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103,7</w:t>
            </w:r>
          </w:p>
        </w:tc>
      </w:tr>
      <w:tr w:rsidR="0071313E" w:rsidRPr="0071313E" w:rsidTr="00652018">
        <w:trPr>
          <w:trHeight w:val="5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22 383,9</w:t>
            </w:r>
          </w:p>
        </w:tc>
      </w:tr>
      <w:tr w:rsidR="0071313E" w:rsidRPr="0071313E" w:rsidTr="00652018">
        <w:trPr>
          <w:trHeight w:val="8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22 383,9</w:t>
            </w:r>
          </w:p>
        </w:tc>
      </w:tr>
      <w:tr w:rsidR="0071313E" w:rsidRPr="0071313E" w:rsidTr="0065201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22 383,9</w:t>
            </w:r>
          </w:p>
        </w:tc>
      </w:tr>
      <w:tr w:rsidR="0071313E" w:rsidRPr="0071313E" w:rsidTr="00652018">
        <w:trPr>
          <w:trHeight w:val="2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62 651,6</w:t>
            </w:r>
          </w:p>
        </w:tc>
      </w:tr>
      <w:tr w:rsidR="0071313E" w:rsidRPr="0071313E" w:rsidTr="00652018">
        <w:trPr>
          <w:trHeight w:val="5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противопожарной безопасности и охраны помещений в МКУ "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78,2</w:t>
            </w:r>
          </w:p>
        </w:tc>
      </w:tr>
      <w:tr w:rsidR="0071313E" w:rsidRPr="0071313E" w:rsidTr="00652018">
        <w:trPr>
          <w:trHeight w:val="3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78,2</w:t>
            </w:r>
          </w:p>
        </w:tc>
      </w:tr>
      <w:tr w:rsidR="0071313E" w:rsidRPr="0071313E" w:rsidTr="00652018">
        <w:trPr>
          <w:trHeight w:val="2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78,2</w:t>
            </w:r>
          </w:p>
        </w:tc>
      </w:tr>
      <w:tr w:rsidR="0071313E" w:rsidRPr="0071313E" w:rsidTr="00652018">
        <w:trPr>
          <w:trHeight w:val="3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2 598,8</w:t>
            </w:r>
          </w:p>
        </w:tc>
      </w:tr>
      <w:tr w:rsidR="0071313E" w:rsidRPr="0071313E" w:rsidTr="00652018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2 598,8</w:t>
            </w:r>
          </w:p>
        </w:tc>
      </w:tr>
      <w:tr w:rsidR="0071313E" w:rsidRPr="0071313E" w:rsidTr="00652018">
        <w:trPr>
          <w:trHeight w:val="2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2 598,8</w:t>
            </w:r>
          </w:p>
        </w:tc>
      </w:tr>
      <w:tr w:rsidR="0071313E" w:rsidRPr="0071313E" w:rsidTr="00652018">
        <w:trPr>
          <w:trHeight w:val="6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71313E" w:rsidRPr="0071313E" w:rsidTr="00652018">
        <w:trPr>
          <w:trHeight w:val="25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71313E" w:rsidRPr="0071313E" w:rsidTr="00652018">
        <w:trPr>
          <w:trHeight w:val="3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71313E" w:rsidRPr="0071313E" w:rsidTr="00652018">
        <w:trPr>
          <w:trHeight w:val="3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55 974,6</w:t>
            </w:r>
          </w:p>
        </w:tc>
      </w:tr>
      <w:tr w:rsidR="0071313E" w:rsidRPr="0071313E" w:rsidTr="00652018">
        <w:trPr>
          <w:trHeight w:val="4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55 974,6</w:t>
            </w:r>
          </w:p>
        </w:tc>
      </w:tr>
      <w:tr w:rsidR="0071313E" w:rsidRPr="0071313E" w:rsidTr="00652018">
        <w:trPr>
          <w:trHeight w:val="3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55 974,6</w:t>
            </w:r>
          </w:p>
        </w:tc>
      </w:tr>
      <w:tr w:rsidR="0071313E" w:rsidRPr="0071313E" w:rsidTr="00652018">
        <w:trPr>
          <w:trHeight w:val="3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71313E" w:rsidRPr="0071313E" w:rsidTr="00652018">
        <w:trPr>
          <w:trHeight w:val="4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71313E" w:rsidRPr="0071313E" w:rsidTr="00652018">
        <w:trPr>
          <w:trHeight w:val="3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71313E" w:rsidRPr="0071313E" w:rsidTr="00652018">
        <w:trPr>
          <w:trHeight w:val="3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71313E" w:rsidRPr="0071313E" w:rsidTr="00652018">
        <w:trPr>
          <w:trHeight w:val="4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19,0</w:t>
            </w:r>
          </w:p>
        </w:tc>
      </w:tr>
      <w:tr w:rsidR="0071313E" w:rsidRPr="0071313E" w:rsidTr="00652018">
        <w:trPr>
          <w:trHeight w:val="4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19,0</w:t>
            </w:r>
          </w:p>
        </w:tc>
      </w:tr>
      <w:tr w:rsidR="0071313E" w:rsidRPr="0071313E" w:rsidTr="00652018">
        <w:trPr>
          <w:trHeight w:val="3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19,0</w:t>
            </w:r>
          </w:p>
        </w:tc>
      </w:tr>
      <w:tr w:rsidR="0071313E" w:rsidRPr="0071313E" w:rsidTr="00652018">
        <w:trPr>
          <w:trHeight w:val="3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19,0</w:t>
            </w:r>
          </w:p>
        </w:tc>
      </w:tr>
      <w:tr w:rsidR="0071313E" w:rsidRPr="0071313E" w:rsidTr="00652018">
        <w:trPr>
          <w:trHeight w:val="2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28 065,1</w:t>
            </w:r>
          </w:p>
        </w:tc>
      </w:tr>
      <w:tr w:rsidR="0071313E" w:rsidRPr="0071313E" w:rsidTr="0065201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28 065,1</w:t>
            </w:r>
          </w:p>
        </w:tc>
      </w:tr>
      <w:tr w:rsidR="0071313E" w:rsidRPr="0071313E" w:rsidTr="0065201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28 065,1</w:t>
            </w:r>
          </w:p>
        </w:tc>
      </w:tr>
      <w:tr w:rsidR="0071313E" w:rsidRPr="0071313E" w:rsidTr="00652018">
        <w:trPr>
          <w:trHeight w:val="3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28 065,1</w:t>
            </w:r>
          </w:p>
        </w:tc>
      </w:tr>
      <w:tr w:rsidR="0071313E" w:rsidRPr="0071313E" w:rsidTr="00652018">
        <w:trPr>
          <w:trHeight w:val="4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27 915,1</w:t>
            </w:r>
          </w:p>
        </w:tc>
      </w:tr>
      <w:tr w:rsidR="0071313E" w:rsidRPr="0071313E" w:rsidTr="00652018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19 393,5</w:t>
            </w:r>
          </w:p>
        </w:tc>
      </w:tr>
      <w:tr w:rsidR="0071313E" w:rsidRPr="0071313E" w:rsidTr="00652018">
        <w:trPr>
          <w:trHeight w:val="7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7 521,4</w:t>
            </w:r>
          </w:p>
        </w:tc>
      </w:tr>
      <w:tr w:rsidR="0071313E" w:rsidRPr="0071313E" w:rsidTr="0065201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7 521,4</w:t>
            </w:r>
          </w:p>
        </w:tc>
      </w:tr>
      <w:tr w:rsidR="0071313E" w:rsidRPr="0071313E" w:rsidTr="00652018">
        <w:trPr>
          <w:trHeight w:val="4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11 831,3</w:t>
            </w:r>
          </w:p>
        </w:tc>
      </w:tr>
      <w:tr w:rsidR="0071313E" w:rsidRPr="0071313E" w:rsidTr="00652018">
        <w:trPr>
          <w:trHeight w:val="2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11 831,3</w:t>
            </w:r>
          </w:p>
        </w:tc>
      </w:tr>
      <w:tr w:rsidR="0071313E" w:rsidRPr="0071313E" w:rsidTr="0065201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40,8</w:t>
            </w:r>
          </w:p>
        </w:tc>
      </w:tr>
      <w:tr w:rsidR="0071313E" w:rsidRPr="0071313E" w:rsidTr="0065201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40,8</w:t>
            </w:r>
          </w:p>
        </w:tc>
      </w:tr>
      <w:tr w:rsidR="0071313E" w:rsidRPr="0071313E" w:rsidTr="00652018">
        <w:trPr>
          <w:trHeight w:val="5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8 521,6</w:t>
            </w:r>
          </w:p>
        </w:tc>
      </w:tr>
      <w:tr w:rsidR="0071313E" w:rsidRPr="0071313E" w:rsidTr="00652018">
        <w:trPr>
          <w:trHeight w:val="8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8 521,6</w:t>
            </w:r>
          </w:p>
        </w:tc>
      </w:tr>
      <w:tr w:rsidR="0071313E" w:rsidRPr="0071313E" w:rsidTr="0065201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8 521,6</w:t>
            </w:r>
          </w:p>
        </w:tc>
      </w:tr>
      <w:tr w:rsidR="0071313E" w:rsidRPr="0071313E" w:rsidTr="00652018">
        <w:trPr>
          <w:trHeight w:val="3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71313E" w:rsidRPr="0071313E" w:rsidTr="00652018">
        <w:trPr>
          <w:trHeight w:val="3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71313E" w:rsidRPr="0071313E" w:rsidTr="00652018">
        <w:trPr>
          <w:trHeight w:val="4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71313E" w:rsidRPr="0071313E" w:rsidTr="00652018">
        <w:trPr>
          <w:trHeight w:val="3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71313E" w:rsidRPr="0071313E" w:rsidTr="00652018">
        <w:trPr>
          <w:trHeight w:val="4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71313E" w:rsidRPr="0071313E" w:rsidTr="00652018">
        <w:trPr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71313E" w:rsidRPr="0071313E" w:rsidTr="00652018">
        <w:trPr>
          <w:trHeight w:val="3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71313E" w:rsidRPr="0071313E" w:rsidTr="00652018">
        <w:trPr>
          <w:trHeight w:val="3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71313E" w:rsidRPr="0071313E" w:rsidTr="00652018">
        <w:trPr>
          <w:trHeight w:val="5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24 530,4</w:t>
            </w:r>
          </w:p>
        </w:tc>
      </w:tr>
      <w:tr w:rsidR="0071313E" w:rsidRPr="0071313E" w:rsidTr="0065201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24 530,4</w:t>
            </w:r>
          </w:p>
        </w:tc>
      </w:tr>
      <w:tr w:rsidR="0071313E" w:rsidRPr="0071313E" w:rsidTr="0065201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24 530,4</w:t>
            </w:r>
          </w:p>
        </w:tc>
      </w:tr>
      <w:tr w:rsidR="0071313E" w:rsidRPr="0071313E" w:rsidTr="00652018">
        <w:trPr>
          <w:trHeight w:val="4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24 530,4</w:t>
            </w:r>
          </w:p>
        </w:tc>
      </w:tr>
      <w:tr w:rsidR="0071313E" w:rsidRPr="0071313E" w:rsidTr="00145B6E">
        <w:trPr>
          <w:trHeight w:val="4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23 662,4</w:t>
            </w:r>
          </w:p>
        </w:tc>
      </w:tr>
      <w:tr w:rsidR="0071313E" w:rsidRPr="0071313E" w:rsidTr="00B63E2C">
        <w:trPr>
          <w:trHeight w:val="27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12 234,8</w:t>
            </w:r>
          </w:p>
        </w:tc>
      </w:tr>
      <w:tr w:rsidR="0071313E" w:rsidRPr="0071313E" w:rsidTr="00B63E2C">
        <w:trPr>
          <w:trHeight w:val="7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9 968,2</w:t>
            </w:r>
          </w:p>
        </w:tc>
      </w:tr>
      <w:tr w:rsidR="0071313E" w:rsidRPr="0071313E" w:rsidTr="00B63E2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9 968,2</w:t>
            </w:r>
          </w:p>
        </w:tc>
      </w:tr>
      <w:tr w:rsidR="0071313E" w:rsidRPr="0071313E" w:rsidTr="00B63E2C">
        <w:trPr>
          <w:trHeight w:val="4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2 260,6</w:t>
            </w:r>
          </w:p>
        </w:tc>
      </w:tr>
      <w:tr w:rsidR="0071313E" w:rsidRPr="0071313E" w:rsidTr="00B63E2C">
        <w:trPr>
          <w:trHeight w:val="3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2 260,6</w:t>
            </w:r>
          </w:p>
        </w:tc>
      </w:tr>
      <w:tr w:rsidR="0071313E" w:rsidRPr="0071313E" w:rsidTr="00B63E2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71313E" w:rsidRPr="0071313E" w:rsidTr="00B63E2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71313E" w:rsidRPr="0071313E" w:rsidTr="00B63E2C">
        <w:trPr>
          <w:trHeight w:val="6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11 427,6</w:t>
            </w:r>
          </w:p>
        </w:tc>
      </w:tr>
      <w:tr w:rsidR="0071313E" w:rsidRPr="0071313E" w:rsidTr="00B63E2C">
        <w:trPr>
          <w:trHeight w:val="7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11 427,6</w:t>
            </w:r>
          </w:p>
        </w:tc>
      </w:tr>
      <w:tr w:rsidR="0071313E" w:rsidRPr="0071313E" w:rsidTr="00B63E2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11 427,6</w:t>
            </w:r>
          </w:p>
        </w:tc>
      </w:tr>
      <w:tr w:rsidR="0071313E" w:rsidRPr="0071313E" w:rsidTr="00B63E2C">
        <w:trPr>
          <w:trHeight w:val="3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822,0</w:t>
            </w:r>
          </w:p>
        </w:tc>
      </w:tr>
      <w:tr w:rsidR="0071313E" w:rsidRPr="0071313E" w:rsidTr="00B63E2C">
        <w:trPr>
          <w:trHeight w:val="3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342,0</w:t>
            </w:r>
          </w:p>
        </w:tc>
      </w:tr>
      <w:tr w:rsidR="0071313E" w:rsidRPr="0071313E" w:rsidTr="00B63E2C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342,0</w:t>
            </w:r>
          </w:p>
        </w:tc>
      </w:tr>
      <w:tr w:rsidR="0071313E" w:rsidRPr="0071313E" w:rsidTr="00B63E2C">
        <w:trPr>
          <w:trHeight w:val="3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342,0</w:t>
            </w:r>
          </w:p>
        </w:tc>
      </w:tr>
      <w:tr w:rsidR="0071313E" w:rsidRPr="0071313E" w:rsidTr="00B63E2C">
        <w:trPr>
          <w:trHeight w:val="6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480,0</w:t>
            </w:r>
          </w:p>
        </w:tc>
      </w:tr>
      <w:tr w:rsidR="0071313E" w:rsidRPr="0071313E" w:rsidTr="00B63E2C">
        <w:trPr>
          <w:trHeight w:val="3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480,0</w:t>
            </w:r>
          </w:p>
        </w:tc>
      </w:tr>
      <w:tr w:rsidR="0071313E" w:rsidRPr="0071313E" w:rsidTr="00B63E2C">
        <w:trPr>
          <w:trHeight w:val="3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480,0</w:t>
            </w:r>
          </w:p>
        </w:tc>
      </w:tr>
      <w:tr w:rsidR="0071313E" w:rsidRPr="0071313E" w:rsidTr="00B63E2C">
        <w:trPr>
          <w:trHeight w:val="3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46,0</w:t>
            </w:r>
          </w:p>
        </w:tc>
      </w:tr>
      <w:tr w:rsidR="0071313E" w:rsidRPr="0071313E" w:rsidTr="00B63E2C">
        <w:trPr>
          <w:trHeight w:val="2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46,0</w:t>
            </w:r>
          </w:p>
        </w:tc>
      </w:tr>
      <w:tr w:rsidR="0071313E" w:rsidRPr="0071313E" w:rsidTr="00B63E2C">
        <w:trPr>
          <w:trHeight w:val="3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46,0</w:t>
            </w:r>
          </w:p>
        </w:tc>
      </w:tr>
      <w:tr w:rsidR="0071313E" w:rsidRPr="0071313E" w:rsidTr="00B63E2C">
        <w:trPr>
          <w:trHeight w:val="4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13E" w:rsidRPr="0071313E" w:rsidRDefault="0071313E" w:rsidP="00713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13E">
              <w:rPr>
                <w:rFonts w:ascii="Times New Roman" w:hAnsi="Times New Roman"/>
                <w:color w:val="000000"/>
                <w:sz w:val="20"/>
                <w:szCs w:val="20"/>
              </w:rPr>
              <w:t>46,0</w:t>
            </w:r>
          </w:p>
        </w:tc>
      </w:tr>
    </w:tbl>
    <w:p w:rsidR="0071313E" w:rsidRDefault="0071313E" w:rsidP="0071313E">
      <w:pPr>
        <w:spacing w:after="0" w:line="240" w:lineRule="auto"/>
        <w:rPr>
          <w:rFonts w:ascii="Times New Roman" w:hAnsi="Times New Roman"/>
        </w:rPr>
      </w:pPr>
    </w:p>
    <w:p w:rsidR="00B63E2C" w:rsidRDefault="00B63E2C" w:rsidP="0071313E">
      <w:pPr>
        <w:spacing w:after="0" w:line="240" w:lineRule="auto"/>
        <w:rPr>
          <w:rFonts w:ascii="Times New Roman" w:hAnsi="Times New Roman"/>
        </w:rPr>
      </w:pPr>
    </w:p>
    <w:p w:rsidR="00B63E2C" w:rsidRDefault="00B63E2C" w:rsidP="0071313E">
      <w:pPr>
        <w:spacing w:after="0" w:line="240" w:lineRule="auto"/>
        <w:rPr>
          <w:rFonts w:ascii="Times New Roman" w:hAnsi="Times New Roman"/>
        </w:rPr>
      </w:pPr>
    </w:p>
    <w:p w:rsidR="00B63E2C" w:rsidRDefault="00B63E2C" w:rsidP="0071313E">
      <w:pPr>
        <w:spacing w:after="0" w:line="240" w:lineRule="auto"/>
        <w:rPr>
          <w:rFonts w:ascii="Times New Roman" w:hAnsi="Times New Roman"/>
        </w:rPr>
      </w:pPr>
    </w:p>
    <w:p w:rsidR="00B63E2C" w:rsidRDefault="00B63E2C" w:rsidP="0071313E">
      <w:pPr>
        <w:spacing w:after="0" w:line="240" w:lineRule="auto"/>
        <w:rPr>
          <w:rFonts w:ascii="Times New Roman" w:hAnsi="Times New Roman"/>
        </w:rPr>
      </w:pPr>
    </w:p>
    <w:p w:rsidR="00B63E2C" w:rsidRDefault="00B63E2C" w:rsidP="0071313E">
      <w:pPr>
        <w:spacing w:after="0" w:line="240" w:lineRule="auto"/>
        <w:rPr>
          <w:rFonts w:ascii="Times New Roman" w:hAnsi="Times New Roman"/>
        </w:rPr>
      </w:pPr>
    </w:p>
    <w:p w:rsidR="00B63E2C" w:rsidRDefault="00B63E2C" w:rsidP="0071313E">
      <w:pPr>
        <w:spacing w:after="0" w:line="240" w:lineRule="auto"/>
        <w:rPr>
          <w:rFonts w:ascii="Times New Roman" w:hAnsi="Times New Roman"/>
        </w:rPr>
      </w:pPr>
    </w:p>
    <w:p w:rsidR="00B63E2C" w:rsidRDefault="00B63E2C" w:rsidP="0071313E">
      <w:pPr>
        <w:spacing w:after="0" w:line="240" w:lineRule="auto"/>
        <w:rPr>
          <w:rFonts w:ascii="Times New Roman" w:hAnsi="Times New Roman"/>
        </w:rPr>
      </w:pPr>
    </w:p>
    <w:p w:rsidR="00B63E2C" w:rsidRDefault="00B63E2C" w:rsidP="0071313E">
      <w:pPr>
        <w:spacing w:after="0" w:line="240" w:lineRule="auto"/>
        <w:rPr>
          <w:rFonts w:ascii="Times New Roman" w:hAnsi="Times New Roman"/>
        </w:rPr>
      </w:pPr>
    </w:p>
    <w:p w:rsidR="00B63E2C" w:rsidRDefault="00B63E2C" w:rsidP="0071313E">
      <w:pPr>
        <w:spacing w:after="0" w:line="240" w:lineRule="auto"/>
        <w:rPr>
          <w:rFonts w:ascii="Times New Roman" w:hAnsi="Times New Roman"/>
        </w:rPr>
      </w:pPr>
    </w:p>
    <w:p w:rsidR="00B63E2C" w:rsidRDefault="00B63E2C" w:rsidP="0071313E">
      <w:pPr>
        <w:spacing w:after="0" w:line="240" w:lineRule="auto"/>
        <w:rPr>
          <w:rFonts w:ascii="Times New Roman" w:hAnsi="Times New Roman"/>
        </w:rPr>
      </w:pPr>
    </w:p>
    <w:p w:rsidR="00B63E2C" w:rsidRDefault="00B63E2C" w:rsidP="0071313E">
      <w:pPr>
        <w:spacing w:after="0" w:line="240" w:lineRule="auto"/>
        <w:rPr>
          <w:rFonts w:ascii="Times New Roman" w:hAnsi="Times New Roman"/>
        </w:rPr>
      </w:pPr>
    </w:p>
    <w:p w:rsidR="00B63E2C" w:rsidRDefault="00B63E2C" w:rsidP="0071313E">
      <w:pPr>
        <w:spacing w:after="0" w:line="240" w:lineRule="auto"/>
        <w:rPr>
          <w:rFonts w:ascii="Times New Roman" w:hAnsi="Times New Roman"/>
        </w:rPr>
      </w:pPr>
    </w:p>
    <w:p w:rsidR="00B63E2C" w:rsidRDefault="00B63E2C" w:rsidP="0071313E">
      <w:pPr>
        <w:spacing w:after="0" w:line="240" w:lineRule="auto"/>
        <w:rPr>
          <w:rFonts w:ascii="Times New Roman" w:hAnsi="Times New Roman"/>
        </w:rPr>
      </w:pPr>
    </w:p>
    <w:p w:rsidR="00B63E2C" w:rsidRDefault="00B63E2C" w:rsidP="0071313E">
      <w:pPr>
        <w:spacing w:after="0" w:line="240" w:lineRule="auto"/>
        <w:rPr>
          <w:rFonts w:ascii="Times New Roman" w:hAnsi="Times New Roman"/>
        </w:rPr>
      </w:pPr>
    </w:p>
    <w:p w:rsidR="00B63E2C" w:rsidRPr="001D75DB" w:rsidRDefault="00B63E2C" w:rsidP="00B63E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75DB">
        <w:rPr>
          <w:rFonts w:ascii="Times New Roman" w:hAnsi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sz w:val="24"/>
          <w:szCs w:val="24"/>
        </w:rPr>
        <w:t>А</w:t>
      </w:r>
    </w:p>
    <w:p w:rsidR="00B63E2C" w:rsidRPr="001D75DB" w:rsidRDefault="00B63E2C" w:rsidP="00B63E2C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1D75DB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B63E2C" w:rsidRPr="001D75DB" w:rsidRDefault="00B63E2C" w:rsidP="00B63E2C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1D75DB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1D75DB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B63E2C" w:rsidRPr="001D75DB" w:rsidRDefault="00B63E2C" w:rsidP="00B63E2C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1D75DB">
        <w:rPr>
          <w:rFonts w:ascii="Times New Roman" w:hAnsi="Times New Roman"/>
          <w:sz w:val="24"/>
          <w:szCs w:val="24"/>
        </w:rPr>
        <w:t>от 18 декабря 2018 года № 222</w:t>
      </w:r>
    </w:p>
    <w:p w:rsidR="00B63E2C" w:rsidRPr="001D75DB" w:rsidRDefault="00B63E2C" w:rsidP="00B63E2C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1D75DB">
        <w:rPr>
          <w:rFonts w:ascii="Times New Roman" w:hAnsi="Times New Roman"/>
          <w:sz w:val="24"/>
          <w:szCs w:val="24"/>
        </w:rPr>
        <w:t>(в редакции решения от</w:t>
      </w:r>
      <w:r>
        <w:rPr>
          <w:rFonts w:ascii="Times New Roman" w:hAnsi="Times New Roman"/>
          <w:sz w:val="24"/>
          <w:szCs w:val="24"/>
        </w:rPr>
        <w:t xml:space="preserve"> 17</w:t>
      </w:r>
      <w:r w:rsidRPr="001D75DB">
        <w:rPr>
          <w:rFonts w:ascii="Times New Roman" w:hAnsi="Times New Roman"/>
          <w:sz w:val="24"/>
          <w:szCs w:val="24"/>
        </w:rPr>
        <w:t>.12.2019 №</w:t>
      </w:r>
      <w:r>
        <w:rPr>
          <w:rFonts w:ascii="Times New Roman" w:hAnsi="Times New Roman"/>
          <w:sz w:val="24"/>
          <w:szCs w:val="24"/>
        </w:rPr>
        <w:t xml:space="preserve"> 20</w:t>
      </w:r>
      <w:r w:rsidRPr="001D75DB">
        <w:rPr>
          <w:rFonts w:ascii="Times New Roman" w:hAnsi="Times New Roman"/>
          <w:sz w:val="24"/>
          <w:szCs w:val="24"/>
        </w:rPr>
        <w:t>)</w:t>
      </w:r>
    </w:p>
    <w:p w:rsidR="00B63E2C" w:rsidRDefault="00B63E2C" w:rsidP="00B63E2C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1D75DB">
        <w:rPr>
          <w:rFonts w:ascii="Times New Roman" w:hAnsi="Times New Roman"/>
          <w:sz w:val="24"/>
          <w:szCs w:val="24"/>
        </w:rPr>
        <w:t xml:space="preserve">(приложение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1D75DB">
        <w:rPr>
          <w:rFonts w:ascii="Times New Roman" w:hAnsi="Times New Roman"/>
          <w:sz w:val="24"/>
          <w:szCs w:val="24"/>
        </w:rPr>
        <w:t>)</w:t>
      </w:r>
    </w:p>
    <w:p w:rsidR="00B63E2C" w:rsidRDefault="00B63E2C" w:rsidP="00B63E2C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</w:p>
    <w:p w:rsidR="00B63E2C" w:rsidRPr="007427A3" w:rsidRDefault="00B63E2C" w:rsidP="00B63E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427A3">
        <w:rPr>
          <w:rFonts w:ascii="Times New Roman" w:hAnsi="Times New Roman"/>
          <w:b/>
          <w:sz w:val="26"/>
          <w:szCs w:val="26"/>
        </w:rPr>
        <w:t>Ведомственная структура расходов местного бюджета</w:t>
      </w:r>
    </w:p>
    <w:p w:rsidR="00B63E2C" w:rsidRDefault="00B63E2C" w:rsidP="00B63E2C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7427A3">
        <w:rPr>
          <w:rFonts w:ascii="Times New Roman" w:hAnsi="Times New Roman"/>
          <w:b/>
          <w:sz w:val="26"/>
          <w:szCs w:val="26"/>
        </w:rPr>
        <w:t>Лужского</w:t>
      </w:r>
      <w:proofErr w:type="spellEnd"/>
      <w:r w:rsidRPr="007427A3">
        <w:rPr>
          <w:rFonts w:ascii="Times New Roman" w:hAnsi="Times New Roman"/>
          <w:b/>
          <w:sz w:val="26"/>
          <w:szCs w:val="26"/>
        </w:rPr>
        <w:t xml:space="preserve"> городского поселения на </w:t>
      </w:r>
      <w:r>
        <w:rPr>
          <w:rFonts w:ascii="Times New Roman" w:hAnsi="Times New Roman"/>
          <w:b/>
          <w:sz w:val="26"/>
          <w:szCs w:val="26"/>
        </w:rPr>
        <w:t xml:space="preserve">плановый период </w:t>
      </w:r>
      <w:r w:rsidRPr="007427A3">
        <w:rPr>
          <w:rFonts w:ascii="Times New Roman" w:hAnsi="Times New Roman"/>
          <w:b/>
          <w:sz w:val="26"/>
          <w:szCs w:val="26"/>
        </w:rPr>
        <w:t>20</w:t>
      </w:r>
      <w:r>
        <w:rPr>
          <w:rFonts w:ascii="Times New Roman" w:hAnsi="Times New Roman"/>
          <w:b/>
          <w:sz w:val="26"/>
          <w:szCs w:val="26"/>
        </w:rPr>
        <w:t>20 и 2021</w:t>
      </w:r>
      <w:r w:rsidRPr="007427A3">
        <w:rPr>
          <w:rFonts w:ascii="Times New Roman" w:hAnsi="Times New Roman"/>
          <w:b/>
          <w:sz w:val="26"/>
          <w:szCs w:val="26"/>
        </w:rPr>
        <w:t xml:space="preserve"> год</w:t>
      </w:r>
      <w:r>
        <w:rPr>
          <w:rFonts w:ascii="Times New Roman" w:hAnsi="Times New Roman"/>
          <w:b/>
          <w:sz w:val="26"/>
          <w:szCs w:val="26"/>
        </w:rPr>
        <w:t>ов</w:t>
      </w:r>
    </w:p>
    <w:p w:rsidR="00B63E2C" w:rsidRDefault="00B63E2C" w:rsidP="0071313E">
      <w:pPr>
        <w:spacing w:after="0" w:line="240" w:lineRule="auto"/>
        <w:rPr>
          <w:rFonts w:ascii="Times New Roman" w:hAnsi="Times New Roman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78"/>
        <w:gridCol w:w="567"/>
        <w:gridCol w:w="425"/>
        <w:gridCol w:w="567"/>
        <w:gridCol w:w="1418"/>
        <w:gridCol w:w="567"/>
        <w:gridCol w:w="1134"/>
        <w:gridCol w:w="1134"/>
      </w:tblGrid>
      <w:tr w:rsidR="00B63E2C" w:rsidRPr="00B63E2C" w:rsidTr="00B63E2C">
        <w:trPr>
          <w:trHeight w:val="69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(тыс. руб.)</w:t>
            </w:r>
          </w:p>
        </w:tc>
      </w:tr>
      <w:tr w:rsidR="00B63E2C" w:rsidRPr="00B63E2C" w:rsidTr="00B63E2C">
        <w:trPr>
          <w:trHeight w:val="315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2021 год </w:t>
            </w:r>
          </w:p>
        </w:tc>
      </w:tr>
      <w:tr w:rsidR="00B63E2C" w:rsidRPr="00B63E2C" w:rsidTr="00B63E2C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B63E2C" w:rsidRPr="00B63E2C" w:rsidTr="00B63E2C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319 903,6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350 757,8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17 826,4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18 388,9</w:t>
            </w:r>
          </w:p>
        </w:tc>
      </w:tr>
      <w:tr w:rsidR="00B63E2C" w:rsidRPr="00B63E2C" w:rsidTr="00B63E2C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13 037,1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13 511,0</w:t>
            </w:r>
          </w:p>
        </w:tc>
      </w:tr>
      <w:tr w:rsidR="00B63E2C" w:rsidRPr="00B63E2C" w:rsidTr="00B63E2C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13 037,1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13 511,0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63E2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B63E2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13 037,1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13 511,0</w:t>
            </w:r>
          </w:p>
        </w:tc>
      </w:tr>
      <w:tr w:rsidR="00B63E2C" w:rsidRPr="00B63E2C" w:rsidTr="00B63E2C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B63E2C" w:rsidRPr="00B63E2C" w:rsidTr="00B63E2C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B63E2C" w:rsidRPr="00B63E2C" w:rsidTr="00B63E2C">
        <w:trPr>
          <w:trHeight w:val="35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B63E2C" w:rsidRPr="00B63E2C" w:rsidTr="00B63E2C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59.0.02.00000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523,7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523,7</w:t>
            </w:r>
          </w:p>
        </w:tc>
      </w:tr>
      <w:tr w:rsidR="00B63E2C" w:rsidRPr="00B63E2C" w:rsidTr="00B63E2C">
        <w:trPr>
          <w:trHeight w:val="104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521,4</w:t>
            </w:r>
          </w:p>
        </w:tc>
      </w:tr>
      <w:tr w:rsidR="00B63E2C" w:rsidRPr="00B63E2C" w:rsidTr="00B63E2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521,4</w:t>
            </w:r>
          </w:p>
        </w:tc>
      </w:tr>
      <w:tr w:rsidR="00B63E2C" w:rsidRPr="00B63E2C" w:rsidTr="00B63E2C">
        <w:trPr>
          <w:trHeight w:val="4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</w:tr>
      <w:tr w:rsidR="00B63E2C" w:rsidRPr="00B63E2C" w:rsidTr="00B63E2C">
        <w:trPr>
          <w:trHeight w:val="21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59.0.03.00000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</w:tr>
      <w:tr w:rsidR="00B63E2C" w:rsidRPr="00B63E2C" w:rsidTr="00B63E2C">
        <w:trPr>
          <w:trHeight w:val="32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</w:tr>
      <w:tr w:rsidR="00B63E2C" w:rsidRPr="00B63E2C" w:rsidTr="00B63E2C">
        <w:trPr>
          <w:trHeight w:val="40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</w:tr>
      <w:tr w:rsidR="00B63E2C" w:rsidRPr="00B63E2C" w:rsidTr="00B63E2C">
        <w:trPr>
          <w:trHeight w:val="5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59.0.05.00000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12 148,0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12 657,3</w:t>
            </w:r>
          </w:p>
        </w:tc>
      </w:tr>
      <w:tr w:rsidR="00B63E2C" w:rsidRPr="00B63E2C" w:rsidTr="00B63E2C">
        <w:trPr>
          <w:trHeight w:val="43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12 148,0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12 657,3</w:t>
            </w:r>
          </w:p>
        </w:tc>
      </w:tr>
      <w:tr w:rsidR="00B63E2C" w:rsidRPr="00B63E2C" w:rsidTr="00B63E2C">
        <w:trPr>
          <w:trHeight w:val="10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10 541,0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10 962,0</w:t>
            </w:r>
          </w:p>
        </w:tc>
      </w:tr>
      <w:tr w:rsidR="00B63E2C" w:rsidRPr="00B63E2C" w:rsidTr="00B63E2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10 541,0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10 962,0</w:t>
            </w:r>
          </w:p>
        </w:tc>
      </w:tr>
      <w:tr w:rsidR="00B63E2C" w:rsidRPr="00B63E2C" w:rsidTr="00B63E2C">
        <w:trPr>
          <w:trHeight w:val="31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1 574,0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1 662,3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1 574,0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1 662,3</w:t>
            </w:r>
          </w:p>
        </w:tc>
      </w:tr>
      <w:tr w:rsidR="00B63E2C" w:rsidRPr="00B63E2C" w:rsidTr="00B63E2C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</w:tr>
      <w:tr w:rsidR="00B63E2C" w:rsidRPr="00B63E2C" w:rsidTr="00B63E2C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</w:tr>
      <w:tr w:rsidR="00B63E2C" w:rsidRPr="00B63E2C" w:rsidTr="00B63E2C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2 515,7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2 604,3</w:t>
            </w:r>
          </w:p>
        </w:tc>
      </w:tr>
      <w:tr w:rsidR="00B63E2C" w:rsidRPr="00B63E2C" w:rsidTr="00B63E2C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2 515,7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2 604,3</w:t>
            </w:r>
          </w:p>
        </w:tc>
      </w:tr>
      <w:tr w:rsidR="00B63E2C" w:rsidRPr="00B63E2C" w:rsidTr="00B63E2C">
        <w:trPr>
          <w:trHeight w:val="3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63E2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Заречного парка"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2 515,7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2 604,3</w:t>
            </w:r>
          </w:p>
        </w:tc>
      </w:tr>
      <w:tr w:rsidR="00B63E2C" w:rsidRPr="00B63E2C" w:rsidTr="00B63E2C">
        <w:trPr>
          <w:trHeight w:val="60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2 515,7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2 604,3</w:t>
            </w:r>
          </w:p>
        </w:tc>
      </w:tr>
      <w:tr w:rsidR="00B63E2C" w:rsidRPr="00B63E2C" w:rsidTr="00B63E2C">
        <w:trPr>
          <w:trHeight w:val="33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2 515,7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2 604,3</w:t>
            </w:r>
          </w:p>
        </w:tc>
      </w:tr>
      <w:tr w:rsidR="00B63E2C" w:rsidRPr="00B63E2C" w:rsidTr="00B63E2C">
        <w:trPr>
          <w:trHeight w:val="100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2 195,5</w:t>
            </w:r>
          </w:p>
        </w:tc>
      </w:tr>
      <w:tr w:rsidR="00B63E2C" w:rsidRPr="00B63E2C" w:rsidTr="00B63E2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2 195,5</w:t>
            </w:r>
          </w:p>
        </w:tc>
      </w:tr>
      <w:tr w:rsidR="00B63E2C" w:rsidRPr="00B63E2C" w:rsidTr="00B63E2C">
        <w:trPr>
          <w:trHeight w:val="37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408,8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408,8</w:t>
            </w:r>
          </w:p>
        </w:tc>
      </w:tr>
      <w:tr w:rsidR="00B63E2C" w:rsidRPr="00B63E2C" w:rsidTr="00B63E2C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2 273,6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2 273,6</w:t>
            </w:r>
          </w:p>
        </w:tc>
      </w:tr>
      <w:tr w:rsidR="00B63E2C" w:rsidRPr="00B63E2C" w:rsidTr="00B63E2C">
        <w:trPr>
          <w:trHeight w:val="3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2 273,6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2 273,6</w:t>
            </w:r>
          </w:p>
        </w:tc>
      </w:tr>
      <w:tr w:rsidR="00B63E2C" w:rsidRPr="00B63E2C" w:rsidTr="00B63E2C">
        <w:trPr>
          <w:trHeight w:val="5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63E2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B63E2C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2 273,6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2 273,6</w:t>
            </w:r>
          </w:p>
        </w:tc>
      </w:tr>
      <w:tr w:rsidR="00B63E2C" w:rsidRPr="00B63E2C" w:rsidTr="00B63E2C">
        <w:trPr>
          <w:trHeight w:val="69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B63E2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B63E2C" w:rsidRPr="00B63E2C" w:rsidTr="00B63E2C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B63E2C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B63E2C" w:rsidRPr="00B63E2C" w:rsidTr="00B63E2C">
        <w:trPr>
          <w:trHeight w:val="103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</w:tr>
      <w:tr w:rsidR="00B63E2C" w:rsidRPr="00B63E2C" w:rsidTr="00B63E2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</w:tr>
      <w:tr w:rsidR="00B63E2C" w:rsidRPr="00B63E2C" w:rsidTr="00B63E2C">
        <w:trPr>
          <w:trHeight w:val="4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B63E2C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7E1EF4" w:rsidRPr="00B63E2C" w:rsidTr="007E1EF4">
        <w:trPr>
          <w:trHeight w:val="38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EF4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ремонта спортзала </w:t>
            </w:r>
          </w:p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(</w:t>
            </w:r>
            <w:r w:rsidR="007E1EF4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B63E2C">
              <w:rPr>
                <w:rFonts w:ascii="Times New Roman" w:hAnsi="Times New Roman"/>
                <w:sz w:val="20"/>
                <w:szCs w:val="20"/>
              </w:rPr>
              <w:t>Т.</w:t>
            </w:r>
            <w:r w:rsidR="007E1E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3E2C">
              <w:rPr>
                <w:rFonts w:ascii="Times New Roman" w:hAnsi="Times New Roman"/>
                <w:sz w:val="20"/>
                <w:szCs w:val="20"/>
              </w:rPr>
              <w:t>Петровой,</w:t>
            </w:r>
            <w:r w:rsidR="007E1E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3E2C">
              <w:rPr>
                <w:rFonts w:ascii="Times New Roman" w:hAnsi="Times New Roman"/>
                <w:sz w:val="20"/>
                <w:szCs w:val="20"/>
              </w:rPr>
              <w:t>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7E1EF4" w:rsidRPr="00B63E2C" w:rsidTr="007E1EF4">
        <w:trPr>
          <w:trHeight w:val="34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7E1EF4" w:rsidRPr="00B63E2C" w:rsidTr="007E1EF4">
        <w:trPr>
          <w:trHeight w:val="59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773,6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773,6</w:t>
            </w:r>
          </w:p>
        </w:tc>
      </w:tr>
      <w:tr w:rsidR="007E1EF4" w:rsidRPr="00B63E2C" w:rsidTr="007E1EF4">
        <w:trPr>
          <w:trHeight w:val="31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773,6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773,6</w:t>
            </w:r>
          </w:p>
        </w:tc>
      </w:tr>
      <w:tr w:rsidR="007E1EF4" w:rsidRPr="00B63E2C" w:rsidTr="007E1EF4">
        <w:trPr>
          <w:trHeight w:val="11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B63E2C" w:rsidRPr="00B63E2C" w:rsidTr="00B63E2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7E1EF4" w:rsidRPr="00B63E2C" w:rsidTr="007E1EF4">
        <w:trPr>
          <w:trHeight w:val="33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623,6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623,6</w:t>
            </w:r>
          </w:p>
        </w:tc>
      </w:tr>
      <w:tr w:rsidR="00B63E2C" w:rsidRPr="00B63E2C" w:rsidTr="00B63E2C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2 072,6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2 142,8</w:t>
            </w:r>
          </w:p>
        </w:tc>
      </w:tr>
      <w:tr w:rsidR="007E1EF4" w:rsidRPr="00B63E2C" w:rsidTr="007E1EF4">
        <w:trPr>
          <w:trHeight w:val="2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2 072,6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2 142,8</w:t>
            </w:r>
          </w:p>
        </w:tc>
      </w:tr>
      <w:tr w:rsidR="007E1EF4" w:rsidRPr="00B63E2C" w:rsidTr="007E1EF4">
        <w:trPr>
          <w:trHeight w:val="90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1 656,6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1 726,8</w:t>
            </w:r>
          </w:p>
        </w:tc>
      </w:tr>
      <w:tr w:rsidR="007E1EF4" w:rsidRPr="00B63E2C" w:rsidTr="007E1EF4">
        <w:trPr>
          <w:trHeight w:val="39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1 656,6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1 726,8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1 656,6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1 726,8</w:t>
            </w:r>
          </w:p>
        </w:tc>
      </w:tr>
      <w:tr w:rsidR="007E1EF4" w:rsidRPr="00B63E2C" w:rsidTr="007E1EF4">
        <w:trPr>
          <w:trHeight w:val="3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1 656,6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1 726,8</w:t>
            </w:r>
          </w:p>
        </w:tc>
      </w:tr>
      <w:tr w:rsidR="007E1EF4" w:rsidRPr="00B63E2C" w:rsidTr="007E1EF4">
        <w:trPr>
          <w:trHeight w:val="10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1 170,3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1 240,6</w:t>
            </w:r>
          </w:p>
        </w:tc>
      </w:tr>
      <w:tr w:rsidR="007E1EF4" w:rsidRPr="00B63E2C" w:rsidTr="007E1EF4"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1 170,3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1 240,6</w:t>
            </w:r>
          </w:p>
        </w:tc>
      </w:tr>
      <w:tr w:rsidR="007E1EF4" w:rsidRPr="00B63E2C" w:rsidTr="007E1EF4">
        <w:trPr>
          <w:trHeight w:val="3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376,2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376,2</w:t>
            </w:r>
          </w:p>
        </w:tc>
      </w:tr>
      <w:tr w:rsidR="007E1EF4" w:rsidRPr="00B63E2C" w:rsidTr="007E1EF4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</w:tr>
      <w:tr w:rsidR="007E1EF4" w:rsidRPr="00B63E2C" w:rsidTr="007E1EF4">
        <w:trPr>
          <w:trHeight w:val="2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</w:tr>
      <w:tr w:rsidR="007E1EF4" w:rsidRPr="00B63E2C" w:rsidTr="007E1EF4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416,0</w:t>
            </w:r>
          </w:p>
        </w:tc>
      </w:tr>
      <w:tr w:rsidR="007E1EF4" w:rsidRPr="00B63E2C" w:rsidTr="007E1EF4">
        <w:trPr>
          <w:trHeight w:val="40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</w:tr>
      <w:tr w:rsidR="007E1EF4" w:rsidRPr="00B63E2C" w:rsidTr="007E1EF4">
        <w:trPr>
          <w:trHeight w:val="63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</w:tr>
      <w:tr w:rsidR="007E1EF4" w:rsidRPr="00B63E2C" w:rsidTr="007E1EF4">
        <w:trPr>
          <w:trHeight w:val="36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</w:tr>
      <w:tr w:rsidR="007E1EF4" w:rsidRPr="00B63E2C" w:rsidTr="007E1EF4">
        <w:trPr>
          <w:trHeight w:val="47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202 876,5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230 677,0</w:t>
            </w:r>
          </w:p>
        </w:tc>
      </w:tr>
      <w:tr w:rsidR="007E1EF4" w:rsidRPr="00B63E2C" w:rsidTr="007E1EF4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8 443,8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8 273,8</w:t>
            </w:r>
          </w:p>
        </w:tc>
      </w:tr>
      <w:tr w:rsidR="007E1EF4" w:rsidRPr="00B63E2C" w:rsidTr="007E1EF4">
        <w:trPr>
          <w:trHeight w:val="60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509,8</w:t>
            </w:r>
          </w:p>
        </w:tc>
      </w:tr>
      <w:tr w:rsidR="007E1EF4" w:rsidRPr="00B63E2C" w:rsidTr="007E1EF4">
        <w:trPr>
          <w:trHeight w:val="33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7E1EF4" w:rsidRPr="00B63E2C" w:rsidTr="007E1EF4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7E1EF4" w:rsidRPr="00B63E2C" w:rsidTr="007E1EF4">
        <w:trPr>
          <w:trHeight w:val="99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63E2C">
              <w:rPr>
                <w:rFonts w:ascii="Times New Roman" w:hAnsi="Times New Roman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7E1EF4" w:rsidRPr="00B63E2C" w:rsidTr="007E1EF4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7E1EF4" w:rsidRPr="00B63E2C" w:rsidTr="007E1EF4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7E1EF4" w:rsidRPr="00B63E2C" w:rsidTr="007E1EF4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550,0</w:t>
            </w:r>
          </w:p>
        </w:tc>
      </w:tr>
      <w:tr w:rsidR="007E1EF4" w:rsidRPr="00B63E2C" w:rsidTr="007E1EF4">
        <w:trPr>
          <w:trHeight w:val="37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7E1EF4" w:rsidRPr="00B63E2C" w:rsidTr="007E1EF4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7E1EF4" w:rsidRPr="00B63E2C" w:rsidTr="007E1EF4">
        <w:trPr>
          <w:trHeight w:val="3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7E1EF4" w:rsidRPr="00B63E2C" w:rsidTr="007E1EF4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7E1EF4" w:rsidRPr="00B63E2C" w:rsidTr="007E1EF4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7E1EF4" w:rsidRPr="00B63E2C" w:rsidTr="007E1EF4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7 384,0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7 214,0</w:t>
            </w:r>
          </w:p>
        </w:tc>
      </w:tr>
      <w:tr w:rsidR="007E1EF4" w:rsidRPr="00B63E2C" w:rsidTr="007E1EF4">
        <w:trPr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7 384,0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7 214,0</w:t>
            </w:r>
          </w:p>
        </w:tc>
      </w:tr>
      <w:tr w:rsidR="007E1EF4" w:rsidRPr="00B63E2C" w:rsidTr="007E1EF4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7 384,0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7 214,0</w:t>
            </w:r>
          </w:p>
        </w:tc>
      </w:tr>
      <w:tr w:rsidR="007E1EF4" w:rsidRPr="00B63E2C" w:rsidTr="007E1EF4">
        <w:trPr>
          <w:trHeight w:val="34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</w:tr>
      <w:tr w:rsidR="007E1EF4" w:rsidRPr="00B63E2C" w:rsidTr="007E1EF4">
        <w:trPr>
          <w:trHeight w:val="42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7E1EF4" w:rsidRPr="00B63E2C" w:rsidTr="007E1EF4">
        <w:trPr>
          <w:trHeight w:val="4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7E1EF4" w:rsidRPr="00B63E2C" w:rsidTr="007E1EF4">
        <w:trPr>
          <w:trHeight w:val="2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</w:tr>
      <w:tr w:rsidR="007E1EF4" w:rsidRPr="00B63E2C" w:rsidTr="007E1EF4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</w:tr>
      <w:tr w:rsidR="007E1EF4" w:rsidRPr="00B63E2C" w:rsidTr="007E1EF4">
        <w:trPr>
          <w:trHeight w:val="40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7E1EF4" w:rsidRPr="00B63E2C" w:rsidTr="007E1EF4">
        <w:trPr>
          <w:trHeight w:val="35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B63E2C">
              <w:rPr>
                <w:rFonts w:ascii="Times New Roman" w:hAnsi="Times New Roman"/>
                <w:sz w:val="20"/>
                <w:szCs w:val="20"/>
              </w:rPr>
              <w:t>недостижения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</w:tr>
      <w:tr w:rsidR="007E1EF4" w:rsidRPr="00B63E2C" w:rsidTr="007E1EF4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</w:tr>
      <w:tr w:rsidR="007E1EF4" w:rsidRPr="00B63E2C" w:rsidTr="007E1EF4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</w:tr>
      <w:tr w:rsidR="007E1EF4" w:rsidRPr="00B63E2C" w:rsidTr="007E1EF4">
        <w:trPr>
          <w:trHeight w:val="59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530,0</w:t>
            </w:r>
          </w:p>
        </w:tc>
      </w:tr>
      <w:tr w:rsidR="007E1EF4" w:rsidRPr="00B63E2C" w:rsidTr="007E1EF4">
        <w:trPr>
          <w:trHeight w:val="31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7E1EF4" w:rsidRPr="00B63E2C" w:rsidTr="007E1EF4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7E1EF4" w:rsidRPr="00B63E2C" w:rsidTr="007E1EF4">
        <w:trPr>
          <w:trHeight w:val="2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7E1EF4" w:rsidRPr="00B63E2C" w:rsidTr="007E1EF4">
        <w:trPr>
          <w:trHeight w:val="6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7E1EF4" w:rsidRPr="00B63E2C" w:rsidTr="007E1EF4">
        <w:trPr>
          <w:trHeight w:val="40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7E1EF4" w:rsidRPr="00B63E2C" w:rsidTr="007E1EF4">
        <w:trPr>
          <w:trHeight w:val="3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3E2C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8 609,4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8 623,8</w:t>
            </w:r>
          </w:p>
        </w:tc>
      </w:tr>
      <w:tr w:rsidR="007E1EF4" w:rsidRPr="00B63E2C" w:rsidTr="007E1EF4">
        <w:trPr>
          <w:trHeight w:val="60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5 959,4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5 973,8</w:t>
            </w:r>
          </w:p>
        </w:tc>
      </w:tr>
      <w:tr w:rsidR="007E1EF4" w:rsidRPr="00B63E2C" w:rsidTr="007E1EF4">
        <w:trPr>
          <w:trHeight w:val="10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63E2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B63E2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63E2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5 959,4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5 973,8</w:t>
            </w:r>
          </w:p>
        </w:tc>
      </w:tr>
      <w:tr w:rsidR="007E1EF4" w:rsidRPr="00B63E2C" w:rsidTr="007E1EF4">
        <w:trPr>
          <w:trHeight w:val="116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гражданской обороны на территории </w:t>
            </w:r>
            <w:proofErr w:type="spellStart"/>
            <w:r w:rsidRPr="00B63E2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5 959,4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5 973,8</w:t>
            </w:r>
          </w:p>
        </w:tc>
      </w:tr>
      <w:tr w:rsidR="007E1EF4" w:rsidRPr="00B63E2C" w:rsidTr="007E1EF4">
        <w:trPr>
          <w:trHeight w:val="83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7E1EF4" w:rsidRPr="00B63E2C" w:rsidTr="007E1EF4">
        <w:trPr>
          <w:trHeight w:val="33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7E1EF4" w:rsidRPr="00B63E2C" w:rsidTr="007E1EF4">
        <w:trPr>
          <w:trHeight w:val="2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7E1EF4" w:rsidRPr="00B63E2C" w:rsidTr="007E1EF4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7E1EF4" w:rsidRPr="00B63E2C" w:rsidTr="007E1EF4">
        <w:trPr>
          <w:trHeight w:val="58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ЧС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373,8</w:t>
            </w:r>
          </w:p>
        </w:tc>
      </w:tr>
      <w:tr w:rsidR="007E1EF4" w:rsidRPr="00B63E2C" w:rsidTr="007E1EF4">
        <w:trPr>
          <w:trHeight w:val="45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373,8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373,8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2 650,0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2 650,0</w:t>
            </w:r>
          </w:p>
        </w:tc>
      </w:tr>
      <w:tr w:rsidR="007E1EF4" w:rsidRPr="00B63E2C" w:rsidTr="007E1EF4">
        <w:trPr>
          <w:trHeight w:val="9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63E2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B63E2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63E2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2 600,0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7E1EF4" w:rsidRPr="00B63E2C" w:rsidTr="007E1EF4">
        <w:trPr>
          <w:trHeight w:val="4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7E1EF4" w:rsidRPr="00B63E2C" w:rsidTr="007E1EF4">
        <w:trPr>
          <w:trHeight w:val="35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7E1EF4" w:rsidRPr="00B63E2C" w:rsidTr="007E1EF4">
        <w:trPr>
          <w:trHeight w:val="59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"Обеспечение пожарной безопасности на территории </w:t>
            </w:r>
            <w:proofErr w:type="spellStart"/>
            <w:r w:rsidRPr="00B63E2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67.0.03.00000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7E1EF4" w:rsidRPr="00B63E2C" w:rsidTr="007E1EF4">
        <w:trPr>
          <w:trHeight w:val="3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7E1EF4" w:rsidRPr="00B63E2C" w:rsidTr="007E1EF4">
        <w:trPr>
          <w:trHeight w:val="41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7E1EF4" w:rsidRPr="00B63E2C" w:rsidTr="007E1EF4">
        <w:trPr>
          <w:trHeight w:val="39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7E1EF4" w:rsidRPr="00B63E2C" w:rsidTr="007E1EF4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7E1EF4" w:rsidRPr="00B63E2C" w:rsidTr="007E1EF4">
        <w:trPr>
          <w:trHeight w:val="61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7E1EF4" w:rsidRPr="00B63E2C" w:rsidTr="007E1EF4">
        <w:trPr>
          <w:trHeight w:val="33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7E1EF4" w:rsidRPr="00B63E2C" w:rsidTr="007E1EF4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42 898,1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42 076,1</w:t>
            </w:r>
          </w:p>
        </w:tc>
      </w:tr>
      <w:tr w:rsidR="007E1EF4" w:rsidRPr="00B63E2C" w:rsidTr="007E1EF4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41 371,4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40 549,4</w:t>
            </w:r>
          </w:p>
        </w:tc>
      </w:tr>
      <w:tr w:rsidR="007E1EF4" w:rsidRPr="00B63E2C" w:rsidTr="007E1EF4">
        <w:trPr>
          <w:trHeight w:val="71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63E2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63E2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63E2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41 371,4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40 549,4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38 471,4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37 649,4</w:t>
            </w:r>
          </w:p>
        </w:tc>
      </w:tr>
      <w:tr w:rsidR="007E1EF4" w:rsidRPr="00B63E2C" w:rsidTr="007E1EF4">
        <w:trPr>
          <w:trHeight w:val="41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20 300,0</w:t>
            </w:r>
          </w:p>
        </w:tc>
      </w:tr>
      <w:tr w:rsidR="007E1EF4" w:rsidRPr="00B63E2C" w:rsidTr="007E1EF4">
        <w:trPr>
          <w:trHeight w:val="4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содержание проезжих частей улиц и Привокзальной площади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20 300,0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20 300,0</w:t>
            </w:r>
          </w:p>
        </w:tc>
      </w:tr>
      <w:tr w:rsidR="007E1EF4" w:rsidRPr="00B63E2C" w:rsidTr="007E1EF4">
        <w:trPr>
          <w:trHeight w:val="36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20 300,0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20 300,0</w:t>
            </w:r>
          </w:p>
        </w:tc>
      </w:tr>
      <w:tr w:rsidR="00B63E2C" w:rsidRPr="00B63E2C" w:rsidTr="00B63E2C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56.5.02.00000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18 171,4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17 349,4</w:t>
            </w:r>
          </w:p>
        </w:tc>
      </w:tr>
      <w:tr w:rsidR="007E1EF4" w:rsidRPr="00B63E2C" w:rsidTr="007E1EF4">
        <w:trPr>
          <w:trHeight w:val="9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7E1EF4" w:rsidRPr="00B63E2C" w:rsidTr="007E1EF4">
        <w:trPr>
          <w:trHeight w:val="42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7E1EF4" w:rsidRPr="00B63E2C" w:rsidTr="007E1EF4">
        <w:trPr>
          <w:trHeight w:val="25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9 480,0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10 658,0</w:t>
            </w:r>
          </w:p>
        </w:tc>
      </w:tr>
      <w:tr w:rsidR="007E1EF4" w:rsidRPr="00B63E2C" w:rsidTr="007E1EF4">
        <w:trPr>
          <w:trHeight w:val="3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9 480,0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10 658,0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9 480,0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10 658,0</w:t>
            </w:r>
          </w:p>
        </w:tc>
      </w:tr>
      <w:tr w:rsidR="007E1EF4" w:rsidRPr="00B63E2C" w:rsidTr="007E1EF4">
        <w:trPr>
          <w:trHeight w:val="44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4 341,4</w:t>
            </w:r>
          </w:p>
        </w:tc>
      </w:tr>
      <w:tr w:rsidR="007E1EF4" w:rsidRPr="00B63E2C" w:rsidTr="007E1EF4">
        <w:trPr>
          <w:trHeight w:val="2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4 341,4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4 341,4</w:t>
            </w:r>
          </w:p>
        </w:tc>
      </w:tr>
      <w:tr w:rsidR="007E1EF4" w:rsidRPr="00B63E2C" w:rsidTr="007E1EF4">
        <w:trPr>
          <w:trHeight w:val="93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7E1EF4" w:rsidRPr="00B63E2C" w:rsidTr="007E1EF4">
        <w:trPr>
          <w:trHeight w:val="4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7E1EF4" w:rsidRPr="00B63E2C" w:rsidTr="007E1EF4">
        <w:trPr>
          <w:trHeight w:val="37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2 900,0</w:t>
            </w:r>
          </w:p>
        </w:tc>
      </w:tr>
      <w:tr w:rsidR="007E1EF4" w:rsidRPr="00B63E2C" w:rsidTr="007E1EF4">
        <w:trPr>
          <w:trHeight w:val="33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2 900,0</w:t>
            </w:r>
          </w:p>
        </w:tc>
      </w:tr>
      <w:tr w:rsidR="007E1EF4" w:rsidRPr="00B63E2C" w:rsidTr="007E1EF4">
        <w:trPr>
          <w:trHeight w:val="4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7E1EF4" w:rsidRPr="00B63E2C" w:rsidTr="007E1EF4">
        <w:trPr>
          <w:trHeight w:val="3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7E1EF4" w:rsidRPr="00B63E2C" w:rsidTr="007E1EF4">
        <w:trPr>
          <w:trHeight w:val="35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7E1EF4" w:rsidRPr="00B63E2C" w:rsidTr="007E1EF4">
        <w:trPr>
          <w:trHeight w:val="44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7E1EF4" w:rsidRPr="00B63E2C" w:rsidTr="007E1EF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1 526,7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1 526,7</w:t>
            </w:r>
          </w:p>
        </w:tc>
      </w:tr>
      <w:tr w:rsidR="00B63E2C" w:rsidRPr="00B63E2C" w:rsidTr="00B63E2C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63E2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B63E2C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</w:tr>
      <w:tr w:rsidR="007E1EF4" w:rsidRPr="00B63E2C" w:rsidTr="007E1EF4">
        <w:trPr>
          <w:trHeight w:val="4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</w:tr>
      <w:tr w:rsidR="007E1EF4" w:rsidRPr="00B63E2C" w:rsidTr="007E1EF4">
        <w:trPr>
          <w:trHeight w:val="35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</w:tr>
      <w:tr w:rsidR="007E1EF4" w:rsidRPr="00B63E2C" w:rsidTr="007E1EF4">
        <w:trPr>
          <w:trHeight w:val="46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</w:tr>
      <w:tr w:rsidR="007E1EF4" w:rsidRPr="00B63E2C" w:rsidTr="007E1EF4">
        <w:trPr>
          <w:trHeight w:val="42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1 040,0</w:t>
            </w:r>
          </w:p>
        </w:tc>
      </w:tr>
      <w:tr w:rsidR="007E1EF4" w:rsidRPr="00B63E2C" w:rsidTr="007E1EF4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1 040,0</w:t>
            </w:r>
          </w:p>
        </w:tc>
      </w:tr>
      <w:tr w:rsidR="007E1EF4" w:rsidRPr="00B63E2C" w:rsidTr="007E1EF4">
        <w:trPr>
          <w:trHeight w:val="3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7E1EF4" w:rsidRPr="00B63E2C" w:rsidTr="007E1EF4">
        <w:trPr>
          <w:trHeight w:val="3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7E1EF4" w:rsidRPr="00B63E2C" w:rsidTr="007E1EF4">
        <w:trPr>
          <w:trHeight w:val="4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B63E2C">
              <w:rPr>
                <w:rFonts w:ascii="Times New Roman" w:hAnsi="Times New Roman"/>
                <w:sz w:val="20"/>
                <w:szCs w:val="20"/>
              </w:rPr>
              <w:t>топо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>-геодезических</w:t>
            </w:r>
            <w:proofErr w:type="gram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7E1EF4" w:rsidRPr="00B63E2C" w:rsidTr="007E1EF4">
        <w:trPr>
          <w:trHeight w:val="53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7E1EF4" w:rsidRPr="00B63E2C" w:rsidTr="007E1EF4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128 242,4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155 699,3</w:t>
            </w:r>
          </w:p>
        </w:tc>
      </w:tr>
      <w:tr w:rsidR="007E1EF4" w:rsidRPr="00B63E2C" w:rsidTr="007E1EF4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10 532,6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10 032,6</w:t>
            </w:r>
          </w:p>
        </w:tc>
      </w:tr>
      <w:tr w:rsidR="007E1EF4" w:rsidRPr="00B63E2C" w:rsidTr="007E1EF4">
        <w:trPr>
          <w:trHeight w:val="8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63E2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63E2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63E2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9 600,0</w:t>
            </w:r>
          </w:p>
        </w:tc>
      </w:tr>
      <w:tr w:rsidR="007E1EF4" w:rsidRPr="00B63E2C" w:rsidTr="007E1EF4">
        <w:trPr>
          <w:trHeight w:val="31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9 600,0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5 100,0</w:t>
            </w:r>
          </w:p>
        </w:tc>
      </w:tr>
      <w:tr w:rsidR="00B63E2C" w:rsidRPr="00B63E2C" w:rsidTr="00B63E2C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7E1EF4" w:rsidRPr="00B63E2C" w:rsidTr="007E1EF4">
        <w:trPr>
          <w:trHeight w:val="31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7E1EF4" w:rsidRPr="00B63E2C" w:rsidTr="007E1EF4"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56.3.01.09601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56.3.01.09601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E1EF4" w:rsidRPr="00B63E2C" w:rsidTr="007E1EF4">
        <w:trPr>
          <w:trHeight w:val="5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56.3.01.09601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E1EF4" w:rsidRPr="00B63E2C" w:rsidTr="007E1EF4">
        <w:trPr>
          <w:trHeight w:val="4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"Содержание, капитальный и текущий ремонт жилого фонда"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56.3.02.00000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3 600,0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3 600,0</w:t>
            </w:r>
          </w:p>
        </w:tc>
      </w:tr>
      <w:tr w:rsidR="007E1EF4" w:rsidRPr="00B63E2C" w:rsidTr="007E1EF4">
        <w:trPr>
          <w:trHeight w:val="36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7E1EF4" w:rsidRPr="00B63E2C" w:rsidTr="007E1EF4">
        <w:trPr>
          <w:trHeight w:val="3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7E1EF4" w:rsidRPr="00B63E2C" w:rsidTr="007E1EF4">
        <w:trPr>
          <w:trHeight w:val="44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E1EF4" w:rsidRPr="00B63E2C" w:rsidTr="007E1EF4">
        <w:trPr>
          <w:trHeight w:val="37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E1EF4" w:rsidRPr="00B63E2C" w:rsidTr="007E1EF4">
        <w:trPr>
          <w:trHeight w:val="35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мероприятия по ремонту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7E1EF4" w:rsidRPr="00B63E2C" w:rsidTr="007E1EF4">
        <w:trPr>
          <w:trHeight w:val="30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7E1EF4" w:rsidRPr="00B63E2C" w:rsidTr="007E1EF4">
        <w:trPr>
          <w:trHeight w:val="41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56.3.03.00000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7E1EF4" w:rsidRPr="00B63E2C" w:rsidTr="007E1EF4">
        <w:trPr>
          <w:trHeight w:val="37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7E1EF4" w:rsidRPr="00B63E2C" w:rsidTr="007E1EF4">
        <w:trPr>
          <w:trHeight w:val="9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56.3.04.00000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7E1EF4" w:rsidRPr="00B63E2C" w:rsidTr="007E1EF4">
        <w:trPr>
          <w:trHeight w:val="4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7E1EF4" w:rsidRPr="00B63E2C" w:rsidTr="007E1EF4">
        <w:trPr>
          <w:trHeight w:val="37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56.3.05.00000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7E1EF4" w:rsidRPr="00B63E2C" w:rsidTr="007E1EF4">
        <w:trPr>
          <w:trHeight w:val="3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7E1EF4" w:rsidRPr="00B63E2C" w:rsidTr="007E1EF4">
        <w:trPr>
          <w:trHeight w:val="42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7E1EF4" w:rsidRPr="00B63E2C" w:rsidTr="007E1EF4">
        <w:trPr>
          <w:trHeight w:val="80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63E2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432,6</w:t>
            </w:r>
          </w:p>
        </w:tc>
      </w:tr>
      <w:tr w:rsidR="007E1EF4" w:rsidRPr="00B63E2C" w:rsidTr="007E1EF4">
        <w:trPr>
          <w:trHeight w:val="5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66.0.04.00000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432,6</w:t>
            </w:r>
          </w:p>
        </w:tc>
      </w:tr>
      <w:tr w:rsidR="007E1EF4" w:rsidRPr="00B63E2C" w:rsidTr="007E1EF4">
        <w:trPr>
          <w:trHeight w:val="6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432,6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432,6</w:t>
            </w:r>
          </w:p>
        </w:tc>
      </w:tr>
      <w:tr w:rsidR="007E1EF4" w:rsidRPr="00B63E2C" w:rsidTr="007E1EF4">
        <w:trPr>
          <w:trHeight w:val="41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432,6</w:t>
            </w:r>
          </w:p>
        </w:tc>
      </w:tr>
      <w:tr w:rsidR="007E1EF4" w:rsidRPr="00B63E2C" w:rsidTr="007E1EF4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432,6</w:t>
            </w:r>
          </w:p>
        </w:tc>
      </w:tr>
      <w:tr w:rsidR="007E1EF4" w:rsidRPr="00B63E2C" w:rsidTr="007E1EF4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58 586,6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86 543,5</w:t>
            </w:r>
          </w:p>
        </w:tc>
      </w:tr>
      <w:tr w:rsidR="007E1EF4" w:rsidRPr="00B63E2C" w:rsidTr="007E1EF4">
        <w:trPr>
          <w:trHeight w:val="77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63E2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63E2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63E2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56 041,1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83 998,0</w:t>
            </w:r>
          </w:p>
        </w:tc>
      </w:tr>
      <w:tr w:rsidR="007E1EF4" w:rsidRPr="00B63E2C" w:rsidTr="007E1EF4">
        <w:trPr>
          <w:trHeight w:val="28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7E1EF4" w:rsidRPr="00B63E2C" w:rsidTr="007E1EF4">
        <w:trPr>
          <w:trHeight w:val="35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7E1EF4" w:rsidRPr="00B63E2C" w:rsidTr="007E1EF4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7E1EF4" w:rsidRPr="00B63E2C" w:rsidTr="007E1EF4">
        <w:trPr>
          <w:trHeight w:val="4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7E1EF4" w:rsidRPr="00B63E2C" w:rsidTr="007E1EF4">
        <w:trPr>
          <w:trHeight w:val="4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7E1EF4" w:rsidRPr="00B63E2C" w:rsidTr="007E1EF4">
        <w:trPr>
          <w:trHeight w:val="37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56.2.03.00000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7E1EF4" w:rsidRPr="00B63E2C" w:rsidTr="007E1EF4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7E1EF4" w:rsidRPr="00B63E2C" w:rsidTr="007E1EF4">
        <w:trPr>
          <w:trHeight w:val="3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B63E2C" w:rsidRPr="00B63E2C" w:rsidTr="007E1EF4">
        <w:trPr>
          <w:trHeight w:val="42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B63E2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54 441,1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82 398,0</w:t>
            </w:r>
          </w:p>
        </w:tc>
      </w:tr>
      <w:tr w:rsidR="00B63E2C" w:rsidRPr="00B63E2C" w:rsidTr="007E1EF4">
        <w:trPr>
          <w:trHeight w:val="38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56.9.01.00000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54 441,1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82 398,0</w:t>
            </w:r>
          </w:p>
        </w:tc>
      </w:tr>
      <w:tr w:rsidR="007E1EF4" w:rsidRPr="00B63E2C" w:rsidTr="007E1EF4">
        <w:trPr>
          <w:trHeight w:val="34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7E1EF4" w:rsidRPr="00B63E2C" w:rsidTr="007E1EF4">
        <w:trPr>
          <w:trHeight w:val="4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7E1EF4" w:rsidRPr="00B63E2C" w:rsidTr="007E1EF4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7E1EF4" w:rsidRPr="00B63E2C" w:rsidTr="007E1EF4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7E1EF4" w:rsidRPr="00B63E2C" w:rsidTr="007E1EF4">
        <w:trPr>
          <w:trHeight w:val="3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B63E2C" w:rsidRPr="00B63E2C" w:rsidTr="007E1EF4">
        <w:trPr>
          <w:trHeight w:val="9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49 941,1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77 898,0</w:t>
            </w:r>
          </w:p>
        </w:tc>
      </w:tr>
      <w:tr w:rsidR="00B63E2C" w:rsidRPr="00B63E2C" w:rsidTr="007E1EF4">
        <w:trPr>
          <w:trHeight w:val="40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49 941,1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77 898,0</w:t>
            </w:r>
          </w:p>
        </w:tc>
      </w:tr>
      <w:tr w:rsidR="00B63E2C" w:rsidRPr="00B63E2C" w:rsidTr="007E1EF4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49 941,1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77 898,0</w:t>
            </w:r>
          </w:p>
        </w:tc>
      </w:tr>
      <w:tr w:rsidR="001071CA" w:rsidRPr="00B63E2C" w:rsidTr="001071CA">
        <w:trPr>
          <w:trHeight w:val="3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2 545,5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2 545,5</w:t>
            </w:r>
          </w:p>
        </w:tc>
      </w:tr>
      <w:tr w:rsidR="001071CA" w:rsidRPr="00B63E2C" w:rsidTr="001071CA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2 545,5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2 545,5</w:t>
            </w:r>
          </w:p>
        </w:tc>
      </w:tr>
      <w:tr w:rsidR="00B63E2C" w:rsidRPr="00B63E2C" w:rsidTr="00B63E2C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2 545,5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2 545,5</w:t>
            </w:r>
          </w:p>
        </w:tc>
      </w:tr>
      <w:tr w:rsidR="001071CA" w:rsidRPr="00B63E2C" w:rsidTr="001071CA">
        <w:trPr>
          <w:trHeight w:val="22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2 545,5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2 545,5</w:t>
            </w:r>
          </w:p>
        </w:tc>
      </w:tr>
      <w:tr w:rsidR="001071CA" w:rsidRPr="00B63E2C" w:rsidTr="001071CA">
        <w:trPr>
          <w:trHeight w:val="8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2 545,5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2 545,5</w:t>
            </w:r>
          </w:p>
        </w:tc>
      </w:tr>
      <w:tr w:rsidR="001071CA" w:rsidRPr="00B63E2C" w:rsidTr="001071CA">
        <w:trPr>
          <w:trHeight w:val="2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59 123,2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59 123,2</w:t>
            </w:r>
          </w:p>
        </w:tc>
      </w:tr>
      <w:tr w:rsidR="001071CA" w:rsidRPr="00B63E2C" w:rsidTr="001071CA">
        <w:trPr>
          <w:trHeight w:val="8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63E2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63E2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63E2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56 960,0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56 960,0</w:t>
            </w:r>
          </w:p>
        </w:tc>
      </w:tr>
      <w:tr w:rsidR="001071CA" w:rsidRPr="00B63E2C" w:rsidTr="001071CA">
        <w:trPr>
          <w:trHeight w:val="37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1071CA" w:rsidRPr="00B63E2C" w:rsidTr="001071CA">
        <w:trPr>
          <w:trHeight w:val="3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56.1.03.00000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1071CA" w:rsidRPr="00B63E2C" w:rsidTr="001071CA">
        <w:trPr>
          <w:trHeight w:val="43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1071CA" w:rsidRPr="00B63E2C" w:rsidTr="001071CA">
        <w:trPr>
          <w:trHeight w:val="39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1071CA" w:rsidRPr="00B63E2C" w:rsidTr="001071CA">
        <w:trPr>
          <w:trHeight w:val="34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22 800,0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22 800,0</w:t>
            </w:r>
          </w:p>
        </w:tc>
      </w:tr>
      <w:tr w:rsidR="001071CA" w:rsidRPr="00B63E2C" w:rsidTr="001071CA">
        <w:trPr>
          <w:trHeight w:val="30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"Поставка электроэнергии в </w:t>
            </w:r>
            <w:proofErr w:type="spellStart"/>
            <w:r w:rsidRPr="00B63E2C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</w:tr>
      <w:tr w:rsidR="001071CA" w:rsidRPr="00B63E2C" w:rsidTr="001071CA">
        <w:trPr>
          <w:trHeight w:val="39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B63E2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</w:tr>
      <w:tr w:rsidR="001071CA" w:rsidRPr="00B63E2C" w:rsidTr="001071CA">
        <w:trPr>
          <w:trHeight w:val="34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"Поставка электроэнергии на светофорные посты </w:t>
            </w:r>
            <w:proofErr w:type="spellStart"/>
            <w:r w:rsidRPr="00B63E2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 xml:space="preserve">Расходы на поставку электроэнергии на светофорные посты </w:t>
            </w:r>
            <w:proofErr w:type="spellStart"/>
            <w:r w:rsidRPr="00B63E2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</w:tr>
      <w:tr w:rsidR="00B63E2C" w:rsidRPr="00B63E2C" w:rsidTr="00B63E2C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B63E2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56.2.04.00000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1071CA" w:rsidRPr="00B63E2C" w:rsidTr="001071CA">
        <w:trPr>
          <w:trHeight w:val="4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1071CA" w:rsidRPr="00B63E2C" w:rsidTr="001071CA">
        <w:trPr>
          <w:trHeight w:val="41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1071CA" w:rsidRPr="00B63E2C" w:rsidTr="001071CA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31 160,0</w:t>
            </w:r>
          </w:p>
        </w:tc>
      </w:tr>
      <w:tr w:rsidR="001071CA" w:rsidRPr="00B63E2C" w:rsidTr="001071CA">
        <w:trPr>
          <w:trHeight w:val="3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B63E2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6 900,0</w:t>
            </w:r>
          </w:p>
        </w:tc>
      </w:tr>
      <w:tr w:rsidR="001071CA" w:rsidRPr="00B63E2C" w:rsidTr="001071CA">
        <w:trPr>
          <w:trHeight w:val="32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озеленению </w:t>
            </w:r>
            <w:proofErr w:type="spellStart"/>
            <w:r w:rsidRPr="00B63E2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5 900,0</w:t>
            </w:r>
          </w:p>
        </w:tc>
      </w:tr>
      <w:tr w:rsidR="001071CA" w:rsidRPr="00B63E2C" w:rsidTr="001071CA">
        <w:trPr>
          <w:trHeight w:val="2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5 900,0</w:t>
            </w:r>
          </w:p>
        </w:tc>
      </w:tr>
      <w:tr w:rsidR="001071CA" w:rsidRPr="00B63E2C" w:rsidTr="001071CA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5 900,0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5 900,0</w:t>
            </w:r>
          </w:p>
        </w:tc>
      </w:tr>
      <w:tr w:rsidR="00B63E2C" w:rsidRPr="00B63E2C" w:rsidTr="00B63E2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1071CA" w:rsidRPr="00B63E2C" w:rsidTr="001071CA">
        <w:trPr>
          <w:trHeight w:val="37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1071CA" w:rsidRPr="00B63E2C" w:rsidTr="001071CA">
        <w:trPr>
          <w:trHeight w:val="34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1071CA" w:rsidRPr="00B63E2C" w:rsidTr="001071CA">
        <w:trPr>
          <w:trHeight w:val="43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1071CA" w:rsidRPr="00B63E2C" w:rsidTr="001071CA">
        <w:trPr>
          <w:trHeight w:val="40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1071CA" w:rsidRPr="00B63E2C" w:rsidTr="001071CA">
        <w:trPr>
          <w:trHeight w:val="34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Основное мероприятие "Обслуживание мест мас</w:t>
            </w:r>
            <w:r w:rsidR="001071CA">
              <w:rPr>
                <w:rFonts w:ascii="Times New Roman" w:hAnsi="Times New Roman"/>
                <w:sz w:val="20"/>
                <w:szCs w:val="20"/>
              </w:rPr>
              <w:t>с</w:t>
            </w:r>
            <w:r w:rsidRPr="00B63E2C">
              <w:rPr>
                <w:rFonts w:ascii="Times New Roman" w:hAnsi="Times New Roman"/>
                <w:sz w:val="20"/>
                <w:szCs w:val="20"/>
              </w:rPr>
              <w:t>ового отдыха"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1071CA" w:rsidRPr="00B63E2C" w:rsidTr="001071CA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обслуживание мест массового отдыха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1071CA" w:rsidRPr="00B63E2C" w:rsidTr="001071CA">
        <w:trPr>
          <w:trHeight w:val="44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B63E2C" w:rsidRPr="00B63E2C" w:rsidTr="00B63E2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1071CA" w:rsidRPr="00B63E2C" w:rsidTr="001071CA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1071CA" w:rsidRPr="00B63E2C" w:rsidTr="001071CA">
        <w:trPr>
          <w:trHeight w:val="35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B63E2C" w:rsidRPr="00B63E2C" w:rsidTr="00B63E2C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56.4.07.00000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B63E2C" w:rsidRPr="00B63E2C" w:rsidTr="00B63E2C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1071CA" w:rsidRPr="00B63E2C" w:rsidTr="001071CA">
        <w:trPr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1071CA" w:rsidRPr="00B63E2C" w:rsidTr="001071CA">
        <w:trPr>
          <w:trHeight w:val="36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благоприятной экологической обстановки"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56.4.09.00000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10 100,0</w:t>
            </w:r>
          </w:p>
        </w:tc>
      </w:tr>
      <w:tr w:rsidR="001071CA" w:rsidRPr="00B63E2C" w:rsidTr="001071CA">
        <w:trPr>
          <w:trHeight w:val="3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071CA" w:rsidRPr="00B63E2C" w:rsidTr="001071CA">
        <w:trPr>
          <w:trHeight w:val="4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B63E2C" w:rsidRPr="00B63E2C" w:rsidTr="00B63E2C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1071CA" w:rsidRPr="00B63E2C" w:rsidTr="001071CA">
        <w:trPr>
          <w:trHeight w:val="27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1071CA" w:rsidRPr="00B63E2C" w:rsidTr="001071CA">
        <w:trPr>
          <w:trHeight w:val="10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63E2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B63E2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63E2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2 163,2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2 163,2</w:t>
            </w:r>
          </w:p>
        </w:tc>
      </w:tr>
      <w:tr w:rsidR="00B63E2C" w:rsidRPr="00B63E2C" w:rsidTr="00B63E2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Основное мероприятие "Благоустройство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2 163,2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2 163,2</w:t>
            </w:r>
          </w:p>
        </w:tc>
      </w:tr>
      <w:tr w:rsidR="00B63E2C" w:rsidRPr="00B63E2C" w:rsidTr="00B63E2C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65.0.01.L5550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2 163,2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2 163,2</w:t>
            </w:r>
          </w:p>
        </w:tc>
      </w:tr>
      <w:tr w:rsidR="001071CA" w:rsidRPr="00B63E2C" w:rsidTr="001071CA">
        <w:trPr>
          <w:trHeight w:val="33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65.0.01.L5550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2 163,2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2 163,2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65.0.01.L5550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2 163,2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2 163,2</w:t>
            </w:r>
          </w:p>
        </w:tc>
      </w:tr>
      <w:tr w:rsidR="001071CA" w:rsidRPr="00B63E2C" w:rsidTr="001071CA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11 948,8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13 142,4</w:t>
            </w:r>
          </w:p>
        </w:tc>
      </w:tr>
      <w:tr w:rsidR="001071CA" w:rsidRPr="00B63E2C" w:rsidTr="001071CA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11 948,8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13 142,4</w:t>
            </w:r>
          </w:p>
        </w:tc>
      </w:tr>
      <w:tr w:rsidR="001071CA" w:rsidRPr="00B63E2C" w:rsidTr="001071CA">
        <w:trPr>
          <w:trHeight w:val="57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63E2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B63E2C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11 948,8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13 142,4</w:t>
            </w:r>
          </w:p>
        </w:tc>
      </w:tr>
      <w:tr w:rsidR="001071CA" w:rsidRPr="00B63E2C" w:rsidTr="001071CA">
        <w:trPr>
          <w:trHeight w:val="4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11 948,8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13 142,4</w:t>
            </w:r>
          </w:p>
        </w:tc>
      </w:tr>
      <w:tr w:rsidR="001071CA" w:rsidRPr="00B63E2C" w:rsidTr="001071CA">
        <w:trPr>
          <w:trHeight w:val="110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на повышение </w:t>
            </w:r>
            <w:proofErr w:type="gramStart"/>
            <w:r w:rsidRPr="00B63E2C">
              <w:rPr>
                <w:rFonts w:ascii="Times New Roman" w:hAnsi="Times New Roman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11 948,8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13 142,4</w:t>
            </w:r>
          </w:p>
        </w:tc>
      </w:tr>
      <w:tr w:rsidR="001071CA" w:rsidRPr="00B63E2C" w:rsidTr="001071CA">
        <w:trPr>
          <w:trHeight w:val="107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11 948,8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13 142,4</w:t>
            </w:r>
          </w:p>
        </w:tc>
      </w:tr>
      <w:tr w:rsidR="00B63E2C" w:rsidRPr="00B63E2C" w:rsidTr="00B63E2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11 948,8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13 142,4</w:t>
            </w:r>
          </w:p>
        </w:tc>
      </w:tr>
      <w:tr w:rsidR="001071CA" w:rsidRPr="00B63E2C" w:rsidTr="001071CA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2 717,0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2 847,6</w:t>
            </w:r>
          </w:p>
        </w:tc>
      </w:tr>
      <w:tr w:rsidR="001071CA" w:rsidRPr="00B63E2C" w:rsidTr="001071CA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2 176,2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2 306,8</w:t>
            </w:r>
          </w:p>
        </w:tc>
      </w:tr>
      <w:tr w:rsidR="001071CA" w:rsidRPr="00B63E2C" w:rsidTr="001071CA">
        <w:trPr>
          <w:trHeight w:val="4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2 176,2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2 306,8</w:t>
            </w:r>
          </w:p>
        </w:tc>
      </w:tr>
      <w:tr w:rsidR="001071CA" w:rsidRPr="00B63E2C" w:rsidTr="001071CA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2 176,2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2 306,8</w:t>
            </w:r>
          </w:p>
        </w:tc>
      </w:tr>
      <w:tr w:rsidR="001071CA" w:rsidRPr="00B63E2C" w:rsidTr="001071CA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2 176,2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2 306,8</w:t>
            </w:r>
          </w:p>
        </w:tc>
      </w:tr>
      <w:tr w:rsidR="00B63E2C" w:rsidRPr="00B63E2C" w:rsidTr="00B63E2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2 176,2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2 306,8</w:t>
            </w:r>
          </w:p>
        </w:tc>
      </w:tr>
      <w:tr w:rsidR="001071CA" w:rsidRPr="00B63E2C" w:rsidTr="001071CA">
        <w:trPr>
          <w:trHeight w:val="32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2 176,2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2 306,8</w:t>
            </w:r>
          </w:p>
        </w:tc>
      </w:tr>
      <w:tr w:rsidR="001071CA" w:rsidRPr="00B63E2C" w:rsidTr="001071CA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540,8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540,8</w:t>
            </w:r>
          </w:p>
        </w:tc>
      </w:tr>
      <w:tr w:rsidR="001071CA" w:rsidRPr="00B63E2C" w:rsidTr="001071CA">
        <w:trPr>
          <w:trHeight w:val="81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63E2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</w:tr>
      <w:tr w:rsidR="001071CA" w:rsidRPr="00B63E2C" w:rsidTr="001071CA">
        <w:trPr>
          <w:trHeight w:val="60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B63E2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66.0.02.00000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</w:tr>
      <w:tr w:rsidR="001071CA" w:rsidRPr="00B63E2C" w:rsidTr="001071CA">
        <w:trPr>
          <w:trHeight w:val="41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162,2</w:t>
            </w:r>
          </w:p>
        </w:tc>
      </w:tr>
      <w:tr w:rsidR="001071CA" w:rsidRPr="00B63E2C" w:rsidTr="001071CA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162,2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162,2</w:t>
            </w:r>
          </w:p>
        </w:tc>
      </w:tr>
      <w:tr w:rsidR="001071CA" w:rsidRPr="00B63E2C" w:rsidTr="001071CA">
        <w:trPr>
          <w:trHeight w:val="37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162,2</w:t>
            </w:r>
          </w:p>
        </w:tc>
      </w:tr>
      <w:tr w:rsidR="001071CA" w:rsidRPr="00B63E2C" w:rsidTr="001071CA">
        <w:trPr>
          <w:trHeight w:val="105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поддержку граждан, нуждающихся в улучшении жилищных условий, на основе принципов ипотечного кредитования в Ленинградской области (путем предоставления социальных выплат и компенсаций)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54,1</w:t>
            </w:r>
          </w:p>
        </w:tc>
      </w:tr>
      <w:tr w:rsidR="00B63E2C" w:rsidRPr="00B63E2C" w:rsidTr="00B63E2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54,1</w:t>
            </w:r>
          </w:p>
        </w:tc>
      </w:tr>
      <w:tr w:rsidR="001071CA" w:rsidRPr="00B63E2C" w:rsidTr="001071CA">
        <w:trPr>
          <w:trHeight w:val="39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54,1</w:t>
            </w:r>
          </w:p>
        </w:tc>
      </w:tr>
      <w:tr w:rsidR="001071CA" w:rsidRPr="00B63E2C" w:rsidTr="001071CA">
        <w:trPr>
          <w:trHeight w:val="17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 xml:space="preserve">Расходы на предоставление социальных выплат на строительство (приобретение) жилья молодым </w:t>
            </w:r>
            <w:proofErr w:type="spellStart"/>
            <w:r w:rsidRPr="00B63E2C">
              <w:rPr>
                <w:rFonts w:ascii="Times New Roman" w:hAnsi="Times New Roman"/>
                <w:sz w:val="20"/>
                <w:szCs w:val="20"/>
              </w:rPr>
              <w:t>гражанам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(молодым семьям), нуждающимся в улучшении жилищных условий, и на предоставление дополнительной поддержки в случае рождения (усыновления) детей на погашение части расходов по строительству (приобретению)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66.0.02.S0750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324,5</w:t>
            </w:r>
          </w:p>
        </w:tc>
      </w:tr>
      <w:tr w:rsidR="00B63E2C" w:rsidRPr="00B63E2C" w:rsidTr="00B63E2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66.0.02.S0750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324,5</w:t>
            </w:r>
          </w:p>
        </w:tc>
      </w:tr>
      <w:tr w:rsidR="001071CA" w:rsidRPr="00B63E2C" w:rsidTr="001071CA">
        <w:trPr>
          <w:trHeight w:val="44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66.0.02.S0750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324,5</w:t>
            </w:r>
          </w:p>
        </w:tc>
      </w:tr>
      <w:tr w:rsidR="001071CA" w:rsidRPr="00B63E2C" w:rsidTr="001071CA">
        <w:trPr>
          <w:trHeight w:val="39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14,0</w:t>
            </w:r>
          </w:p>
        </w:tc>
      </w:tr>
      <w:tr w:rsidR="001071CA" w:rsidRPr="00B63E2C" w:rsidTr="001071CA">
        <w:trPr>
          <w:trHeight w:val="34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14,0</w:t>
            </w:r>
          </w:p>
        </w:tc>
      </w:tr>
      <w:tr w:rsidR="001071CA" w:rsidRPr="00B63E2C" w:rsidTr="001071CA">
        <w:trPr>
          <w:trHeight w:val="45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1071CA" w:rsidRPr="00B63E2C" w:rsidTr="001071CA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1071CA" w:rsidRPr="00B63E2C" w:rsidTr="001071CA">
        <w:trPr>
          <w:trHeight w:val="39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1071CA" w:rsidRPr="00B63E2C" w:rsidTr="001071CA">
        <w:trPr>
          <w:trHeight w:val="35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1071CA" w:rsidRPr="00B63E2C" w:rsidTr="001071CA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"ЛУЖСКИЙ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46 512,5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47 765,3</w:t>
            </w:r>
          </w:p>
        </w:tc>
      </w:tr>
      <w:tr w:rsidR="001071CA" w:rsidRPr="00B63E2C" w:rsidTr="001071CA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46 512,5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47 765,3</w:t>
            </w:r>
          </w:p>
        </w:tc>
      </w:tr>
      <w:tr w:rsidR="001071CA" w:rsidRPr="00B63E2C" w:rsidTr="001071CA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46 512,5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47 765,3</w:t>
            </w:r>
          </w:p>
        </w:tc>
      </w:tr>
      <w:tr w:rsidR="001071CA" w:rsidRPr="00B63E2C" w:rsidTr="001071CA">
        <w:trPr>
          <w:trHeight w:val="5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63E2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B63E2C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46 512,5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47 765,3</w:t>
            </w:r>
          </w:p>
        </w:tc>
      </w:tr>
      <w:tr w:rsidR="001071CA" w:rsidRPr="00B63E2C" w:rsidTr="001071CA">
        <w:trPr>
          <w:trHeight w:val="4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43 794,0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45 040,8</w:t>
            </w:r>
          </w:p>
        </w:tc>
      </w:tr>
      <w:tr w:rsidR="00B63E2C" w:rsidRPr="00B63E2C" w:rsidTr="001071CA">
        <w:trPr>
          <w:trHeight w:val="38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25 545,8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26 792,6</w:t>
            </w:r>
          </w:p>
        </w:tc>
      </w:tr>
      <w:tr w:rsidR="001071CA" w:rsidRPr="00B63E2C" w:rsidTr="001071CA">
        <w:trPr>
          <w:trHeight w:val="106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18 379,4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19 475,5</w:t>
            </w:r>
          </w:p>
        </w:tc>
      </w:tr>
      <w:tr w:rsidR="00B63E2C" w:rsidRPr="00B63E2C" w:rsidTr="00B63E2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18 379,4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19 475,5</w:t>
            </w:r>
          </w:p>
        </w:tc>
      </w:tr>
      <w:tr w:rsidR="001071CA" w:rsidRPr="00B63E2C" w:rsidTr="001071CA">
        <w:trPr>
          <w:trHeight w:val="4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6 995,9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7 146,6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6 995,9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7 146,6</w:t>
            </w:r>
          </w:p>
        </w:tc>
      </w:tr>
      <w:tr w:rsidR="001071CA" w:rsidRPr="00B63E2C" w:rsidTr="001071CA">
        <w:trPr>
          <w:trHeight w:val="2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170,5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170,5</w:t>
            </w:r>
          </w:p>
        </w:tc>
      </w:tr>
      <w:tr w:rsidR="001071CA" w:rsidRPr="00B63E2C" w:rsidTr="001071CA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170,5</w:t>
            </w:r>
          </w:p>
        </w:tc>
      </w:tr>
      <w:tr w:rsidR="001071CA" w:rsidRPr="00B63E2C" w:rsidTr="001071CA">
        <w:trPr>
          <w:trHeight w:val="6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18 248,2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18 248,2</w:t>
            </w:r>
          </w:p>
        </w:tc>
      </w:tr>
      <w:tr w:rsidR="001071CA" w:rsidRPr="00B63E2C" w:rsidTr="001071CA">
        <w:trPr>
          <w:trHeight w:val="11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18 248,2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18 248,2</w:t>
            </w:r>
          </w:p>
        </w:tc>
      </w:tr>
      <w:tr w:rsidR="00B63E2C" w:rsidRPr="00B63E2C" w:rsidTr="00B63E2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18 248,2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18 248,2</w:t>
            </w:r>
          </w:p>
        </w:tc>
      </w:tr>
      <w:tr w:rsidR="001071CA" w:rsidRPr="00B63E2C" w:rsidTr="001071CA">
        <w:trPr>
          <w:trHeight w:val="3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1 218,5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1 224,5</w:t>
            </w:r>
          </w:p>
        </w:tc>
      </w:tr>
      <w:tr w:rsidR="001071CA" w:rsidRPr="00B63E2C" w:rsidTr="001071CA">
        <w:trPr>
          <w:trHeight w:val="71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B63E2C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718,5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724,5</w:t>
            </w:r>
          </w:p>
        </w:tc>
      </w:tr>
      <w:tr w:rsidR="001071CA" w:rsidRPr="00B63E2C" w:rsidTr="001071CA">
        <w:trPr>
          <w:trHeight w:val="41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718,5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724,5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718,5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724,5</w:t>
            </w:r>
          </w:p>
        </w:tc>
      </w:tr>
      <w:tr w:rsidR="001071CA" w:rsidRPr="00B63E2C" w:rsidTr="001071CA">
        <w:trPr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1071CA" w:rsidRPr="00B63E2C" w:rsidTr="001071CA">
        <w:trPr>
          <w:trHeight w:val="32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1071CA" w:rsidRPr="00B63E2C" w:rsidTr="001071CA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B63E2C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1071CA" w:rsidRPr="00B63E2C" w:rsidTr="001071CA">
        <w:trPr>
          <w:trHeight w:val="40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1071CA" w:rsidRPr="00B63E2C" w:rsidTr="001071CA">
        <w:trPr>
          <w:trHeight w:val="23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071CA" w:rsidRPr="00B63E2C" w:rsidTr="001071CA">
        <w:trPr>
          <w:trHeight w:val="3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071CA" w:rsidRPr="00B63E2C" w:rsidTr="001071CA">
        <w:trPr>
          <w:trHeight w:val="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"ЛУЖСКИЙ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27 680,6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28 202,0</w:t>
            </w:r>
          </w:p>
        </w:tc>
      </w:tr>
      <w:tr w:rsidR="001071CA" w:rsidRPr="00B63E2C" w:rsidTr="001071CA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27 680,6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28 202,0</w:t>
            </w:r>
          </w:p>
        </w:tc>
      </w:tr>
      <w:tr w:rsidR="001071CA" w:rsidRPr="00B63E2C" w:rsidTr="001071CA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27 680,6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28 202,0</w:t>
            </w:r>
          </w:p>
        </w:tc>
      </w:tr>
      <w:tr w:rsidR="001071CA" w:rsidRPr="00B63E2C" w:rsidTr="001071CA">
        <w:trPr>
          <w:trHeight w:val="65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63E2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B63E2C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27 680,6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28 202,0</w:t>
            </w:r>
          </w:p>
        </w:tc>
      </w:tr>
      <w:tr w:rsidR="001071CA" w:rsidRPr="00B63E2C" w:rsidTr="001071CA">
        <w:trPr>
          <w:trHeight w:val="37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27 530,6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28 122,0</w:t>
            </w:r>
          </w:p>
        </w:tc>
      </w:tr>
      <w:tr w:rsidR="001071CA" w:rsidRPr="00B63E2C" w:rsidTr="001071CA">
        <w:trPr>
          <w:trHeight w:val="3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20 351,0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20 942,4</w:t>
            </w:r>
          </w:p>
        </w:tc>
      </w:tr>
      <w:tr w:rsidR="001071CA" w:rsidRPr="00B63E2C" w:rsidTr="001071CA">
        <w:trPr>
          <w:trHeight w:val="11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7 906,8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8 232,7</w:t>
            </w:r>
          </w:p>
        </w:tc>
      </w:tr>
      <w:tr w:rsidR="00B63E2C" w:rsidRPr="00B63E2C" w:rsidTr="00B63E2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7 906,8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8 232,7</w:t>
            </w:r>
          </w:p>
        </w:tc>
      </w:tr>
      <w:tr w:rsidR="001071CA" w:rsidRPr="00B63E2C" w:rsidTr="001071CA">
        <w:trPr>
          <w:trHeight w:val="35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12 403,3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12 668,6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12 403,3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12 668,6</w:t>
            </w:r>
          </w:p>
        </w:tc>
      </w:tr>
      <w:tr w:rsidR="001071CA" w:rsidRPr="00B63E2C" w:rsidTr="001071CA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41,1</w:t>
            </w:r>
          </w:p>
        </w:tc>
      </w:tr>
      <w:tr w:rsidR="001071CA" w:rsidRPr="00B63E2C" w:rsidTr="001071CA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41,1</w:t>
            </w:r>
          </w:p>
        </w:tc>
      </w:tr>
      <w:tr w:rsidR="001071CA" w:rsidRPr="00B63E2C" w:rsidTr="001071CA">
        <w:trPr>
          <w:trHeight w:val="71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7 179,6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7 179,6</w:t>
            </w:r>
          </w:p>
        </w:tc>
      </w:tr>
      <w:tr w:rsidR="001071CA" w:rsidRPr="00B63E2C" w:rsidTr="001071CA">
        <w:trPr>
          <w:trHeight w:val="112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7 179,6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7 179,6</w:t>
            </w:r>
          </w:p>
        </w:tc>
      </w:tr>
      <w:tr w:rsidR="00B63E2C" w:rsidRPr="00B63E2C" w:rsidTr="00B63E2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7 179,6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7 179,6</w:t>
            </w:r>
          </w:p>
        </w:tc>
      </w:tr>
      <w:tr w:rsidR="001071CA" w:rsidRPr="00B63E2C" w:rsidTr="001071CA">
        <w:trPr>
          <w:trHeight w:val="3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1071CA" w:rsidRPr="00B63E2C" w:rsidTr="001071CA">
        <w:trPr>
          <w:trHeight w:val="41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B63E2C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1071CA" w:rsidRPr="00B63E2C" w:rsidTr="001071CA">
        <w:trPr>
          <w:trHeight w:val="38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1071CA" w:rsidRPr="00B63E2C" w:rsidTr="001071CA">
        <w:trPr>
          <w:trHeight w:val="3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071CA" w:rsidRPr="00B63E2C" w:rsidTr="001071CA">
        <w:trPr>
          <w:trHeight w:val="43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071CA" w:rsidRPr="00B63E2C" w:rsidTr="001071CA">
        <w:trPr>
          <w:trHeight w:val="39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63E2C" w:rsidRPr="00B63E2C" w:rsidTr="00B63E2C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22 935,0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23 581,8</w:t>
            </w:r>
          </w:p>
        </w:tc>
      </w:tr>
      <w:tr w:rsidR="001071CA" w:rsidRPr="00B63E2C" w:rsidTr="001071CA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22 935,0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23 581,8</w:t>
            </w:r>
          </w:p>
        </w:tc>
      </w:tr>
      <w:tr w:rsidR="001071CA" w:rsidRPr="00B63E2C" w:rsidTr="001071CA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22 935,0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E2C">
              <w:rPr>
                <w:rFonts w:ascii="Times New Roman" w:hAnsi="Times New Roman"/>
                <w:b/>
                <w:bCs/>
                <w:sz w:val="20"/>
                <w:szCs w:val="20"/>
              </w:rPr>
              <w:t>23 581,8</w:t>
            </w:r>
          </w:p>
        </w:tc>
      </w:tr>
      <w:tr w:rsidR="001071CA" w:rsidRPr="00B63E2C" w:rsidTr="001071CA">
        <w:trPr>
          <w:trHeight w:val="64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63E2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B63E2C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22 935,0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23 581,8</w:t>
            </w:r>
          </w:p>
        </w:tc>
      </w:tr>
      <w:tr w:rsidR="001071CA" w:rsidRPr="00B63E2C" w:rsidTr="001071CA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22 531,5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23 163,9</w:t>
            </w:r>
          </w:p>
        </w:tc>
      </w:tr>
      <w:tr w:rsidR="001071CA" w:rsidRPr="00B63E2C" w:rsidTr="001071CA">
        <w:trPr>
          <w:trHeight w:val="41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12 958,7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13 591,1</w:t>
            </w:r>
          </w:p>
        </w:tc>
      </w:tr>
      <w:tr w:rsidR="001071CA" w:rsidRPr="00B63E2C" w:rsidTr="001071CA">
        <w:trPr>
          <w:trHeight w:val="112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10 601,3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11 149,7</w:t>
            </w:r>
          </w:p>
        </w:tc>
      </w:tr>
      <w:tr w:rsidR="001071CA" w:rsidRPr="00B63E2C" w:rsidTr="001071CA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10 601,3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11 149,7</w:t>
            </w:r>
          </w:p>
        </w:tc>
      </w:tr>
      <w:tr w:rsidR="001071CA" w:rsidRPr="00B63E2C" w:rsidTr="001071CA">
        <w:trPr>
          <w:trHeight w:val="36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2 351,4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2 435,4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2 351,4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2 435,4</w:t>
            </w:r>
          </w:p>
        </w:tc>
      </w:tr>
      <w:tr w:rsidR="001071CA" w:rsidRPr="00B63E2C" w:rsidTr="001071CA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1071CA" w:rsidRPr="00B63E2C" w:rsidTr="001071CA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 xml:space="preserve">Уплата налогов, сборов и иных </w:t>
            </w:r>
            <w:bookmarkStart w:id="0" w:name="_GoBack"/>
            <w:bookmarkEnd w:id="0"/>
            <w:r w:rsidRPr="00B63E2C">
              <w:rPr>
                <w:rFonts w:ascii="Times New Roman" w:hAnsi="Times New Roman"/>
                <w:sz w:val="20"/>
                <w:szCs w:val="20"/>
              </w:rPr>
              <w:t>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1071CA" w:rsidRPr="00B63E2C" w:rsidTr="001071CA">
        <w:trPr>
          <w:trHeight w:val="60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9 572,8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9 572,8</w:t>
            </w:r>
          </w:p>
        </w:tc>
      </w:tr>
      <w:tr w:rsidR="001071CA" w:rsidRPr="00B63E2C" w:rsidTr="001071CA">
        <w:trPr>
          <w:trHeight w:val="103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9 572,8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9 572,8</w:t>
            </w:r>
          </w:p>
        </w:tc>
      </w:tr>
      <w:tr w:rsidR="00B63E2C" w:rsidRPr="00B63E2C" w:rsidTr="00B63E2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9 572,8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9 572,8</w:t>
            </w:r>
          </w:p>
        </w:tc>
      </w:tr>
      <w:tr w:rsidR="001071CA" w:rsidRPr="00B63E2C" w:rsidTr="001071CA">
        <w:trPr>
          <w:trHeight w:val="40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368,4</w:t>
            </w:r>
          </w:p>
        </w:tc>
      </w:tr>
      <w:tr w:rsidR="001071CA" w:rsidRPr="00B63E2C" w:rsidTr="001071CA">
        <w:trPr>
          <w:trHeight w:val="4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B63E2C">
              <w:rPr>
                <w:rFonts w:ascii="Times New Roman" w:hAnsi="Times New Roman"/>
                <w:sz w:val="20"/>
                <w:szCs w:val="20"/>
              </w:rPr>
              <w:t>Лужская</w:t>
            </w:r>
            <w:proofErr w:type="spellEnd"/>
            <w:proofErr w:type="gram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368,4</w:t>
            </w:r>
          </w:p>
        </w:tc>
      </w:tr>
      <w:tr w:rsidR="001071CA" w:rsidRPr="00B63E2C" w:rsidTr="001071CA">
        <w:trPr>
          <w:trHeight w:val="42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368,4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368,4</w:t>
            </w:r>
          </w:p>
        </w:tc>
      </w:tr>
      <w:tr w:rsidR="001071CA" w:rsidRPr="00B63E2C" w:rsidTr="001071CA">
        <w:trPr>
          <w:trHeight w:val="3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</w:tr>
      <w:tr w:rsidR="001071CA" w:rsidRPr="00B63E2C" w:rsidTr="001071CA">
        <w:trPr>
          <w:trHeight w:val="47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B63E2C">
              <w:rPr>
                <w:rFonts w:ascii="Times New Roman" w:hAnsi="Times New Roman"/>
                <w:sz w:val="20"/>
                <w:szCs w:val="20"/>
              </w:rPr>
              <w:t>Лужская</w:t>
            </w:r>
            <w:proofErr w:type="spellEnd"/>
            <w:proofErr w:type="gramEnd"/>
            <w:r w:rsidRPr="00B63E2C">
              <w:rPr>
                <w:rFonts w:ascii="Times New Roman" w:hAnsi="Times New Roman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</w:tr>
      <w:tr w:rsidR="001071CA" w:rsidRPr="00B63E2C" w:rsidTr="001071CA">
        <w:trPr>
          <w:trHeight w:val="28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</w:tr>
      <w:tr w:rsidR="00B63E2C" w:rsidRPr="00B63E2C" w:rsidTr="00B63E2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2C" w:rsidRPr="00B63E2C" w:rsidRDefault="00B63E2C" w:rsidP="00B63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2C"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</w:tr>
    </w:tbl>
    <w:p w:rsidR="00B63E2C" w:rsidRDefault="00B63E2C" w:rsidP="0071313E">
      <w:pPr>
        <w:spacing w:after="0" w:line="240" w:lineRule="auto"/>
        <w:rPr>
          <w:rFonts w:ascii="Times New Roman" w:hAnsi="Times New Roman"/>
        </w:rPr>
      </w:pPr>
    </w:p>
    <w:p w:rsidR="00B63E2C" w:rsidRPr="0071313E" w:rsidRDefault="00B63E2C" w:rsidP="0071313E">
      <w:pPr>
        <w:spacing w:after="0" w:line="240" w:lineRule="auto"/>
        <w:rPr>
          <w:rFonts w:ascii="Times New Roman" w:hAnsi="Times New Roman"/>
        </w:rPr>
      </w:pPr>
    </w:p>
    <w:sectPr w:rsidR="00B63E2C" w:rsidRPr="0071313E" w:rsidSect="00DD5EE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44"/>
    <w:rsid w:val="001071CA"/>
    <w:rsid w:val="00145B6E"/>
    <w:rsid w:val="00146BDD"/>
    <w:rsid w:val="001D75DB"/>
    <w:rsid w:val="002D7DC1"/>
    <w:rsid w:val="003B35A9"/>
    <w:rsid w:val="005775ED"/>
    <w:rsid w:val="00584F40"/>
    <w:rsid w:val="00652018"/>
    <w:rsid w:val="00694845"/>
    <w:rsid w:val="006E6264"/>
    <w:rsid w:val="0071313E"/>
    <w:rsid w:val="00786F15"/>
    <w:rsid w:val="007E1EF4"/>
    <w:rsid w:val="00920E90"/>
    <w:rsid w:val="00986001"/>
    <w:rsid w:val="009F6294"/>
    <w:rsid w:val="00A30CC7"/>
    <w:rsid w:val="00A57565"/>
    <w:rsid w:val="00A921EC"/>
    <w:rsid w:val="00AA1AE0"/>
    <w:rsid w:val="00B63E2C"/>
    <w:rsid w:val="00C67D8E"/>
    <w:rsid w:val="00D24644"/>
    <w:rsid w:val="00D31299"/>
    <w:rsid w:val="00D36A32"/>
    <w:rsid w:val="00DD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D24644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D24644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24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D2464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63E2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63E2C"/>
    <w:rPr>
      <w:color w:val="800080"/>
      <w:u w:val="single"/>
    </w:rPr>
  </w:style>
  <w:style w:type="paragraph" w:customStyle="1" w:styleId="xl63">
    <w:name w:val="xl63"/>
    <w:basedOn w:val="a"/>
    <w:rsid w:val="00B63E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4">
    <w:name w:val="xl64"/>
    <w:basedOn w:val="a"/>
    <w:rsid w:val="00B63E2C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"/>
    <w:rsid w:val="00B63E2C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B63E2C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B63E2C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B63E2C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B63E2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B63E2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B63E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B63E2C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B63E2C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B63E2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B63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B63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B63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B63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B63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B63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B63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B63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B63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B63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B63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B63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B63E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rsid w:val="00B63E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B63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B63E2C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91">
    <w:name w:val="xl91"/>
    <w:basedOn w:val="a"/>
    <w:rsid w:val="00B63E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B63E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B63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D24644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D24644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24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D2464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63E2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63E2C"/>
    <w:rPr>
      <w:color w:val="800080"/>
      <w:u w:val="single"/>
    </w:rPr>
  </w:style>
  <w:style w:type="paragraph" w:customStyle="1" w:styleId="xl63">
    <w:name w:val="xl63"/>
    <w:basedOn w:val="a"/>
    <w:rsid w:val="00B63E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4">
    <w:name w:val="xl64"/>
    <w:basedOn w:val="a"/>
    <w:rsid w:val="00B63E2C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"/>
    <w:rsid w:val="00B63E2C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B63E2C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B63E2C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B63E2C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B63E2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B63E2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B63E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B63E2C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B63E2C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B63E2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B63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B63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B63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B63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B63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B63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B63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B63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B63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B63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B63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B63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B63E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rsid w:val="00B63E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B63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B63E2C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91">
    <w:name w:val="xl91"/>
    <w:basedOn w:val="a"/>
    <w:rsid w:val="00B63E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B63E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B63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85</Pages>
  <Words>34609</Words>
  <Characters>197272</Characters>
  <Application>Microsoft Office Word</Application>
  <DocSecurity>0</DocSecurity>
  <Lines>1643</Lines>
  <Paragraphs>462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11</cp:revision>
  <cp:lastPrinted>2019-12-18T05:31:00Z</cp:lastPrinted>
  <dcterms:created xsi:type="dcterms:W3CDTF">2019-12-17T13:11:00Z</dcterms:created>
  <dcterms:modified xsi:type="dcterms:W3CDTF">2019-12-18T13:01:00Z</dcterms:modified>
</cp:coreProperties>
</file>