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2" w:rsidRDefault="002A4722" w:rsidP="002A4722">
      <w:pPr>
        <w:jc w:val="center"/>
        <w:rPr>
          <w:sz w:val="28"/>
          <w:szCs w:val="28"/>
        </w:rPr>
      </w:pPr>
    </w:p>
    <w:p w:rsidR="002A4722" w:rsidRPr="004407D6" w:rsidRDefault="002A4722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2A4722" w:rsidRPr="004407D6" w:rsidRDefault="002A4722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 xml:space="preserve">второго созыва </w:t>
      </w:r>
    </w:p>
    <w:p w:rsidR="002A4722" w:rsidRDefault="002A4722" w:rsidP="002A4722">
      <w:pPr>
        <w:jc w:val="center"/>
        <w:rPr>
          <w:sz w:val="28"/>
        </w:rPr>
      </w:pPr>
    </w:p>
    <w:p w:rsidR="002A4722" w:rsidRDefault="002A4722" w:rsidP="002A4722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2A4722" w:rsidRDefault="002A4722" w:rsidP="002A4722">
      <w:pPr>
        <w:jc w:val="center"/>
        <w:rPr>
          <w:b/>
          <w:sz w:val="28"/>
        </w:rPr>
      </w:pPr>
    </w:p>
    <w:p w:rsidR="002A4722" w:rsidRDefault="002A4722" w:rsidP="002A4722">
      <w:pPr>
        <w:jc w:val="both"/>
        <w:rPr>
          <w:sz w:val="28"/>
        </w:rPr>
      </w:pPr>
    </w:p>
    <w:p w:rsidR="002A4722" w:rsidRDefault="002A4722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00262A">
        <w:rPr>
          <w:sz w:val="28"/>
        </w:rPr>
        <w:t>15 мая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 w:rsidR="00E43963">
        <w:rPr>
          <w:sz w:val="28"/>
        </w:rPr>
        <w:t>014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00262A">
        <w:rPr>
          <w:sz w:val="28"/>
        </w:rPr>
        <w:t>491</w:t>
      </w:r>
    </w:p>
    <w:p w:rsidR="0000262A" w:rsidRDefault="0000262A" w:rsidP="002A4722">
      <w:pPr>
        <w:jc w:val="both"/>
        <w:rPr>
          <w:sz w:val="28"/>
        </w:rPr>
      </w:pPr>
    </w:p>
    <w:p w:rsidR="00E43963" w:rsidRDefault="0000262A" w:rsidP="00E4396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</w:t>
      </w:r>
      <w:r w:rsidR="002A4722" w:rsidRPr="00767172">
        <w:rPr>
          <w:rStyle w:val="FontStyle11"/>
          <w:sz w:val="28"/>
          <w:szCs w:val="28"/>
        </w:rPr>
        <w:t xml:space="preserve"> </w:t>
      </w:r>
      <w:r w:rsidR="00E43963">
        <w:rPr>
          <w:rStyle w:val="FontStyle11"/>
          <w:sz w:val="28"/>
          <w:szCs w:val="28"/>
        </w:rPr>
        <w:t xml:space="preserve">подготовке </w:t>
      </w:r>
      <w:proofErr w:type="gramStart"/>
      <w:r w:rsidR="00E43963">
        <w:rPr>
          <w:rStyle w:val="FontStyle11"/>
          <w:sz w:val="28"/>
          <w:szCs w:val="28"/>
        </w:rPr>
        <w:t>к</w:t>
      </w:r>
      <w:proofErr w:type="gramEnd"/>
      <w:r w:rsidR="00E43963">
        <w:rPr>
          <w:rStyle w:val="FontStyle11"/>
          <w:sz w:val="28"/>
          <w:szCs w:val="28"/>
        </w:rPr>
        <w:t xml:space="preserve"> летней оздоровительной</w:t>
      </w:r>
    </w:p>
    <w:p w:rsidR="002A4722" w:rsidRPr="00767172" w:rsidRDefault="00E43963" w:rsidP="00E4396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кампании 2014 года</w:t>
      </w:r>
    </w:p>
    <w:p w:rsidR="002A4722" w:rsidRDefault="002A4722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00262A" w:rsidRDefault="0000262A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00262A" w:rsidRDefault="0000262A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00262A" w:rsidRPr="00767172" w:rsidRDefault="0000262A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2A4722" w:rsidRDefault="0000262A" w:rsidP="0000262A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A4722">
        <w:rPr>
          <w:sz w:val="28"/>
          <w:szCs w:val="28"/>
        </w:rPr>
        <w:t xml:space="preserve">Заслушав информацию </w:t>
      </w:r>
      <w:proofErr w:type="spellStart"/>
      <w:r w:rsidR="00E43963">
        <w:rPr>
          <w:sz w:val="28"/>
          <w:szCs w:val="28"/>
        </w:rPr>
        <w:t>и.о</w:t>
      </w:r>
      <w:proofErr w:type="spellEnd"/>
      <w:r w:rsidR="00E43963">
        <w:rPr>
          <w:sz w:val="28"/>
          <w:szCs w:val="28"/>
        </w:rPr>
        <w:t xml:space="preserve">. </w:t>
      </w:r>
      <w:r w:rsidR="002A4722">
        <w:rPr>
          <w:sz w:val="28"/>
          <w:szCs w:val="28"/>
        </w:rPr>
        <w:t xml:space="preserve">председателя комитета образования администрации </w:t>
      </w:r>
      <w:proofErr w:type="spellStart"/>
      <w:r w:rsidR="002A4722">
        <w:rPr>
          <w:sz w:val="28"/>
          <w:szCs w:val="28"/>
        </w:rPr>
        <w:t>Лужского</w:t>
      </w:r>
      <w:proofErr w:type="spellEnd"/>
      <w:r w:rsidR="002A4722">
        <w:rPr>
          <w:sz w:val="28"/>
          <w:szCs w:val="28"/>
        </w:rPr>
        <w:t xml:space="preserve"> муниципального района </w:t>
      </w:r>
      <w:proofErr w:type="spellStart"/>
      <w:r w:rsidR="00E43963">
        <w:rPr>
          <w:sz w:val="28"/>
          <w:szCs w:val="28"/>
        </w:rPr>
        <w:t>Красий</w:t>
      </w:r>
      <w:proofErr w:type="spellEnd"/>
      <w:r w:rsidR="00E43963">
        <w:rPr>
          <w:sz w:val="28"/>
          <w:szCs w:val="28"/>
        </w:rPr>
        <w:t xml:space="preserve"> С.В.</w:t>
      </w:r>
      <w:r w:rsidR="002A4722" w:rsidRPr="00767172">
        <w:rPr>
          <w:rStyle w:val="FontStyle11"/>
          <w:sz w:val="28"/>
          <w:szCs w:val="28"/>
        </w:rPr>
        <w:t xml:space="preserve"> </w:t>
      </w:r>
      <w:r w:rsidR="002A4722">
        <w:rPr>
          <w:rStyle w:val="FontStyle11"/>
          <w:sz w:val="28"/>
          <w:szCs w:val="28"/>
        </w:rPr>
        <w:t xml:space="preserve"> </w:t>
      </w:r>
      <w:r w:rsidR="00520733">
        <w:rPr>
          <w:rStyle w:val="FontStyle11"/>
          <w:sz w:val="28"/>
          <w:szCs w:val="28"/>
        </w:rPr>
        <w:t>о</w:t>
      </w:r>
      <w:r w:rsidR="00E43963">
        <w:rPr>
          <w:rStyle w:val="FontStyle11"/>
          <w:sz w:val="28"/>
          <w:szCs w:val="28"/>
        </w:rPr>
        <w:t xml:space="preserve"> подготовке к летней оздоровительной кампании 2014 года с</w:t>
      </w:r>
      <w:r w:rsidR="002A4722" w:rsidRPr="00767172">
        <w:rPr>
          <w:rStyle w:val="FontStyle11"/>
          <w:sz w:val="28"/>
          <w:szCs w:val="28"/>
        </w:rPr>
        <w:t xml:space="preserve">овет депутатов </w:t>
      </w:r>
      <w:proofErr w:type="spellStart"/>
      <w:r w:rsidR="002A4722" w:rsidRPr="00767172">
        <w:rPr>
          <w:rStyle w:val="FontStyle11"/>
          <w:sz w:val="28"/>
          <w:szCs w:val="28"/>
        </w:rPr>
        <w:t>Лужского</w:t>
      </w:r>
      <w:proofErr w:type="spellEnd"/>
      <w:r w:rsidR="002A4722" w:rsidRPr="00767172">
        <w:rPr>
          <w:rStyle w:val="FontStyle11"/>
          <w:sz w:val="28"/>
          <w:szCs w:val="28"/>
        </w:rPr>
        <w:t xml:space="preserve"> муниципального района РЕШИЛ:</w:t>
      </w:r>
    </w:p>
    <w:p w:rsidR="00E43963" w:rsidRDefault="0000262A" w:rsidP="0000262A">
      <w:pPr>
        <w:pStyle w:val="Style4"/>
        <w:widowControl/>
        <w:spacing w:before="70" w:line="240" w:lineRule="auto"/>
        <w:ind w:left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="002A4722" w:rsidRPr="00E43963">
        <w:rPr>
          <w:rStyle w:val="FontStyle11"/>
          <w:sz w:val="28"/>
          <w:szCs w:val="28"/>
        </w:rPr>
        <w:t xml:space="preserve">Принять к сведению </w:t>
      </w:r>
      <w:r w:rsidR="00520733" w:rsidRPr="00E43963">
        <w:rPr>
          <w:rStyle w:val="FontStyle11"/>
          <w:sz w:val="28"/>
          <w:szCs w:val="28"/>
        </w:rPr>
        <w:t xml:space="preserve">информацию </w:t>
      </w:r>
      <w:r w:rsidR="002A4722" w:rsidRPr="00E43963">
        <w:rPr>
          <w:rStyle w:val="FontStyle11"/>
          <w:sz w:val="28"/>
          <w:szCs w:val="28"/>
        </w:rPr>
        <w:t xml:space="preserve">о </w:t>
      </w:r>
      <w:r w:rsidR="00520733" w:rsidRPr="00E43963">
        <w:rPr>
          <w:rStyle w:val="FontStyle11"/>
          <w:sz w:val="28"/>
          <w:szCs w:val="28"/>
        </w:rPr>
        <w:t xml:space="preserve"> </w:t>
      </w:r>
      <w:r w:rsidR="00E43963">
        <w:rPr>
          <w:rStyle w:val="FontStyle11"/>
          <w:sz w:val="28"/>
          <w:szCs w:val="28"/>
        </w:rPr>
        <w:t xml:space="preserve">подготовке к летней оздоровительной кампании 2014 года </w:t>
      </w:r>
    </w:p>
    <w:p w:rsidR="002A4722" w:rsidRPr="00E43963" w:rsidRDefault="002A4722" w:rsidP="0000262A">
      <w:pPr>
        <w:pStyle w:val="Style4"/>
        <w:widowControl/>
        <w:numPr>
          <w:ilvl w:val="0"/>
          <w:numId w:val="2"/>
        </w:numPr>
        <w:spacing w:before="70" w:line="240" w:lineRule="auto"/>
        <w:rPr>
          <w:rStyle w:val="FontStyle11"/>
          <w:sz w:val="28"/>
          <w:szCs w:val="28"/>
        </w:rPr>
      </w:pPr>
      <w:r w:rsidRPr="00E43963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2A4722" w:rsidRDefault="002A4722" w:rsidP="0000262A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00262A" w:rsidRDefault="0000262A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00262A" w:rsidRDefault="0000262A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00262A" w:rsidRDefault="0000262A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00262A" w:rsidRDefault="0000262A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bookmarkStart w:id="0" w:name="_GoBack"/>
      <w:bookmarkEnd w:id="0"/>
    </w:p>
    <w:p w:rsidR="0000262A" w:rsidRDefault="0000262A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00262A" w:rsidRDefault="0000262A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Лужского муниципального района,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С. Э. </w:t>
      </w:r>
      <w:proofErr w:type="spellStart"/>
      <w:r>
        <w:rPr>
          <w:rStyle w:val="FontStyle11"/>
          <w:sz w:val="28"/>
          <w:szCs w:val="28"/>
        </w:rPr>
        <w:t>Самородов</w:t>
      </w:r>
      <w:proofErr w:type="spellEnd"/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2A4722" w:rsidSect="002A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5F634F"/>
    <w:multiLevelType w:val="hybridMultilevel"/>
    <w:tmpl w:val="FC5AB49C"/>
    <w:lvl w:ilvl="0" w:tplc="533C979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22"/>
    <w:rsid w:val="000005E5"/>
    <w:rsid w:val="00000B9A"/>
    <w:rsid w:val="00001993"/>
    <w:rsid w:val="0000262A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07B3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356E"/>
    <w:rsid w:val="001A43E9"/>
    <w:rsid w:val="001A6FB6"/>
    <w:rsid w:val="001B0E43"/>
    <w:rsid w:val="001B30E5"/>
    <w:rsid w:val="001B7E19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2F6C77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3DF6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5D18"/>
    <w:rsid w:val="0040663A"/>
    <w:rsid w:val="00407168"/>
    <w:rsid w:val="0041028F"/>
    <w:rsid w:val="0041215B"/>
    <w:rsid w:val="004148AA"/>
    <w:rsid w:val="004154AC"/>
    <w:rsid w:val="00424A5B"/>
    <w:rsid w:val="0043510F"/>
    <w:rsid w:val="004377D4"/>
    <w:rsid w:val="00440191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801B8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733"/>
    <w:rsid w:val="005208C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30F4"/>
    <w:rsid w:val="006445F5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434F5"/>
    <w:rsid w:val="00751234"/>
    <w:rsid w:val="00752A8D"/>
    <w:rsid w:val="00755509"/>
    <w:rsid w:val="00763986"/>
    <w:rsid w:val="00771848"/>
    <w:rsid w:val="0077317E"/>
    <w:rsid w:val="007732E6"/>
    <w:rsid w:val="00774B5B"/>
    <w:rsid w:val="00777AE6"/>
    <w:rsid w:val="0078079A"/>
    <w:rsid w:val="00780839"/>
    <w:rsid w:val="007811D2"/>
    <w:rsid w:val="007816E1"/>
    <w:rsid w:val="00782918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45B0E"/>
    <w:rsid w:val="00946752"/>
    <w:rsid w:val="00962113"/>
    <w:rsid w:val="009771E0"/>
    <w:rsid w:val="00982C9C"/>
    <w:rsid w:val="009939DA"/>
    <w:rsid w:val="009943D5"/>
    <w:rsid w:val="009957FA"/>
    <w:rsid w:val="009958DF"/>
    <w:rsid w:val="009960E0"/>
    <w:rsid w:val="0099761F"/>
    <w:rsid w:val="00997A72"/>
    <w:rsid w:val="009A124E"/>
    <w:rsid w:val="009A2978"/>
    <w:rsid w:val="009A4AAB"/>
    <w:rsid w:val="009C04DE"/>
    <w:rsid w:val="009C1390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461C0"/>
    <w:rsid w:val="00B51173"/>
    <w:rsid w:val="00B51773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5E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5711"/>
    <w:rsid w:val="00E37CDC"/>
    <w:rsid w:val="00E41133"/>
    <w:rsid w:val="00E4221F"/>
    <w:rsid w:val="00E43963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2BF7"/>
    <w:rsid w:val="00ED31DC"/>
    <w:rsid w:val="00ED49EE"/>
    <w:rsid w:val="00ED5066"/>
    <w:rsid w:val="00ED64BF"/>
    <w:rsid w:val="00ED74F8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B6E6F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2A4722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20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7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9</cp:revision>
  <cp:lastPrinted>2014-05-16T07:03:00Z</cp:lastPrinted>
  <dcterms:created xsi:type="dcterms:W3CDTF">2011-08-24T04:55:00Z</dcterms:created>
  <dcterms:modified xsi:type="dcterms:W3CDTF">2014-05-16T07:03:00Z</dcterms:modified>
</cp:coreProperties>
</file>